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نظری</w:t>
      </w:r>
      <w:r w:rsidRPr="004A0E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بجام</w:t>
      </w:r>
      <w:r w:rsidRPr="004A0E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جم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حکیم،</w:t>
      </w:r>
      <w:r w:rsidRPr="004A0E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A0ED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وحدت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حقیقی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برابرش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نبوده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عدد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درآید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امیرالمومنین‏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السلام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لان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مالاثانی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لاید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الاعداد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هیچ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جهت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تقسیم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تغییر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نمی‏پذیرد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فنا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زوال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روا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خیال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کثرت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عالم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محکم‏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نباشی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نباشد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ببوی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شوند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بظهورش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هیچ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باقی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نماند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خبر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خوبی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حسنت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بیخبر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جلوه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غیرذات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آنجا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بکلی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صفات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توحید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حقیقی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محو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اغبار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واقع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نگردد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عرفاء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محو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عاشق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غیرمعشوق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نابود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پیغمبر</w:t>
      </w:r>
      <w:r w:rsidRPr="004A0ED4">
        <w:rPr>
          <w:rFonts w:ascii="B Nazanin" w:hAnsi="B Nazanin" w:cs="B Nazanin"/>
          <w:sz w:val="28"/>
          <w:szCs w:val="28"/>
          <w:rtl/>
        </w:rPr>
        <w:t>(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>)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تحیر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رب‏زدنی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فیک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تحیرا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حقتعالی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ضلالت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جدک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ضالا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فهدی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تعبیر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اکمال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ظهور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غلبه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بظهور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حقتعالی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ظهورش‏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باندازه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گنجایش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می‏یابد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بنابراین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گوید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حقتعالی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بمن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شده‏ای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142 </w:t>
      </w:r>
      <w:r w:rsidRPr="004A0ED4">
        <w:rPr>
          <w:rFonts w:ascii="B Nazanin" w:hAnsi="B Nazanin" w:cs="B Nazanin" w:hint="cs"/>
          <w:sz w:val="28"/>
          <w:szCs w:val="28"/>
          <w:rtl/>
        </w:rPr>
        <w:t>صرف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خیال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باطل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عاشق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آئینه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رونما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ممکن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زتنگنای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عدم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ناکشیده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رخت‏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واجب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بجلوگاه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عیان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نانهاده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گام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شبلی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حد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قدیم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حروف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کلماتش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ختمی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مرتبت</w:t>
      </w:r>
      <w:r w:rsidRPr="004A0ED4">
        <w:rPr>
          <w:rFonts w:ascii="B Nazanin" w:hAnsi="B Nazanin" w:cs="B Nazanin"/>
          <w:sz w:val="28"/>
          <w:szCs w:val="28"/>
          <w:rtl/>
        </w:rPr>
        <w:t>(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>)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جبرئیل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حروف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چنانچه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زبان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تکلم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میکند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اعضاء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نطق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شنیده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اطاعت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مینمایند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شنیدن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اشیاء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الهی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گوش‏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نگردد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بی‏جهت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الهی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جهات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شنیده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lastRenderedPageBreak/>
        <w:t>نخواهد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شنید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چنانچه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همه‏اش‏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بیننده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نتوان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بعکس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اهل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معانی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حروف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درمییابند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امیرالمومنین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السلام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لا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بصوت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یقرع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انما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کلامه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فعله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اخیرا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کتابی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بنام</w:t>
      </w:r>
      <w:r w:rsidRPr="004A0ED4">
        <w:rPr>
          <w:rFonts w:ascii="B Nazanin" w:hAnsi="B Nazanin" w:cs="B Nazanin"/>
          <w:sz w:val="28"/>
          <w:szCs w:val="28"/>
          <w:rtl/>
        </w:rPr>
        <w:t>(</w:t>
      </w:r>
      <w:r w:rsidRPr="004A0ED4">
        <w:rPr>
          <w:rFonts w:ascii="B Nazanin" w:hAnsi="B Nazanin" w:cs="B Nazanin" w:hint="cs"/>
          <w:sz w:val="28"/>
          <w:szCs w:val="28"/>
          <w:rtl/>
        </w:rPr>
        <w:t>جام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جم</w:t>
      </w:r>
      <w:r w:rsidRPr="004A0ED4">
        <w:rPr>
          <w:rFonts w:ascii="B Nazanin" w:hAnsi="B Nazanin" w:cs="B Nazanin"/>
          <w:sz w:val="28"/>
          <w:szCs w:val="28"/>
          <w:rtl/>
        </w:rPr>
        <w:t>)</w:t>
      </w:r>
      <w:r w:rsidRPr="004A0ED4">
        <w:rPr>
          <w:rFonts w:ascii="B Nazanin" w:hAnsi="B Nazanin" w:cs="B Nazanin" w:hint="cs"/>
          <w:sz w:val="28"/>
          <w:szCs w:val="28"/>
          <w:rtl/>
        </w:rPr>
        <w:t>دیده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خداوند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متعال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ایستادن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241 </w:t>
      </w:r>
      <w:r w:rsidRPr="004A0ED4">
        <w:rPr>
          <w:rFonts w:ascii="B Nazanin" w:hAnsi="B Nazanin" w:cs="B Nazanin" w:hint="cs"/>
          <w:sz w:val="28"/>
          <w:szCs w:val="28"/>
          <w:rtl/>
        </w:rPr>
        <w:t>سخن‏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گفتن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دیگر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197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252 </w:t>
      </w:r>
      <w:r w:rsidRPr="004A0ED4">
        <w:rPr>
          <w:rFonts w:ascii="B Nazanin" w:hAnsi="B Nazanin" w:cs="B Nazanin" w:hint="cs"/>
          <w:sz w:val="28"/>
          <w:szCs w:val="28"/>
          <w:rtl/>
        </w:rPr>
        <w:t>قائل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گوینده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کتاب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بمنزله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خداوند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102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السلام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رهبری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84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حجت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122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پانزدهمین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معصومین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55 </w:t>
      </w:r>
      <w:r w:rsidRPr="004A0ED4">
        <w:rPr>
          <w:rFonts w:ascii="B Nazanin" w:hAnsi="B Nazanin" w:cs="B Nazanin" w:hint="cs"/>
          <w:sz w:val="28"/>
          <w:szCs w:val="28"/>
          <w:rtl/>
        </w:rPr>
        <w:t>توهم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غافل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حجت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چهارده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معصوم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ولایت‏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ابد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داشته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بیرون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عرض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نمیباشد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تصورات‏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هواجس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تسویلات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نفسانیه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چنانچه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باعث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حقانی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حقیقت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می‏دید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اظهار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اینگونه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مطالب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نمی‏نمود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هرکه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اسرار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آموختند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مهر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کردند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دهانش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دوختند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صفحه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72 </w:t>
      </w:r>
      <w:r w:rsidRPr="004A0ED4">
        <w:rPr>
          <w:rFonts w:ascii="B Nazanin" w:hAnsi="B Nazanin" w:cs="B Nazanin" w:hint="cs"/>
          <w:sz w:val="28"/>
          <w:szCs w:val="28"/>
          <w:rtl/>
        </w:rPr>
        <w:t>میگوید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المنة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لله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طاعات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گذاشتیم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. </w:t>
      </w:r>
      <w:r w:rsidRPr="004A0ED4">
        <w:rPr>
          <w:rFonts w:ascii="B Nazanin" w:hAnsi="B Nazanin" w:cs="B Nazanin" w:hint="cs"/>
          <w:sz w:val="28"/>
          <w:szCs w:val="28"/>
          <w:rtl/>
        </w:rPr>
        <w:t>آیه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اطیعو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اللّه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اطیعو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الرسول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الامر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منکم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اختصاص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بمورد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خاص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زمان‏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مخصوص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ندارد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عقل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مورد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تکلیف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زائل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گردد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هشتمین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ارکان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سلسله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الذهب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معرفی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36 </w:t>
      </w:r>
      <w:r w:rsidRPr="004A0ED4">
        <w:rPr>
          <w:rFonts w:ascii="B Nazanin" w:hAnsi="B Nazanin" w:cs="B Nazanin" w:hint="cs"/>
          <w:sz w:val="28"/>
          <w:szCs w:val="28"/>
          <w:rtl/>
        </w:rPr>
        <w:t>ناچار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گمان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فرض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ننماید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عرض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میشود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آنان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برخلاف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کتابهای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ستایش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حقتعالی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مناقب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ختمی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مرتبت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ائمه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السلام‏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اظهار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نکرده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بلکه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آستان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حیدر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اشتغال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بصورت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شخص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ادراک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بیکار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عاشق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تصویر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خویشتن‏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عاشقان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ذوالمنن‏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جنبش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آفریده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حق‏شناس‏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لیک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نتوان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قیاس‏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پشیمانی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دادی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لرزه‏اش‏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پشیمان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مرتعش‏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واصلان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غرق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پسر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اندر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صفات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نظر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اندر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قعر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جویا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سرت‏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برنگ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افتد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منظرت‏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طالب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گشته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جمله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خام‏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لیک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قلب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نداند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چشم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عام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چگونه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لمن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الملک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الیوم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عدم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اصلی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رسیده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مستغنی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میداند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111 </w:t>
      </w:r>
      <w:r w:rsidRPr="004A0ED4">
        <w:rPr>
          <w:rFonts w:ascii="B Nazanin" w:hAnsi="B Nazanin" w:cs="B Nazanin" w:hint="cs"/>
          <w:sz w:val="28"/>
          <w:szCs w:val="28"/>
          <w:rtl/>
        </w:rPr>
        <w:t>زیرا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ظهور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ملک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تنها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بیننده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کمال،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فعل،نه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حال،نه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lastRenderedPageBreak/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می‏بیند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درویش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برخورد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فقر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خدا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بخصوص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نموده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یا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الناس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انتم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الفقراء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اللّه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اللّه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الغنی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غنارا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منحصر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می‏بیند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میگوید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هاتفی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انک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شئی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قدیر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83 </w:t>
      </w:r>
      <w:r w:rsidRPr="004A0ED4">
        <w:rPr>
          <w:rFonts w:ascii="B Nazanin" w:hAnsi="B Nazanin" w:cs="B Nazanin" w:hint="cs"/>
          <w:sz w:val="28"/>
          <w:szCs w:val="28"/>
          <w:rtl/>
        </w:rPr>
        <w:t>مستولی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چیز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بتوانائی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قدرت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ذات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حقتعالی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اللّه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وقت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یسعنی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فیه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ملک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مقرب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نبی‏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مرسل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91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ختمی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مرتبت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روا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زیرا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مرسلین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برتر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نمیرسد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بگوید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نامید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ادعائی‏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نکرده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اشخاص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ثقه‏ای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نقل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وحید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الاولیاء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بصاحب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کتاب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میگویند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(</w:t>
      </w:r>
      <w:r w:rsidRPr="004A0ED4">
        <w:rPr>
          <w:rFonts w:ascii="B Nazanin" w:hAnsi="B Nazanin" w:cs="B Nazanin" w:hint="cs"/>
          <w:sz w:val="28"/>
          <w:szCs w:val="28"/>
          <w:rtl/>
        </w:rPr>
        <w:t>مریم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ثانی</w:t>
      </w:r>
      <w:r w:rsidRPr="004A0ED4">
        <w:rPr>
          <w:rFonts w:ascii="B Nazanin" w:hAnsi="B Nazanin" w:cs="B Nazanin"/>
          <w:sz w:val="28"/>
          <w:szCs w:val="28"/>
          <w:rtl/>
        </w:rPr>
        <w:t>)</w:t>
      </w:r>
      <w:r w:rsidRPr="004A0ED4">
        <w:rPr>
          <w:rFonts w:ascii="B Nazanin" w:hAnsi="B Nazanin" w:cs="B Nazanin" w:hint="cs"/>
          <w:sz w:val="28"/>
          <w:szCs w:val="28"/>
          <w:rtl/>
        </w:rPr>
        <w:t>تصحیح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آیا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میخواهی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نمایشات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محمد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تازه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کنی‏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چونکه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میخانه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ضال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تسخر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بازیچه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اطفال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رسیده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حقیقت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چنانکه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امصال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عقلش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کامل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خالص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حقیقت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معنی‏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صورت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مییابد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صورت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توقف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ندارد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تلک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الامثال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نضربها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للناس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یعقلها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العالمون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بخلاف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اهل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خیال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عقل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منسوب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حقایق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سخن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برتر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وحی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الهام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صفحه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43 </w:t>
      </w:r>
      <w:r w:rsidRPr="004A0ED4">
        <w:rPr>
          <w:rFonts w:ascii="B Nazanin" w:hAnsi="B Nazanin" w:cs="B Nazanin" w:hint="cs"/>
          <w:sz w:val="28"/>
          <w:szCs w:val="28"/>
          <w:rtl/>
        </w:rPr>
        <w:t>میگوید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بالهام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بوحی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سخن</w:t>
      </w:r>
      <w:r w:rsidRPr="004A0ED4">
        <w:rPr>
          <w:rFonts w:ascii="B Nazanin" w:hAnsi="B Nazanin" w:cs="B Nazanin"/>
          <w:sz w:val="28"/>
          <w:szCs w:val="28"/>
          <w:rtl/>
        </w:rPr>
        <w:t>...</w:t>
      </w:r>
      <w:r w:rsidRPr="004A0ED4">
        <w:rPr>
          <w:rFonts w:ascii="B Nazanin" w:hAnsi="B Nazanin" w:cs="B Nazanin" w:hint="cs"/>
          <w:sz w:val="28"/>
          <w:szCs w:val="28"/>
          <w:rtl/>
        </w:rPr>
        <w:t>مستقیما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وی‏ایم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سخن</w:t>
      </w:r>
      <w:r w:rsidRPr="004A0ED4">
        <w:rPr>
          <w:rFonts w:ascii="B Nazanin" w:hAnsi="B Nazanin" w:cs="B Nazanin"/>
          <w:sz w:val="28"/>
          <w:szCs w:val="28"/>
          <w:rtl/>
        </w:rPr>
        <w:t>.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جهت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هیچ‏یک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بزرگان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چنین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اظهاراتی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نکرده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بلکه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ختمی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مرتبت‏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(</w:t>
      </w:r>
      <w:r w:rsidRPr="004A0ED4">
        <w:rPr>
          <w:rFonts w:ascii="B Nazanin" w:hAnsi="B Nazanin" w:cs="B Nazanin" w:hint="cs"/>
          <w:sz w:val="28"/>
          <w:szCs w:val="28"/>
          <w:rtl/>
        </w:rPr>
        <w:t>ص</w:t>
      </w:r>
      <w:r w:rsidRPr="004A0ED4">
        <w:rPr>
          <w:rFonts w:ascii="B Nazanin" w:hAnsi="B Nazanin" w:cs="B Nazanin"/>
          <w:sz w:val="28"/>
          <w:szCs w:val="28"/>
          <w:rtl/>
        </w:rPr>
        <w:t>)</w:t>
      </w:r>
      <w:r w:rsidRPr="004A0ED4">
        <w:rPr>
          <w:rFonts w:ascii="B Nazanin" w:hAnsi="B Nazanin" w:cs="B Nazanin" w:hint="cs"/>
          <w:sz w:val="28"/>
          <w:szCs w:val="28"/>
          <w:rtl/>
        </w:rPr>
        <w:t>هم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نزول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بامر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جبرئیل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نسبت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بخداوند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حفظ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مراتب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نکنی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زندیقی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صفحه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207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قبض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بسط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نفس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اماره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دانسته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خوف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رجاء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نسبت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بنفس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لوامه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داده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نشانه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عرفان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مقاماتش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هیچ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اطلاع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خبری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ندارد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حضرت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نجیب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الدین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رضا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فرموده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تصویر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تخیل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لعبتی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طفلی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بدانت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حاجتی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طفلی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وصال‏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فارغ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تصویر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خیال‏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اهل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معنی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بدعوی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زانکه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پندار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بکار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پردازد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فتی‏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مرتعین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گردیده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برهدی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lastRenderedPageBreak/>
        <w:t>حافظ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میگوید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با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مدئی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مگوئید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اسرار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مستی‏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بیخبر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بمیرد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خودپرستی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شیخ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سعدی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آورده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</w:rPr>
        <w:t>.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مرغ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سحر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پروانه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بیاموز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سوخته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آواز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نیامد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مدعیان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طلبش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بی‏خبرانند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کانرا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خبری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نیامد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پیمان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یغمائی</w:t>
      </w:r>
      <w:r w:rsidRPr="004A0ED4">
        <w:rPr>
          <w:rFonts w:ascii="B Nazanin" w:hAnsi="B Nazanin" w:cs="B Nazanin"/>
          <w:sz w:val="28"/>
          <w:szCs w:val="28"/>
          <w:rtl/>
        </w:rPr>
        <w:t>-</w:t>
      </w:r>
      <w:r w:rsidRPr="004A0ED4">
        <w:rPr>
          <w:rFonts w:ascii="B Nazanin" w:hAnsi="B Nazanin" w:cs="B Nazanin" w:hint="cs"/>
          <w:sz w:val="28"/>
          <w:szCs w:val="28"/>
          <w:rtl/>
        </w:rPr>
        <w:t>سمنان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راه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پیشینیان</w:t>
      </w:r>
    </w:p>
    <w:p w:rsidR="004A0ED4" w:rsidRPr="004A0ED4" w:rsidRDefault="004A0ED4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A0ED4">
        <w:rPr>
          <w:rFonts w:ascii="B Nazanin" w:hAnsi="B Nazanin" w:cs="B Nazanin" w:hint="cs"/>
          <w:sz w:val="28"/>
          <w:szCs w:val="28"/>
          <w:rtl/>
        </w:rPr>
        <w:t>دلم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گرفته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پلای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بدبینان‏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سرم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شوم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رهنمای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غم‏گینان‏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پاک‏دلان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بدبینی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زمانه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دشمن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کس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نیست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هیچ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شراب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خواب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تبه‏کار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مستی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می‏زند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مسکینان‏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قمارباز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بوریا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ندیده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عمر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چرا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نباشد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خصم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حریر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بالینان‏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گلشن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عرفان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نه‏چیده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چون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عشق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سعادت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دست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گل‏چینان‏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شگفت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آن‏که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فرط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حسد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خفاش‏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غمین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شوکت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وجلال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شاهنیان‏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بلی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تصور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این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آرزو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نخواهد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فکرت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پوچ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پلید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بی‏دینان‏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اسیر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بیش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کم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محال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و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ممتنع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است‏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در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زمانه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شود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هم‏طراز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جان‏بینان‏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مباد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آن‏که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توقع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کنند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از</w:t>
      </w:r>
      <w:r w:rsidRPr="004A0ED4">
        <w:rPr>
          <w:rFonts w:ascii="B Nazanin" w:hAnsi="B Nazanin" w:cs="B Nazanin"/>
          <w:sz w:val="28"/>
          <w:szCs w:val="28"/>
          <w:rtl/>
        </w:rPr>
        <w:t>(</w:t>
      </w:r>
      <w:r w:rsidRPr="004A0ED4">
        <w:rPr>
          <w:rFonts w:ascii="B Nazanin" w:hAnsi="B Nazanin" w:cs="B Nazanin" w:hint="cs"/>
          <w:sz w:val="28"/>
          <w:szCs w:val="28"/>
          <w:rtl/>
        </w:rPr>
        <w:t>پیمان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) </w:t>
      </w:r>
      <w:r w:rsidRPr="004A0ED4">
        <w:rPr>
          <w:rFonts w:ascii="B Nazanin" w:hAnsi="B Nazanin" w:cs="B Nazanin" w:hint="cs"/>
          <w:sz w:val="28"/>
          <w:szCs w:val="28"/>
          <w:rtl/>
        </w:rPr>
        <w:t>رهی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به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طرز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سخن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جز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ره</w:t>
      </w:r>
      <w:r w:rsidRPr="004A0ED4">
        <w:rPr>
          <w:rFonts w:ascii="B Nazanin" w:hAnsi="B Nazanin" w:cs="B Nazanin"/>
          <w:sz w:val="28"/>
          <w:szCs w:val="28"/>
          <w:rtl/>
        </w:rPr>
        <w:t xml:space="preserve"> </w:t>
      </w:r>
      <w:r w:rsidRPr="004A0ED4">
        <w:rPr>
          <w:rFonts w:ascii="B Nazanin" w:hAnsi="B Nazanin" w:cs="B Nazanin" w:hint="cs"/>
          <w:sz w:val="28"/>
          <w:szCs w:val="28"/>
          <w:rtl/>
        </w:rPr>
        <w:t>نخستینان</w:t>
      </w:r>
    </w:p>
    <w:p w:rsidR="00AE711C" w:rsidRPr="004A0ED4" w:rsidRDefault="00AE711C" w:rsidP="004A0ED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A0ED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0ED4"/>
    <w:rsid w:val="004A4BAF"/>
    <w:rsid w:val="004B4428"/>
    <w:rsid w:val="00640B50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2012-05-05T16:58:00Z</dcterms:created>
  <dcterms:modified xsi:type="dcterms:W3CDTF">2012-05-05T16:58:00Z</dcterms:modified>
</cp:coreProperties>
</file>