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A0ED4">
        <w:rPr>
          <w:rFonts w:ascii="B Nazanin" w:hAnsi="B Nazanin" w:cs="B Nazanin" w:hint="cs"/>
          <w:b/>
          <w:bCs/>
          <w:sz w:val="28"/>
          <w:szCs w:val="28"/>
          <w:rtl/>
        </w:rPr>
        <w:t>نظری</w:t>
      </w:r>
      <w:r w:rsidRPr="004A0ED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b/>
          <w:bCs/>
          <w:sz w:val="28"/>
          <w:szCs w:val="28"/>
          <w:rtl/>
        </w:rPr>
        <w:t>بجام</w:t>
      </w:r>
      <w:r w:rsidRPr="004A0ED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b/>
          <w:bCs/>
          <w:sz w:val="28"/>
          <w:szCs w:val="28"/>
          <w:rtl/>
        </w:rPr>
        <w:t>جم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A0ED4">
        <w:rPr>
          <w:rFonts w:ascii="B Nazanin" w:hAnsi="B Nazanin" w:cs="B Nazanin" w:hint="cs"/>
          <w:b/>
          <w:bCs/>
          <w:sz w:val="28"/>
          <w:szCs w:val="28"/>
          <w:rtl/>
        </w:rPr>
        <w:t>حکیم،</w:t>
      </w:r>
      <w:r w:rsidRPr="004A0ED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4A0ED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وحدت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حقیقی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چیزی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برابرش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نیست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نبوده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عدد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درآید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حضرت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امیرالمومنین‏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علیه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السلام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فرموده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لان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مالاثانی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له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لاید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باب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الاعداد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هیچ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جهت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تقسیم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تغییر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نمی‏پذیرد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فنا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زوال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روا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باشد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غیر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چیزی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نیست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بوهم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خیال</w:t>
      </w:r>
      <w:r w:rsidRPr="004A0ED4">
        <w:rPr>
          <w:rFonts w:ascii="B Nazanin" w:hAnsi="B Nazanin" w:cs="B Nazanin"/>
          <w:sz w:val="28"/>
          <w:szCs w:val="28"/>
        </w:rPr>
        <w:t>.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این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کثرت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عالم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محکم‏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نباشی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ذات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نباشد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ببوی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همه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شوند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بظهورش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هیچ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باقی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نماند</w:t>
      </w:r>
      <w:r w:rsidRPr="004A0ED4">
        <w:rPr>
          <w:rFonts w:ascii="B Nazanin" w:hAnsi="B Nazanin" w:cs="B Nazanin"/>
          <w:sz w:val="28"/>
          <w:szCs w:val="28"/>
        </w:rPr>
        <w:t>.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خبر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خوبی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چون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توان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داد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کسی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دید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حسنت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بیخبر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چون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ذات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جلوه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غیرذات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نیست‏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آنجا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ذات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بکلی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صفات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نیست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توحید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حقیقی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محو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اغبار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حتی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واقع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نگردد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عرفاء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محو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عشق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زیرا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عاشق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چیز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غیرمعشوق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نابود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حضرت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پیغمبر</w:t>
      </w:r>
      <w:r w:rsidRPr="004A0ED4">
        <w:rPr>
          <w:rFonts w:ascii="B Nazanin" w:hAnsi="B Nazanin" w:cs="B Nazanin"/>
          <w:sz w:val="28"/>
          <w:szCs w:val="28"/>
          <w:rtl/>
        </w:rPr>
        <w:t>(</w:t>
      </w:r>
      <w:r w:rsidRPr="004A0ED4">
        <w:rPr>
          <w:rFonts w:ascii="B Nazanin" w:hAnsi="B Nazanin" w:cs="B Nazanin" w:hint="cs"/>
          <w:sz w:val="28"/>
          <w:szCs w:val="28"/>
          <w:rtl/>
        </w:rPr>
        <w:t>ص</w:t>
      </w:r>
      <w:r w:rsidRPr="004A0ED4">
        <w:rPr>
          <w:rFonts w:ascii="B Nazanin" w:hAnsi="B Nazanin" w:cs="B Nazanin"/>
          <w:sz w:val="28"/>
          <w:szCs w:val="28"/>
          <w:rtl/>
        </w:rPr>
        <w:t>)</w:t>
      </w:r>
      <w:r w:rsidRPr="004A0ED4">
        <w:rPr>
          <w:rFonts w:ascii="B Nazanin" w:hAnsi="B Nazanin" w:cs="B Nazanin" w:hint="cs"/>
          <w:sz w:val="28"/>
          <w:szCs w:val="28"/>
          <w:rtl/>
        </w:rPr>
        <w:t>به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تحیر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رب‏زدنی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فیک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تحیرا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حقتعالی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ضلالت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جدک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ضالا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فهدی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تعبیر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فرموده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</w:rPr>
        <w:t>.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اکمال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ظهور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غلبه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بظهور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چیز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حقتعالی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یعنی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نور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ظهورش‏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باندازه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گنجایش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می‏یابد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کسی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گوید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حقتعالی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بمن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فرموده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من‏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شده‏ای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همه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142 </w:t>
      </w:r>
      <w:r w:rsidRPr="004A0ED4">
        <w:rPr>
          <w:rFonts w:ascii="B Nazanin" w:hAnsi="B Nazanin" w:cs="B Nazanin" w:hint="cs"/>
          <w:sz w:val="28"/>
          <w:szCs w:val="28"/>
          <w:rtl/>
        </w:rPr>
        <w:t>صرف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توهم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خیال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باطل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</w:rPr>
        <w:t>.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عاشق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نمیشود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آئینه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رونما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نمیشود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ممکن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زتنگنای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عدم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ناکشیده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رخت‏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واجب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بجلوگاه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عیان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نانهاده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گام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شبلی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فرموده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حد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برای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ذات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قدیم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حروف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برای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کلماتش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نیست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یعنی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حضرت‏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ختمی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مرتبت</w:t>
      </w:r>
      <w:r w:rsidRPr="004A0ED4">
        <w:rPr>
          <w:rFonts w:ascii="B Nazanin" w:hAnsi="B Nazanin" w:cs="B Nazanin"/>
          <w:sz w:val="28"/>
          <w:szCs w:val="28"/>
          <w:rtl/>
        </w:rPr>
        <w:t>(</w:t>
      </w:r>
      <w:r w:rsidRPr="004A0ED4">
        <w:rPr>
          <w:rFonts w:ascii="B Nazanin" w:hAnsi="B Nazanin" w:cs="B Nazanin" w:hint="cs"/>
          <w:sz w:val="28"/>
          <w:szCs w:val="28"/>
          <w:rtl/>
        </w:rPr>
        <w:t>ص</w:t>
      </w:r>
      <w:r w:rsidRPr="004A0ED4">
        <w:rPr>
          <w:rFonts w:ascii="B Nazanin" w:hAnsi="B Nazanin" w:cs="B Nazanin"/>
          <w:sz w:val="28"/>
          <w:szCs w:val="28"/>
          <w:rtl/>
        </w:rPr>
        <w:t>)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جبرئیل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حروف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معنی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چنانچه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زبان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تکلم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میکند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همه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اعضاء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نطق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شنیده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اطاعت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مینمایند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مانند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شنیدن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اشیاء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کلام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الهی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همه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شخص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گوش‏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نگردد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کلام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بی‏جهت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الهی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همه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جهات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شنیده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میشود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lastRenderedPageBreak/>
        <w:t>نخواهد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شنید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چنانچه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همه‏اش‏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بیننده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نشود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نور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نتوان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دید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بعکس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اهل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معانی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حروف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درمییابند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حضرت‏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امیرالمومنین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علیه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السلام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فرموده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لا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بصوت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یقرع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انما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کلامه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فعله</w:t>
      </w:r>
      <w:r w:rsidRPr="004A0ED4">
        <w:rPr>
          <w:rFonts w:ascii="B Nazanin" w:hAnsi="B Nazanin" w:cs="B Nazanin"/>
          <w:sz w:val="28"/>
          <w:szCs w:val="28"/>
        </w:rPr>
        <w:t>.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اخیرا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کتابی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بنام</w:t>
      </w:r>
      <w:r w:rsidRPr="004A0ED4">
        <w:rPr>
          <w:rFonts w:ascii="B Nazanin" w:hAnsi="B Nazanin" w:cs="B Nazanin"/>
          <w:sz w:val="28"/>
          <w:szCs w:val="28"/>
          <w:rtl/>
        </w:rPr>
        <w:t>(</w:t>
      </w:r>
      <w:r w:rsidRPr="004A0ED4">
        <w:rPr>
          <w:rFonts w:ascii="B Nazanin" w:hAnsi="B Nazanin" w:cs="B Nazanin" w:hint="cs"/>
          <w:sz w:val="28"/>
          <w:szCs w:val="28"/>
          <w:rtl/>
        </w:rPr>
        <w:t>جام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جم</w:t>
      </w:r>
      <w:r w:rsidRPr="004A0ED4">
        <w:rPr>
          <w:rFonts w:ascii="B Nazanin" w:hAnsi="B Nazanin" w:cs="B Nazanin"/>
          <w:sz w:val="28"/>
          <w:szCs w:val="28"/>
          <w:rtl/>
        </w:rPr>
        <w:t>)</w:t>
      </w:r>
      <w:r w:rsidRPr="004A0ED4">
        <w:rPr>
          <w:rFonts w:ascii="B Nazanin" w:hAnsi="B Nazanin" w:cs="B Nazanin" w:hint="cs"/>
          <w:sz w:val="28"/>
          <w:szCs w:val="28"/>
          <w:rtl/>
        </w:rPr>
        <w:t>دیده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برای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خداوند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متعال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ایستادن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241 </w:t>
      </w:r>
      <w:r w:rsidRPr="004A0ED4">
        <w:rPr>
          <w:rFonts w:ascii="B Nazanin" w:hAnsi="B Nazanin" w:cs="B Nazanin" w:hint="cs"/>
          <w:sz w:val="28"/>
          <w:szCs w:val="28"/>
          <w:rtl/>
        </w:rPr>
        <w:t>سخن‏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گفتن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مانند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شخصی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شخص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دیگر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197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252 </w:t>
      </w:r>
      <w:r w:rsidRPr="004A0ED4">
        <w:rPr>
          <w:rFonts w:ascii="B Nazanin" w:hAnsi="B Nazanin" w:cs="B Nazanin" w:hint="cs"/>
          <w:sz w:val="28"/>
          <w:szCs w:val="28"/>
          <w:rtl/>
        </w:rPr>
        <w:t>قائل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گوینده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کتاب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بمنزله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خداوند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102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مانند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علیه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السلام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رهبری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84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حجت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خدا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122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پانزدهمین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معصومین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55 </w:t>
      </w:r>
      <w:r w:rsidRPr="004A0ED4">
        <w:rPr>
          <w:rFonts w:ascii="B Nazanin" w:hAnsi="B Nazanin" w:cs="B Nazanin" w:hint="cs"/>
          <w:sz w:val="28"/>
          <w:szCs w:val="28"/>
          <w:rtl/>
        </w:rPr>
        <w:t>توهم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نموده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غافل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اینکه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حجت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خدا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چهارده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معصوم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ولایت‏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کلیه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ابد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داشته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چیزی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آنها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بیرون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نیست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کسی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عرض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آنها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نمیباشد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این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تصورات‏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هواجس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تسویلات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نفسانیه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چنانچه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باعث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حقانی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حقیقت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می‏دید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اظهار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اینگونه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مطالب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نمی‏نمود</w:t>
      </w:r>
      <w:r w:rsidRPr="004A0ED4">
        <w:rPr>
          <w:rFonts w:ascii="B Nazanin" w:hAnsi="B Nazanin" w:cs="B Nazanin"/>
          <w:sz w:val="28"/>
          <w:szCs w:val="28"/>
        </w:rPr>
        <w:t>.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هرکه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اسرار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آموختند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مهر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کردند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دهانش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دوختند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صفحه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72 </w:t>
      </w:r>
      <w:r w:rsidRPr="004A0ED4">
        <w:rPr>
          <w:rFonts w:ascii="B Nazanin" w:hAnsi="B Nazanin" w:cs="B Nazanin" w:hint="cs"/>
          <w:sz w:val="28"/>
          <w:szCs w:val="28"/>
          <w:rtl/>
        </w:rPr>
        <w:t>میگوید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المنة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لله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طاعات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گذاشتیم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. </w:t>
      </w:r>
      <w:r w:rsidRPr="004A0ED4">
        <w:rPr>
          <w:rFonts w:ascii="B Nazanin" w:hAnsi="B Nazanin" w:cs="B Nazanin" w:hint="cs"/>
          <w:sz w:val="28"/>
          <w:szCs w:val="28"/>
          <w:rtl/>
        </w:rPr>
        <w:t>آیه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اطیعو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اللّه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اطیعو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الرسول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اولی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الامر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منکم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اختصاص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بمورد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شخص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خاص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زمان‏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مخصوص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ندارد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اینکه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عقل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مورد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تکلیف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شخص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زائل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گردد</w:t>
      </w:r>
      <w:r w:rsidRPr="004A0ED4">
        <w:rPr>
          <w:rFonts w:ascii="B Nazanin" w:hAnsi="B Nazanin" w:cs="B Nazanin"/>
          <w:sz w:val="28"/>
          <w:szCs w:val="28"/>
        </w:rPr>
        <w:t>.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چون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سی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هشتمین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ارکان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سلسله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الذهب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معرفی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کرده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36 </w:t>
      </w:r>
      <w:r w:rsidRPr="004A0ED4">
        <w:rPr>
          <w:rFonts w:ascii="B Nazanin" w:hAnsi="B Nazanin" w:cs="B Nazanin" w:hint="cs"/>
          <w:sz w:val="28"/>
          <w:szCs w:val="28"/>
          <w:rtl/>
        </w:rPr>
        <w:t>ناچار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برای‏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اینکه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کسی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آنها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مانند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شخص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گمان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فرض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ننماید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عرض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میشود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آنان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برخلاف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اینان‏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کتابهای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ستایش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حقتعالی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مناقب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حضرت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ختمی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مرتبت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حضرات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ائمه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علیم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السلام‏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اظهار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چیزی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نکرده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بلکه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کلب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آستان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حیدر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تا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اشتغال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بصورت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کار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شخص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ادراک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معنی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بیکار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</w:rPr>
        <w:t>.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عاشق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تصویر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وهم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خویشتن‏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عاشقان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ذوالمنن‏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جنبش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آفریده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حق‏شناس‏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لیک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نتوان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کرد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قیاس‏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پشیمانی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دادی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لرزه‏اش‏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پشیمان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نیست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مرد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مرتعش‏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واصلان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چون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غرق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ذاتند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پسر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کنند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اندر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صفات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نظر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چونکه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اندر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قعر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جویا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سرت‏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برنگ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افتد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منظرت‏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طالب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گشته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جمله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پیر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خام‏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لیک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قلب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نداند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چشم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عام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چگونه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لمن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الملک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الیوم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عدم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اصلی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رسیده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کسیکه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مستغنی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لذات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میداند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111 </w:t>
      </w:r>
      <w:r w:rsidRPr="004A0ED4">
        <w:rPr>
          <w:rFonts w:ascii="B Nazanin" w:hAnsi="B Nazanin" w:cs="B Nazanin" w:hint="cs"/>
          <w:sz w:val="28"/>
          <w:szCs w:val="28"/>
          <w:rtl/>
        </w:rPr>
        <w:t>زیرا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مقام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ظهور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ملک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تنها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برای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خدا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دیده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میشود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بیننده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برای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کمال،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فعل،نه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حال،نه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مقام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lastRenderedPageBreak/>
        <w:t>ذات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می‏بیند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همین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معنی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درویش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زیرا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برخورد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فقر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ذاتی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غیر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خدا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بخصوص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خودش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نموده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یا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ایها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الناس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انتم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الفقراء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اللّه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اللّه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الغنی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غنارا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منحصر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می‏بیند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اینکه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میگوید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هاتفی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ندا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داد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انک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شئی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قدیر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83 </w:t>
      </w:r>
      <w:r w:rsidRPr="004A0ED4">
        <w:rPr>
          <w:rFonts w:ascii="B Nazanin" w:hAnsi="B Nazanin" w:cs="B Nazanin" w:hint="cs"/>
          <w:sz w:val="28"/>
          <w:szCs w:val="28"/>
          <w:rtl/>
        </w:rPr>
        <w:t>مستولی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همه‏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چیز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بتوانائی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قدرت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ذات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حقتعالی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نیست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مع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اللّه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وقت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لا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یسعنی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فیه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ملک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مقرب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لا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نبی‏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مرسل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91 </w:t>
      </w:r>
      <w:r w:rsidRPr="004A0ED4">
        <w:rPr>
          <w:rFonts w:ascii="B Nazanin" w:hAnsi="B Nazanin" w:cs="B Nazanin" w:hint="cs"/>
          <w:sz w:val="28"/>
          <w:szCs w:val="28"/>
          <w:rtl/>
        </w:rPr>
        <w:t>جز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حضرت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ختمی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مرتبت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روا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نیست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زیرا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حضرت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مرسلین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کسی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برتر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نمیرسد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بگوید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مقام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نیست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آنکه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باب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نامید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چنین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ادعائی‏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نکرده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</w:rPr>
        <w:t>.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اشخاص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ثقه‏ای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نقل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حضرت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وحید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الاولیاء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بصاحب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کتاب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میگویند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آنرا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(</w:t>
      </w:r>
      <w:r w:rsidRPr="004A0ED4">
        <w:rPr>
          <w:rFonts w:ascii="B Nazanin" w:hAnsi="B Nazanin" w:cs="B Nazanin" w:hint="cs"/>
          <w:sz w:val="28"/>
          <w:szCs w:val="28"/>
          <w:rtl/>
        </w:rPr>
        <w:t>مریم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ثانی</w:t>
      </w:r>
      <w:r w:rsidRPr="004A0ED4">
        <w:rPr>
          <w:rFonts w:ascii="B Nazanin" w:hAnsi="B Nazanin" w:cs="B Nazanin"/>
          <w:sz w:val="28"/>
          <w:szCs w:val="28"/>
          <w:rtl/>
        </w:rPr>
        <w:t>)</w:t>
      </w:r>
      <w:r w:rsidRPr="004A0ED4">
        <w:rPr>
          <w:rFonts w:ascii="B Nazanin" w:hAnsi="B Nazanin" w:cs="B Nazanin" w:hint="cs"/>
          <w:sz w:val="28"/>
          <w:szCs w:val="28"/>
          <w:rtl/>
        </w:rPr>
        <w:t>تصحیح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کرده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فرموده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آیا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میخواهی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نمایشات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محمد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باب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تازه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کنی‏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چونکه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میخانه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مستی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ضال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تسخر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بازیچه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اطفال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شد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رسیده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حقیقت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چنانکه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امصال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صور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بیند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چون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عقلش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کامل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خالص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حقیقت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معنی‏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صورت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مییابد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مقام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صورت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توقف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ندارد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تلک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الامثال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نضربها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للناس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یعقلها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العالمون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بخلاف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اهل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وهم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خیال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عقل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منسوب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بوهم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صور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حقایق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سخن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برتر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وحی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الهام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می‏پندارد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صفحه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43 </w:t>
      </w:r>
      <w:r w:rsidRPr="004A0ED4">
        <w:rPr>
          <w:rFonts w:ascii="B Nazanin" w:hAnsi="B Nazanin" w:cs="B Nazanin" w:hint="cs"/>
          <w:sz w:val="28"/>
          <w:szCs w:val="28"/>
          <w:rtl/>
        </w:rPr>
        <w:t>میگوید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بالهام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بوحی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سخن</w:t>
      </w:r>
      <w:r w:rsidRPr="004A0ED4">
        <w:rPr>
          <w:rFonts w:ascii="B Nazanin" w:hAnsi="B Nazanin" w:cs="B Nazanin"/>
          <w:sz w:val="28"/>
          <w:szCs w:val="28"/>
          <w:rtl/>
        </w:rPr>
        <w:t>...</w:t>
      </w:r>
      <w:r w:rsidRPr="004A0ED4">
        <w:rPr>
          <w:rFonts w:ascii="B Nazanin" w:hAnsi="B Nazanin" w:cs="B Nazanin" w:hint="cs"/>
          <w:sz w:val="28"/>
          <w:szCs w:val="28"/>
          <w:rtl/>
        </w:rPr>
        <w:t>مستقیما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وی‏ایم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سخن</w:t>
      </w:r>
      <w:r w:rsidRPr="004A0ED4">
        <w:rPr>
          <w:rFonts w:ascii="B Nazanin" w:hAnsi="B Nazanin" w:cs="B Nazanin"/>
          <w:sz w:val="28"/>
          <w:szCs w:val="28"/>
          <w:rtl/>
        </w:rPr>
        <w:t>.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جهت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هیچ‏یک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بزرگان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چنین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اظهاراتی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نکرده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بلکه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حضرت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ختمی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مرتبت‏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(</w:t>
      </w:r>
      <w:r w:rsidRPr="004A0ED4">
        <w:rPr>
          <w:rFonts w:ascii="B Nazanin" w:hAnsi="B Nazanin" w:cs="B Nazanin" w:hint="cs"/>
          <w:sz w:val="28"/>
          <w:szCs w:val="28"/>
          <w:rtl/>
        </w:rPr>
        <w:t>ص</w:t>
      </w:r>
      <w:r w:rsidRPr="004A0ED4">
        <w:rPr>
          <w:rFonts w:ascii="B Nazanin" w:hAnsi="B Nazanin" w:cs="B Nazanin"/>
          <w:sz w:val="28"/>
          <w:szCs w:val="28"/>
          <w:rtl/>
        </w:rPr>
        <w:t>)</w:t>
      </w:r>
      <w:r w:rsidRPr="004A0ED4">
        <w:rPr>
          <w:rFonts w:ascii="B Nazanin" w:hAnsi="B Nazanin" w:cs="B Nazanin" w:hint="cs"/>
          <w:sz w:val="28"/>
          <w:szCs w:val="28"/>
          <w:rtl/>
        </w:rPr>
        <w:t>هم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نزول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بامر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جبرئیل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نسبت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داده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بخداوند</w:t>
      </w:r>
      <w:r w:rsidRPr="004A0ED4">
        <w:rPr>
          <w:rFonts w:ascii="B Nazanin" w:hAnsi="B Nazanin" w:cs="B Nazanin"/>
          <w:sz w:val="28"/>
          <w:szCs w:val="28"/>
        </w:rPr>
        <w:t>.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حفظ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مراتب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نکنی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زندیقی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صفحه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207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قبض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بسط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مقام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نفس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اماره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دانسته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خوف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رجاء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نسبت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بنفس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لوامه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داده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نشانه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اینست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عرفان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مقاماتش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هیچ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اطلاع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خبری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ندارد</w:t>
      </w:r>
      <w:r w:rsidRPr="004A0ED4">
        <w:rPr>
          <w:rFonts w:ascii="B Nazanin" w:hAnsi="B Nazanin" w:cs="B Nazanin"/>
          <w:sz w:val="28"/>
          <w:szCs w:val="28"/>
        </w:rPr>
        <w:t>.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حضرت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نجیب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الدین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رضا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فرموده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</w:rPr>
        <w:t>.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این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تصویر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تخیل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لعبتی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طفلی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پس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بدانت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حاجتی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چون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طفلی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وصال‏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فارغ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حس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تصویر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خیال‏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اهل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معنی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بدعوی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کار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نیست‏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زانکه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پرده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پندار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نیست‏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بکار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غیر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پردازد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فتی‏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مرتعین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گردیده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برهدی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lastRenderedPageBreak/>
        <w:t>حافظ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میگوید</w:t>
      </w:r>
      <w:r w:rsidRPr="004A0ED4">
        <w:rPr>
          <w:rFonts w:ascii="B Nazanin" w:hAnsi="B Nazanin" w:cs="B Nazanin"/>
          <w:sz w:val="28"/>
          <w:szCs w:val="28"/>
        </w:rPr>
        <w:t>.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با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مدئی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مگوئید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اسرار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عشق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مستی‏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بیخبر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بمیرد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خودپرستی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شیخ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سعدی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نیز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آورده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</w:rPr>
        <w:t>.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ای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مرغ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سحر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عشق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پروانه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بیاموز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سوخته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آواز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نیامد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مدعیان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طلبش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بی‏خبرانند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کانرا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خبر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خبری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نیامد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پیمان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یغمائی</w:t>
      </w:r>
      <w:r w:rsidRPr="004A0ED4">
        <w:rPr>
          <w:rFonts w:ascii="B Nazanin" w:hAnsi="B Nazanin" w:cs="B Nazanin"/>
          <w:sz w:val="28"/>
          <w:szCs w:val="28"/>
          <w:rtl/>
        </w:rPr>
        <w:t>-</w:t>
      </w:r>
      <w:r w:rsidRPr="004A0ED4">
        <w:rPr>
          <w:rFonts w:ascii="B Nazanin" w:hAnsi="B Nazanin" w:cs="B Nazanin" w:hint="cs"/>
          <w:sz w:val="28"/>
          <w:szCs w:val="28"/>
          <w:rtl/>
        </w:rPr>
        <w:t>سمنان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راه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پیشینیان</w:t>
      </w:r>
    </w:p>
    <w:p w:rsidR="004A0ED4" w:rsidRPr="004A0ED4" w:rsidRDefault="004A0ED4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0ED4">
        <w:rPr>
          <w:rFonts w:ascii="B Nazanin" w:hAnsi="B Nazanin" w:cs="B Nazanin" w:hint="cs"/>
          <w:sz w:val="28"/>
          <w:szCs w:val="28"/>
          <w:rtl/>
        </w:rPr>
        <w:t>دلم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گرفته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پرت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پلای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بدبینان‏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سرم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شوم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رهنمای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غم‏گینان‏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پاک‏دلان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غم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بدبینی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زمانه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دشمن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کس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نیست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هیچ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اینان‏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شراب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خواب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تبه‏کار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همه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مستی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می‏زند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مسکینان‏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قمارباز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بوریا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ندیده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عمر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چرا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نباشد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خصم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حریر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بالینان‏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گلی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گلشن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عرفان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نه‏چیده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چون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بیند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همان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عشق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سعادت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دست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گل‏چینان‏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شگفت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آن‏که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فرط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حسد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خفاش‏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غمین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شوکت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جاه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وجلال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شاهنیان‏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بلی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تصور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این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آرزو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نخواهد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فکرت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پوچ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پلید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بی‏دینان‏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اسیر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بیش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کم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محال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و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ممتنع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است‏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در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زمانه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شود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هم‏طراز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جان‏بینان‏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مباد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آن‏که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توقع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کنند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از</w:t>
      </w:r>
      <w:r w:rsidRPr="004A0ED4">
        <w:rPr>
          <w:rFonts w:ascii="B Nazanin" w:hAnsi="B Nazanin" w:cs="B Nazanin"/>
          <w:sz w:val="28"/>
          <w:szCs w:val="28"/>
          <w:rtl/>
        </w:rPr>
        <w:t>(</w:t>
      </w:r>
      <w:r w:rsidRPr="004A0ED4">
        <w:rPr>
          <w:rFonts w:ascii="B Nazanin" w:hAnsi="B Nazanin" w:cs="B Nazanin" w:hint="cs"/>
          <w:sz w:val="28"/>
          <w:szCs w:val="28"/>
          <w:rtl/>
        </w:rPr>
        <w:t>پیمان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) </w:t>
      </w:r>
      <w:r w:rsidRPr="004A0ED4">
        <w:rPr>
          <w:rFonts w:ascii="B Nazanin" w:hAnsi="B Nazanin" w:cs="B Nazanin" w:hint="cs"/>
          <w:sz w:val="28"/>
          <w:szCs w:val="28"/>
          <w:rtl/>
        </w:rPr>
        <w:t>رهی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به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طرز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سخن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جز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ره</w:t>
      </w:r>
      <w:r w:rsidRPr="004A0ED4">
        <w:rPr>
          <w:rFonts w:ascii="B Nazanin" w:hAnsi="B Nazanin" w:cs="B Nazanin"/>
          <w:sz w:val="28"/>
          <w:szCs w:val="28"/>
          <w:rtl/>
        </w:rPr>
        <w:t xml:space="preserve"> </w:t>
      </w:r>
      <w:r w:rsidRPr="004A0ED4">
        <w:rPr>
          <w:rFonts w:ascii="B Nazanin" w:hAnsi="B Nazanin" w:cs="B Nazanin" w:hint="cs"/>
          <w:sz w:val="28"/>
          <w:szCs w:val="28"/>
          <w:rtl/>
        </w:rPr>
        <w:t>نخستینان</w:t>
      </w:r>
    </w:p>
    <w:p w:rsidR="00AE711C" w:rsidRPr="004A0ED4" w:rsidRDefault="00AE711C" w:rsidP="004A0ED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A0ED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410D9"/>
    <w:rsid w:val="001459BC"/>
    <w:rsid w:val="00175CBE"/>
    <w:rsid w:val="00186307"/>
    <w:rsid w:val="002277B2"/>
    <w:rsid w:val="002417F4"/>
    <w:rsid w:val="002A4D46"/>
    <w:rsid w:val="00316F10"/>
    <w:rsid w:val="003A7FC3"/>
    <w:rsid w:val="003E1065"/>
    <w:rsid w:val="004A0ED4"/>
    <w:rsid w:val="004A4BAF"/>
    <w:rsid w:val="004B4428"/>
    <w:rsid w:val="00640B50"/>
    <w:rsid w:val="007164D6"/>
    <w:rsid w:val="00755458"/>
    <w:rsid w:val="007A080F"/>
    <w:rsid w:val="007B6FD7"/>
    <w:rsid w:val="007D3C50"/>
    <w:rsid w:val="00806850"/>
    <w:rsid w:val="008C4AD2"/>
    <w:rsid w:val="00937522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C72BCD"/>
    <w:rsid w:val="00C86DFC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6455C"/>
    <w:rsid w:val="00E725AC"/>
    <w:rsid w:val="00F47B7C"/>
    <w:rsid w:val="00F56970"/>
    <w:rsid w:val="00F56F52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2012-05-05T16:58:00Z</dcterms:created>
  <dcterms:modified xsi:type="dcterms:W3CDTF">2012-05-05T16:58:00Z</dcterms:modified>
</cp:coreProperties>
</file>