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1E" w:rsidRPr="00420F1E" w:rsidRDefault="00420F1E" w:rsidP="00420F1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20F1E">
        <w:rPr>
          <w:rFonts w:ascii="B Nazanin" w:hAnsi="B Nazanin" w:cs="B Nazanin" w:hint="cs"/>
          <w:b/>
          <w:bCs/>
          <w:sz w:val="28"/>
          <w:szCs w:val="28"/>
          <w:rtl/>
        </w:rPr>
        <w:t>معراج</w:t>
      </w:r>
      <w:r w:rsidRPr="00420F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b/>
          <w:bCs/>
          <w:sz w:val="28"/>
          <w:szCs w:val="28"/>
          <w:rtl/>
        </w:rPr>
        <w:t>میرزا</w:t>
      </w:r>
      <w:r w:rsidRPr="00420F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b/>
          <w:bCs/>
          <w:sz w:val="28"/>
          <w:szCs w:val="28"/>
          <w:rtl/>
        </w:rPr>
        <w:t>طاهر</w:t>
      </w:r>
      <w:r w:rsidRPr="00420F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b/>
          <w:bCs/>
          <w:sz w:val="28"/>
          <w:szCs w:val="28"/>
          <w:rtl/>
        </w:rPr>
        <w:t>تنکابنی</w:t>
      </w:r>
      <w:r w:rsidRPr="00420F1E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420F1E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420F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420F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b/>
          <w:bCs/>
          <w:sz w:val="28"/>
          <w:szCs w:val="28"/>
          <w:rtl/>
        </w:rPr>
        <w:t>افسانه</w:t>
      </w:r>
      <w:r w:rsidRPr="00420F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b/>
          <w:bCs/>
          <w:sz w:val="28"/>
          <w:szCs w:val="28"/>
          <w:rtl/>
        </w:rPr>
        <w:t>زندگی</w:t>
      </w:r>
      <w:r w:rsidRPr="00420F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b/>
          <w:bCs/>
          <w:sz w:val="28"/>
          <w:szCs w:val="28"/>
          <w:rtl/>
        </w:rPr>
        <w:t>دکتر</w:t>
      </w:r>
      <w:r w:rsidRPr="00420F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b/>
          <w:bCs/>
          <w:sz w:val="28"/>
          <w:szCs w:val="28"/>
          <w:rtl/>
        </w:rPr>
        <w:t>باستان</w:t>
      </w:r>
      <w:r w:rsidRPr="00420F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20F1E" w:rsidRDefault="00420F1E" w:rsidP="00420F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20F1E" w:rsidRPr="00420F1E" w:rsidRDefault="00420F1E" w:rsidP="00420F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0F1E">
        <w:rPr>
          <w:rFonts w:ascii="B Nazanin" w:hAnsi="B Nazanin" w:cs="B Nazanin" w:hint="cs"/>
          <w:sz w:val="28"/>
          <w:szCs w:val="28"/>
          <w:rtl/>
        </w:rPr>
        <w:t>مرحوم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میرزا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ابراهیم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کجوری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رئیس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دفتر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شهرداری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تهران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مردی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تقوی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راست‏گفتار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بارها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خوارق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عادات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میرزا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نصر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اللّه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لک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اقوام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خویشانش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مازندران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کجور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معاریف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اکراد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حکایتها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میکرد</w:t>
      </w:r>
      <w:r w:rsidRPr="00420F1E">
        <w:rPr>
          <w:rFonts w:ascii="B Nazanin" w:hAnsi="B Nazanin" w:cs="B Nazanin"/>
          <w:sz w:val="28"/>
          <w:szCs w:val="28"/>
          <w:rtl/>
        </w:rPr>
        <w:t>.(</w:t>
      </w:r>
      <w:r w:rsidRPr="00420F1E">
        <w:rPr>
          <w:rFonts w:ascii="B Nazanin" w:hAnsi="B Nazanin" w:cs="B Nazanin" w:hint="cs"/>
          <w:sz w:val="28"/>
          <w:szCs w:val="28"/>
          <w:rtl/>
        </w:rPr>
        <w:t>لک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طایفه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طوایف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لرستان‏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نادرشاه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افشار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قسمتی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آنها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مازندران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کوچانیده‏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</w:t>
      </w:r>
      <w:r w:rsidRPr="00420F1E">
        <w:rPr>
          <w:rFonts w:ascii="B Nazanin" w:hAnsi="B Nazanin" w:cs="B Nazanin"/>
          <w:sz w:val="28"/>
          <w:szCs w:val="28"/>
          <w:rtl/>
        </w:rPr>
        <w:t>)</w:t>
      </w:r>
      <w:r w:rsidRPr="00420F1E">
        <w:rPr>
          <w:rFonts w:ascii="B Nazanin" w:hAnsi="B Nazanin" w:cs="B Nazanin" w:hint="cs"/>
          <w:sz w:val="28"/>
          <w:szCs w:val="28"/>
          <w:rtl/>
        </w:rPr>
        <w:t>من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جمله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می‏گفت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میرزا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نصر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اللّه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زمان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حیات‏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میرزا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طاهر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تنکابنی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معروف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فقیه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دوست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محشور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بوده،شبی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مدرسهء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ملا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آقا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رضا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واقع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محلهء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سرچشمهء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تهران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بدون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اینکه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حجره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خارج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شوند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طرفة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العین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برده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برگردانده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علماء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ایران‏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همگی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شخصیت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تبحر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فضل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میرزا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طاهر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مدرس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مدرسه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سپهسالار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تصدیق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داشتند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حکمت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شخص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اول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بوده</w:t>
      </w:r>
    </w:p>
    <w:p w:rsidR="00420F1E" w:rsidRPr="00420F1E" w:rsidRDefault="00420F1E" w:rsidP="00420F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تاریخ</w:t>
      </w:r>
      <w:r w:rsidRPr="00420F1E">
        <w:rPr>
          <w:rFonts w:ascii="B Nazanin" w:hAnsi="B Nazanin" w:cs="B Nazanin"/>
          <w:sz w:val="28"/>
          <w:szCs w:val="28"/>
          <w:rtl/>
        </w:rPr>
        <w:t xml:space="preserve"> 1322 </w:t>
      </w:r>
      <w:r w:rsidRPr="00420F1E">
        <w:rPr>
          <w:rFonts w:ascii="B Nazanin" w:hAnsi="B Nazanin" w:cs="B Nazanin" w:hint="cs"/>
          <w:sz w:val="28"/>
          <w:szCs w:val="28"/>
          <w:rtl/>
        </w:rPr>
        <w:t>هجری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قمری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مرحوم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تنکابنی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حیات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داشت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روزی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منزل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آقای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میرزا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محمود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امام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جمعه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مجتهد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زنجانی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اجلهء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علماء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عصر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حاضر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سمت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حضور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داشتم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صحبت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میرزا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طاهر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تنکابنی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آمد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گفته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مشار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الیه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مریض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بستری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آقای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امام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جمعه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من‏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تکلیف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کردند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عیادت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مریض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مزبور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برویم،با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اینکه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شخص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رفت‏وآمد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نداشتم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تکلیف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پذیرفته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متفقا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خانهء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مشار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الیه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امین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حضور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بالای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خیابان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ری،در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محلهء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معروف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کوچه‏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درختی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رفتیم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دق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الباب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کردیم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مدتی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هوای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سرد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زمستان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کنار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معطل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شدیم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آمدند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کردند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حیاط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داخل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ضلع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شمال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شرقی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حیاط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اطاق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بزرگ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مستطیلی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مقداری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کتاب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گوشه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کنار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ریخته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راهنمائی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شدیم</w:t>
      </w:r>
      <w:r w:rsidRPr="00420F1E">
        <w:rPr>
          <w:rFonts w:ascii="B Nazanin" w:hAnsi="B Nazanin" w:cs="B Nazanin"/>
          <w:sz w:val="28"/>
          <w:szCs w:val="28"/>
        </w:rPr>
        <w:t>.</w:t>
      </w:r>
    </w:p>
    <w:p w:rsidR="00420F1E" w:rsidRPr="00420F1E" w:rsidRDefault="00420F1E" w:rsidP="00420F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0F1E">
        <w:rPr>
          <w:rFonts w:ascii="B Nazanin" w:hAnsi="B Nazanin" w:cs="B Nazanin" w:hint="cs"/>
          <w:sz w:val="28"/>
          <w:szCs w:val="28"/>
          <w:rtl/>
        </w:rPr>
        <w:t>میرزا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طاهر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پائین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اطاق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زیر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کرسی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استراحت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ولی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بیدار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ناتوانی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قادر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برخاستن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انجام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آداب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معمولی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نبوده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اعتذار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جست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آقای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امام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بنده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هرکدام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یک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سمت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کرسی‏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(*)</w:t>
      </w:r>
      <w:r w:rsidRPr="00420F1E">
        <w:rPr>
          <w:rFonts w:ascii="B Nazanin" w:hAnsi="B Nazanin" w:cs="B Nazanin" w:hint="cs"/>
          <w:sz w:val="28"/>
          <w:szCs w:val="28"/>
          <w:rtl/>
        </w:rPr>
        <w:t>این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داستان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گفتار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اسمعیل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اصانلو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مدیر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الدوله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مدیر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الدوله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رجال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فاضل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دانا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راست‏گوی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است،از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زمرهء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گیلان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وزیران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آزمودهء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سابق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اسماعیل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اصانلو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همه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شاعران‏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هنروران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پنجاه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سال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پیش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داستان‏ها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خاطرات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شعرهائی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می‏داند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آنان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تصاویری‏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دارد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شنیدنی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دیدنی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اصانلو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این‏که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مجلهء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یغما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مبحثی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خاص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دارد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lastRenderedPageBreak/>
        <w:t>خوانندگان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یادداشت‏های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محروم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می‏خواهد،اما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پس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بازگشت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اروپا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محرومیت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پایان‏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خواهد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یافت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شاء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اللّه</w:t>
      </w:r>
      <w:r w:rsidRPr="00420F1E">
        <w:rPr>
          <w:rFonts w:ascii="B Nazanin" w:hAnsi="B Nazanin" w:cs="B Nazanin"/>
          <w:sz w:val="28"/>
          <w:szCs w:val="28"/>
        </w:rPr>
        <w:t>.</w:t>
      </w:r>
    </w:p>
    <w:p w:rsidR="00420F1E" w:rsidRPr="00420F1E" w:rsidRDefault="00420F1E" w:rsidP="00420F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0F1E">
        <w:rPr>
          <w:rFonts w:ascii="B Nazanin" w:hAnsi="B Nazanin" w:cs="B Nazanin" w:hint="cs"/>
          <w:sz w:val="28"/>
          <w:szCs w:val="28"/>
          <w:rtl/>
        </w:rPr>
        <w:t>نشستیم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پس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احوالپرسی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مذاکرات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متفرقه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شرح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جزئیات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باعث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تطویل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کلام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مشار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الیه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پرسیدم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آیا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میرزا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نصر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اللّه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لک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شناخته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حرکت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تندی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گفت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میرزا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نصر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اللّه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شخص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عدم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النظیر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بزرگواری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پس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قدری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سکوت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گفت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مقصود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بزرگی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مقام‏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مراتب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علمی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نیست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حدی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تحصیلات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داشت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قریب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الاجتهاد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لیکن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نتیجهء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ریاضت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متمادی‏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مقامات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عالی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رسیده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سئوال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کردم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معروف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شما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مسافرت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مرموزی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کرده‏اید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. </w:t>
      </w:r>
      <w:r w:rsidRPr="00420F1E">
        <w:rPr>
          <w:rFonts w:ascii="B Nazanin" w:hAnsi="B Nazanin" w:cs="B Nazanin" w:hint="cs"/>
          <w:sz w:val="28"/>
          <w:szCs w:val="28"/>
          <w:rtl/>
        </w:rPr>
        <w:t>تبسمی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گفت،بلی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مسافرت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عجیبی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تمنا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کردیم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تفصیل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مسافرت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شرح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آنرا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اجمالا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کجوری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شنیده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زبان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خودشان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بشنوم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میرزا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طاهر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ساعت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متکا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گذاشته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خوابیده‏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برخاست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نشست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پشتی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کنار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کرسی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تکیه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چنین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گفت</w:t>
      </w:r>
      <w:r w:rsidRPr="00420F1E">
        <w:rPr>
          <w:rFonts w:ascii="B Nazanin" w:hAnsi="B Nazanin" w:cs="B Nazanin"/>
          <w:sz w:val="28"/>
          <w:szCs w:val="28"/>
        </w:rPr>
        <w:t>:</w:t>
      </w:r>
    </w:p>
    <w:p w:rsidR="00420F1E" w:rsidRPr="00420F1E" w:rsidRDefault="00420F1E" w:rsidP="00420F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زمستان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چهل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سال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پیش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شنیدم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میرزا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نصر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اللّه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لک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زیارت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رفته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خراسان‏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برگشته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تهران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مدرسهء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ملا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آقا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رضا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واقع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سرچشمه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حالا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معروت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خیابان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سیروس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منزل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کرده،و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قصد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عزیمت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عتبات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دارد،در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غروب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آفتاب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برف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کم‏کم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می‏بارید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زمین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سفید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خانه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خارج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مدرسهء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ملا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آقا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رضا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رفتم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حجرهء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آنجا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منزل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داشت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وارد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شدم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بعد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سلام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علیک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روی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حصیری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نصف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حجره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مفروش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نشستم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جویای‏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حال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یکدیگر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شدیم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بین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صدای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فروشندهء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دوغ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کشک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برخاست</w:t>
      </w:r>
      <w:r w:rsidRPr="00420F1E">
        <w:rPr>
          <w:rFonts w:ascii="B Nazanin" w:hAnsi="B Nazanin" w:cs="B Nazanin"/>
          <w:sz w:val="28"/>
          <w:szCs w:val="28"/>
          <w:rtl/>
        </w:rPr>
        <w:t>.(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زمان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معمول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کشک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سائیده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دوغ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میکردند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تغار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میریختند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بدوش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گرفته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معابر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کوچه‏ها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صدای‏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بلند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فروش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می‏رساندند</w:t>
      </w:r>
      <w:r w:rsidRPr="00420F1E">
        <w:rPr>
          <w:rFonts w:ascii="B Nazanin" w:hAnsi="B Nazanin" w:cs="B Nazanin"/>
          <w:sz w:val="28"/>
          <w:szCs w:val="28"/>
          <w:rtl/>
        </w:rPr>
        <w:t>).</w:t>
      </w:r>
      <w:r w:rsidRPr="00420F1E">
        <w:rPr>
          <w:rFonts w:ascii="B Nazanin" w:hAnsi="B Nazanin" w:cs="B Nazanin" w:hint="cs"/>
          <w:sz w:val="28"/>
          <w:szCs w:val="28"/>
          <w:rtl/>
        </w:rPr>
        <w:t>میرزا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نصر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اللّه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کاسهء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گلینی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برداشت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یک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شاهی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دوغ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کشک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خرید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آورد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کماجدانی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گوشهء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حجره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روی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منقل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آتش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می‏جوشید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ریخت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پرسیدم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چه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چیز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- </w:t>
      </w:r>
      <w:r w:rsidRPr="00420F1E">
        <w:rPr>
          <w:rFonts w:ascii="B Nazanin" w:hAnsi="B Nazanin" w:cs="B Nazanin" w:hint="cs"/>
          <w:sz w:val="28"/>
          <w:szCs w:val="28"/>
          <w:rtl/>
        </w:rPr>
        <w:t>پزید؟جواب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طاس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کباب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گفتم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طاس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کباب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دوغ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کشک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نمیریزند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گفت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عیبش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چیست؟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شام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اینجا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بمانید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باهم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بخوریم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بدانید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طاس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کباب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دوغ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کشک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هم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نمی‏شود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دعوت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پذیرفتم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گفت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حالا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ماندنی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شدید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خوب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سماور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حلبی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آتش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بیندازیم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چای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صرف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.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معیت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یکدیگر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آتش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روشن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سماور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ریختیم،همین‏که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جوش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آمد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چای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چند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استکان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نوشیدم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مشار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الیه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اظهار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داشت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خواهش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دارم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کمک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کنید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قلیان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lastRenderedPageBreak/>
        <w:t>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نیز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قول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عوام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چاق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کنیم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. </w:t>
      </w:r>
      <w:r w:rsidRPr="00420F1E">
        <w:rPr>
          <w:rFonts w:ascii="B Nazanin" w:hAnsi="B Nazanin" w:cs="B Nazanin" w:hint="cs"/>
          <w:sz w:val="28"/>
          <w:szCs w:val="28"/>
          <w:rtl/>
        </w:rPr>
        <w:t>متفقا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آتش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کردیم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تنباکو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قلیان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ریختیم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قلیان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حاضر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شد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موقعی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مشغول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کشیدن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فکر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میکرد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یک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مرتبه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گفت</w:t>
      </w:r>
      <w:r w:rsidRPr="00420F1E">
        <w:rPr>
          <w:rFonts w:ascii="B Nazanin" w:hAnsi="B Nazanin" w:cs="B Nazanin"/>
          <w:sz w:val="28"/>
          <w:szCs w:val="28"/>
        </w:rPr>
        <w:t>:</w:t>
      </w:r>
    </w:p>
    <w:p w:rsidR="00420F1E" w:rsidRPr="00420F1E" w:rsidRDefault="00420F1E" w:rsidP="00420F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0F1E">
        <w:rPr>
          <w:rFonts w:ascii="B Nazanin" w:hAnsi="B Nazanin" w:cs="B Nazanin" w:hint="cs"/>
          <w:sz w:val="28"/>
          <w:szCs w:val="28"/>
          <w:rtl/>
        </w:rPr>
        <w:t>امشب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جمعه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با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تصدیق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کردم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گفت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عجب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زیارتی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باز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جواب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مثبت‏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دادم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پرسید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حال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مشرف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شده‏اید؟گفتم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تاکنون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سعادت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یاری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نکرده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استعلام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دارند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باهم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برویم؟</w:t>
      </w:r>
    </w:p>
    <w:p w:rsidR="00420F1E" w:rsidRPr="00420F1E" w:rsidRDefault="00420F1E" w:rsidP="00420F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ایام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مسافرتها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قاطر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کجاوه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صورت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میگرفت</w:t>
      </w:r>
      <w:r w:rsidRPr="00420F1E">
        <w:rPr>
          <w:rFonts w:ascii="B Nazanin" w:hAnsi="B Nazanin" w:cs="B Nazanin"/>
          <w:sz w:val="28"/>
          <w:szCs w:val="28"/>
        </w:rPr>
        <w:t>.</w:t>
      </w:r>
    </w:p>
    <w:p w:rsidR="00420F1E" w:rsidRPr="00420F1E" w:rsidRDefault="00420F1E" w:rsidP="00420F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0F1E">
        <w:rPr>
          <w:rFonts w:ascii="B Nazanin" w:hAnsi="B Nazanin" w:cs="B Nazanin" w:hint="cs"/>
          <w:sz w:val="28"/>
          <w:szCs w:val="28"/>
          <w:rtl/>
        </w:rPr>
        <w:t>نگاهی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روی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حیرت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صورتش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انداختم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مقصودم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وقت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نزول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برف‏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سورت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سرما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فقد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وسائل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چه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تکلفی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می‏کند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معنای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تعجب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دریافت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گفت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موضوع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تاریکی‏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برف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سرما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مرکوب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اهمیت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ندهید،فقط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بگوئید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مسافرت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دارید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یا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نه؟گفتم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. </w:t>
      </w:r>
      <w:r w:rsidRPr="00420F1E">
        <w:rPr>
          <w:rFonts w:ascii="B Nazanin" w:hAnsi="B Nazanin" w:cs="B Nazanin" w:hint="cs"/>
          <w:sz w:val="28"/>
          <w:szCs w:val="28"/>
          <w:rtl/>
        </w:rPr>
        <w:t>حاضرم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پرسید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وضو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دارید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جواب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دادم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بلی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گفت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حضور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مجددا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وضو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بگیرید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آب‏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کوزه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حاضر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بود،در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داخل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حجره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قسمتی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فرش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نداشت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وضو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گرفتم</w:t>
      </w:r>
      <w:r w:rsidRPr="00420F1E">
        <w:rPr>
          <w:rFonts w:ascii="B Nazanin" w:hAnsi="B Nazanin" w:cs="B Nazanin"/>
          <w:sz w:val="28"/>
          <w:szCs w:val="28"/>
        </w:rPr>
        <w:t>.</w:t>
      </w:r>
    </w:p>
    <w:p w:rsidR="00420F1E" w:rsidRPr="00420F1E" w:rsidRDefault="00420F1E" w:rsidP="00420F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0F1E">
        <w:rPr>
          <w:rFonts w:ascii="B Nazanin" w:hAnsi="B Nazanin" w:cs="B Nazanin" w:hint="cs"/>
          <w:sz w:val="28"/>
          <w:szCs w:val="28"/>
          <w:rtl/>
        </w:rPr>
        <w:t>مشار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الیه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برخاست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حجره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داخل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بست،و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وسط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اطاق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ایستاد،دست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گرفت،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گفت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چشم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برهم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گذارید،و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صلوات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بفرستید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هر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وقت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شما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فشار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دادم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چشم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نمائید</w:t>
      </w:r>
      <w:r w:rsidRPr="00420F1E">
        <w:rPr>
          <w:rFonts w:ascii="B Nazanin" w:hAnsi="B Nazanin" w:cs="B Nazanin"/>
          <w:sz w:val="28"/>
          <w:szCs w:val="28"/>
        </w:rPr>
        <w:t>.</w:t>
      </w:r>
    </w:p>
    <w:p w:rsidR="00420F1E" w:rsidRPr="00420F1E" w:rsidRDefault="00420F1E" w:rsidP="00420F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فرموده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عمل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کردم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دیده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برهم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نهاده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ذکر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صلوات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پرداختم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بلافاصله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احساس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کردم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دستم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فشار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می‏دهد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چشم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گشودم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محوطهء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وسیعی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یافتم،درحالی‏که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کنار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حوض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بزرگی‏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ایستاده‏ام،و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مقابل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ایوان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بزرگ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آئینه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کاری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یک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جفت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گلدسته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بلند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نمایان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پیداست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زیارتگاه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جمعیت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زیادی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قصد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زیارت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ایوان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داخل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خارج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میشدند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شمعهای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بسیاری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سوز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گداز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می‏باشد،محوطه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ایوان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روشن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</w:t>
      </w:r>
      <w:r w:rsidRPr="00420F1E">
        <w:rPr>
          <w:rFonts w:ascii="B Nazanin" w:hAnsi="B Nazanin" w:cs="B Nazanin"/>
          <w:sz w:val="28"/>
          <w:szCs w:val="28"/>
        </w:rPr>
        <w:t>.</w:t>
      </w:r>
    </w:p>
    <w:p w:rsidR="00420F1E" w:rsidRPr="00420F1E" w:rsidRDefault="00420F1E" w:rsidP="00420F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0F1E">
        <w:rPr>
          <w:rFonts w:ascii="B Nazanin" w:hAnsi="B Nazanin" w:cs="B Nazanin" w:hint="cs"/>
          <w:sz w:val="28"/>
          <w:szCs w:val="28"/>
          <w:rtl/>
        </w:rPr>
        <w:t>میرزا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نصر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اللّه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گفت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اینجا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صحن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معروف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صحن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جدید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زیارت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داشته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باشید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حرم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داخل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شویم،به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طرف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کفش‏کن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رفتیم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کفشها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درآورده،از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ایوان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گذشته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حرم‏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داخل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شدیم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زیارت‏نامه‏خوانها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صدای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بلند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خواندن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زیارت‏نامه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مشغول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بودند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ما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هم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پس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طواف‏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دور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ضریح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قرائت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زیارت‏نامه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پرداختیم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جماعت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زوار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کماکان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رفت‏وآمد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بودند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پس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اتمام‏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زیارت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حرم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خارج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حصن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آمدیم</w:t>
      </w:r>
      <w:r w:rsidRPr="00420F1E">
        <w:rPr>
          <w:rFonts w:ascii="B Nazanin" w:hAnsi="B Nazanin" w:cs="B Nazanin"/>
          <w:sz w:val="28"/>
          <w:szCs w:val="28"/>
        </w:rPr>
        <w:t>.</w:t>
      </w:r>
    </w:p>
    <w:p w:rsidR="00420F1E" w:rsidRPr="00420F1E" w:rsidRDefault="00420F1E" w:rsidP="00420F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0F1E">
        <w:rPr>
          <w:rFonts w:ascii="B Nazanin" w:hAnsi="B Nazanin" w:cs="B Nazanin" w:hint="cs"/>
          <w:sz w:val="28"/>
          <w:szCs w:val="28"/>
          <w:rtl/>
        </w:rPr>
        <w:lastRenderedPageBreak/>
        <w:t>میرزا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نصر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اللّه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اظهار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داشت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مقبره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شیخون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علمای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معروف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اسلام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هستند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همین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نزدیکی‏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قبرستان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جوار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صحن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است،حالا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اینجا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آمده‏اید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چنانچه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موافقت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دارید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باهم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برویم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فاتحه‏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آنجا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بخوانیم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اینکه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آنجا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بلدم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روی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موافقت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نشان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دادم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باهم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صحن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خارج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شده‏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تاریکی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قبور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گذشتیم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مقبرهء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یک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جفت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گنبد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کاشی‏کاری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داشت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رسیدیم،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مقبره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داخل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فاتحه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خواندیم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نامبرده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دوباره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عنوان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قبر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شیخ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صدوق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همین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نزدیکی‏ها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می‏دانید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شخص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چقدر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عالم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اسلام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خدمت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است،برویم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آنجا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فاتحه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بدهیم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این‏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تکلیف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نیز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پذیرفته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مقبرهء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شیخ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صدوق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آنهم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گنبد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کوچک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کاشی‏کاری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داشت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رفتیم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پس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ادای‏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فاتحه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مجددا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شرقی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حصن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برگشتیم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کنار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همان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حوض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کذائی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بدو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ورود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آنجا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رسیده‏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بودیم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ایستادیم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جمعیت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زوار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قدری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کمتر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ولی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رفت‏وآمد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بودند</w:t>
      </w:r>
      <w:r w:rsidRPr="00420F1E">
        <w:rPr>
          <w:rFonts w:ascii="B Nazanin" w:hAnsi="B Nazanin" w:cs="B Nazanin"/>
          <w:sz w:val="28"/>
          <w:szCs w:val="28"/>
        </w:rPr>
        <w:t>.</w:t>
      </w:r>
    </w:p>
    <w:p w:rsidR="00420F1E" w:rsidRPr="00420F1E" w:rsidRDefault="00420F1E" w:rsidP="00420F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موقع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میرزا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طاهر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پرسیدم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آیا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برف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هم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باریده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پاسخ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هوا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آنجا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صاف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برف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نیامده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میرزا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طاهر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حکایت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ادامه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گفت</w:t>
      </w:r>
      <w:r w:rsidRPr="00420F1E">
        <w:rPr>
          <w:rFonts w:ascii="B Nazanin" w:hAnsi="B Nazanin" w:cs="B Nazanin"/>
          <w:sz w:val="28"/>
          <w:szCs w:val="28"/>
        </w:rPr>
        <w:t>:</w:t>
      </w:r>
    </w:p>
    <w:p w:rsidR="00420F1E" w:rsidRPr="00420F1E" w:rsidRDefault="00420F1E" w:rsidP="00420F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0F1E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کنار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حوض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ایستاده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بودیم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میرزا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نصر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اللّه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طرف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حرم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اشاره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سئوال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نمود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اینجا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کاری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دارید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یعنی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می‏خواهید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دوباره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زیارت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بروید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پاسخ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دادم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کافی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زیارت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پرسید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آیا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قصد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مراجعت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دارید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جواب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مثبت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دادم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دست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مطابق‏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دفعهء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قبل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گرفت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گفت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مسئله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مهمی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نیست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فقط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چشم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برهم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گذارید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همان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قسم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قبلا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دستور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داده‏ام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صلوات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بفرستید،و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هر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وقت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شما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فشردم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چشم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بگشائید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اطاعت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کردم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دیده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برهم‏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نهادم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بلافاصله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دستم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فشار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داد</w:t>
      </w:r>
      <w:r w:rsidRPr="00420F1E">
        <w:rPr>
          <w:rFonts w:ascii="B Nazanin" w:hAnsi="B Nazanin" w:cs="B Nazanin"/>
          <w:sz w:val="28"/>
          <w:szCs w:val="28"/>
          <w:rtl/>
        </w:rPr>
        <w:t>.</w:t>
      </w:r>
      <w:r w:rsidRPr="00420F1E">
        <w:rPr>
          <w:rFonts w:ascii="B Nazanin" w:hAnsi="B Nazanin" w:cs="B Nazanin" w:hint="cs"/>
          <w:sz w:val="28"/>
          <w:szCs w:val="28"/>
          <w:rtl/>
        </w:rPr>
        <w:t>چشم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نموده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خود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را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حجرهء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معهود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یافتم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طاس‏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کباب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در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توی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کماجدان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روی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منقل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می‏جوشید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بخار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از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سماور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برمی‏خاست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و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آتش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سر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قلیان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هنوز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روشن</w:t>
      </w:r>
      <w:r w:rsidRPr="00420F1E">
        <w:rPr>
          <w:rFonts w:ascii="B Nazanin" w:hAnsi="B Nazanin" w:cs="B Nazanin"/>
          <w:sz w:val="28"/>
          <w:szCs w:val="28"/>
          <w:rtl/>
        </w:rPr>
        <w:t xml:space="preserve"> </w:t>
      </w:r>
      <w:r w:rsidRPr="00420F1E">
        <w:rPr>
          <w:rFonts w:ascii="B Nazanin" w:hAnsi="B Nazanin" w:cs="B Nazanin" w:hint="cs"/>
          <w:sz w:val="28"/>
          <w:szCs w:val="28"/>
          <w:rtl/>
        </w:rPr>
        <w:t>بود</w:t>
      </w:r>
      <w:r w:rsidRPr="00420F1E">
        <w:rPr>
          <w:rFonts w:ascii="B Nazanin" w:hAnsi="B Nazanin" w:cs="B Nazanin"/>
          <w:sz w:val="28"/>
          <w:szCs w:val="28"/>
        </w:rPr>
        <w:t>...</w:t>
      </w:r>
    </w:p>
    <w:p w:rsidR="00933D8E" w:rsidRPr="00420F1E" w:rsidRDefault="00933D8E" w:rsidP="00420F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420F1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7F6" w:rsidRDefault="004117F6" w:rsidP="00D02037">
      <w:pPr>
        <w:spacing w:after="0" w:line="240" w:lineRule="auto"/>
      </w:pPr>
      <w:r>
        <w:separator/>
      </w:r>
    </w:p>
  </w:endnote>
  <w:endnote w:type="continuationSeparator" w:id="1">
    <w:p w:rsidR="004117F6" w:rsidRDefault="004117F6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7F6" w:rsidRDefault="004117F6" w:rsidP="00D02037">
      <w:pPr>
        <w:spacing w:after="0" w:line="240" w:lineRule="auto"/>
      </w:pPr>
      <w:r>
        <w:separator/>
      </w:r>
    </w:p>
  </w:footnote>
  <w:footnote w:type="continuationSeparator" w:id="1">
    <w:p w:rsidR="004117F6" w:rsidRDefault="004117F6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17F6"/>
    <w:rsid w:val="00416269"/>
    <w:rsid w:val="00420F1E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935EF"/>
    <w:rsid w:val="006D4E2F"/>
    <w:rsid w:val="006D5F81"/>
    <w:rsid w:val="006F23AE"/>
    <w:rsid w:val="006F384C"/>
    <w:rsid w:val="00707D44"/>
    <w:rsid w:val="00715D6E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33D8E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2012-05-05T09:27:00Z</dcterms:created>
  <dcterms:modified xsi:type="dcterms:W3CDTF">2012-05-05T09:27:00Z</dcterms:modified>
</cp:coreProperties>
</file>