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ستایشگری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آفتاب</w:t>
      </w:r>
      <w:r w:rsidRPr="002A5767">
        <w:rPr>
          <w:rFonts w:ascii="B Nazanin" w:hAnsi="B Nazanin" w:cs="B Nazanin"/>
          <w:rtl/>
        </w:rPr>
        <w:t xml:space="preserve"> / </w:t>
      </w:r>
      <w:r w:rsidRPr="002A5767">
        <w:rPr>
          <w:rFonts w:ascii="B Nazanin" w:hAnsi="B Nazanin" w:cs="B Nazanin" w:hint="cs"/>
          <w:rtl/>
        </w:rPr>
        <w:t>فضایل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مجتبی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دیگران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پدید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آورنده</w:t>
      </w:r>
      <w:r w:rsidRPr="002A5767">
        <w:rPr>
          <w:rFonts w:ascii="B Nazanin" w:hAnsi="B Nazanin" w:cs="B Nazanin"/>
          <w:rtl/>
        </w:rPr>
        <w:t xml:space="preserve"> : </w:t>
      </w:r>
      <w:r w:rsidRPr="002A5767">
        <w:rPr>
          <w:rFonts w:ascii="B Nazanin" w:hAnsi="B Nazanin" w:cs="B Nazanin" w:hint="cs"/>
          <w:rtl/>
        </w:rPr>
        <w:t>ابوالفضل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صفحه</w:t>
      </w:r>
      <w:r w:rsidRPr="002A5767">
        <w:rPr>
          <w:rFonts w:ascii="B Nazanin" w:hAnsi="B Nazanin" w:cs="B Nazanin"/>
          <w:rtl/>
        </w:rPr>
        <w:t xml:space="preserve"> 19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اشاره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برترین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والاترین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ویژگی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جانشینان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اعظم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دوری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گناه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اشتباه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فراموشی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داشتن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ویژگی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ضروری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است؛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زیرا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پاسدار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شریعت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نگهبان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قرآن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حجت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بالغه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خداوند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عالم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هستی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چنین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وظیفه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سنگینی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عهده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آلایش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مادی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معنوی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باشد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بنابراین،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برآوردن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هدف،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تنها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دوران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امامت،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بلکه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ویژگی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برخوردار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باشد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خداوند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تطهیر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فرماید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اِنَّما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یُریدُ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اللّه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لِیُذهِبُ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عَنکُم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الرِّجسَ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اَهلَ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البَیتِ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وَ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یُطَهِّرَکُم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تَطهیرا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 w:hint="cs"/>
          <w:rtl/>
        </w:rPr>
        <w:t>؛</w:t>
      </w:r>
      <w:r w:rsidRPr="002A5767">
        <w:rPr>
          <w:rFonts w:ascii="B Nazanin" w:hAnsi="B Nazanin" w:cs="B Nazanin"/>
          <w:rtl/>
        </w:rPr>
        <w:t xml:space="preserve"> «</w:t>
      </w:r>
      <w:r w:rsidRPr="002A5767">
        <w:rPr>
          <w:rFonts w:ascii="B Nazanin" w:hAnsi="B Nazanin" w:cs="B Nazanin" w:hint="cs"/>
          <w:rtl/>
        </w:rPr>
        <w:t>خداوند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خواسته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پلیدی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اهل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بیت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بزداید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پاکیزه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گرداند</w:t>
      </w:r>
      <w:r w:rsidRPr="002A5767">
        <w:rPr>
          <w:rFonts w:ascii="B Nazanin" w:hAnsi="B Nazanin" w:cs="B Nazanin"/>
        </w:rPr>
        <w:t>.»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ویژگی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بزرگ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پیشوایان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کامل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ترین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الگوهای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هستی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ساخته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منشأ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نیکی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لحظه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حیات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برکت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بشر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افتخار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آفرین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نجات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بخش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ویژگی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روحی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رفتاری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دشمن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زبان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تحسین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گشود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مقاله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بیان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ویژگی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مجتبی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>)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زبان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معصومین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>)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دشمنان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پرداخته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1.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اکرم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</w:rPr>
        <w:t>)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شیفتگی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علاقه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زیاد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اکرم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اندازه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زمان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زندگانی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ایشان،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مردم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برجسته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شناختند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بسیار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اویم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بدارد،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خواهد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داشت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همواره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سوار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قسم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نفر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گرامی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دارم؛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زیرا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گرامی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داشته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همواره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گل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خوشبوی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پروردگارا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دارم،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بدار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بدارد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ابراز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محبت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نسبت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تا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همواره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مردم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آغوش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گاهی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بالای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مشغول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سخنرانی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سخنش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قطع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آمد،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آغوش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محبت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همواره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بوسید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مرتبه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سخن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تکرار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خداوندا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بدارد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داشت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روزی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نماز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جماعت،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سجده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سجده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طولانی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بعضی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نمازگزاران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شگفت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وقتی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نماز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پرسیدند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سجده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اندازه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طولانی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فکر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کردیم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سجده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وحی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نازل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خیر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وحی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نازل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نشد،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فرزندم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خواستم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پایین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بیاید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سجده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طولانی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lastRenderedPageBreak/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ابراز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محبت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تعجب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دیگران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انگیخت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پرسیدند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اندازه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برادرش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حالی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>)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نوه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دیگری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داشت،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اندازه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علاقه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داد</w:t>
      </w:r>
      <w:r w:rsidRPr="002A5767">
        <w:rPr>
          <w:rFonts w:ascii="B Nazanin" w:hAnsi="B Nazanin" w:cs="B Nazanin"/>
        </w:rPr>
        <w:t>!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پاسخ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پرسش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کنندگان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خوشبوی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دنیا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هستند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بارها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کوچه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مدینه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چپ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سوار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ابوبکر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حضرت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بردن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دشوار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یکی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بدهید</w:t>
      </w:r>
      <w:r w:rsidRPr="002A5767">
        <w:rPr>
          <w:rFonts w:ascii="B Nazanin" w:hAnsi="B Nazanin" w:cs="B Nazanin"/>
          <w:rtl/>
        </w:rPr>
        <w:t xml:space="preserve">.»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مرکب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مرکب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سوارکارانی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هستند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البته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پدرشان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بهتر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برتر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سپس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مسلمانان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آیا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جدّ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جدّه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بهترین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مردمند،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سفارش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بکنم</w:t>
      </w:r>
      <w:r w:rsidRPr="002A5767">
        <w:rPr>
          <w:rFonts w:ascii="B Nazanin" w:hAnsi="B Nazanin" w:cs="B Nazanin"/>
          <w:rtl/>
        </w:rPr>
        <w:t xml:space="preserve">!» </w:t>
      </w:r>
      <w:r w:rsidRPr="002A5767">
        <w:rPr>
          <w:rFonts w:ascii="B Nazanin" w:hAnsi="B Nazanin" w:cs="B Nazanin" w:hint="cs"/>
          <w:rtl/>
        </w:rPr>
        <w:t>گفتند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آری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جدشان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آخرین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حضرت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خدیجه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علیهاالسلام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دختر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خویلد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بانوی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بهشت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دوباره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بگویم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مادرش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بهترین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بندگان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هستند؟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گفتند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بلی</w:t>
      </w:r>
      <w:r w:rsidRPr="002A5767">
        <w:rPr>
          <w:rFonts w:ascii="B Nazanin" w:hAnsi="B Nazanin" w:cs="B Nazanin"/>
          <w:rtl/>
        </w:rPr>
        <w:t xml:space="preserve">!»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پدرشان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طالب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مادرشان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فاطمه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علیهاالسلام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دختر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باز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پرسید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آیا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عمه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عمویشان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بهترین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مردم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هستند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سفارش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بکنم؟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گفتند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بلی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عمویشان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جعفر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طالب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عمه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امّ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دختر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طالب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سپس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پرسید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آی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مردم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آیا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خواهید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بدانید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خاله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دایی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بهترند؟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عرض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کردند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بلی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دایی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قاسم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پسر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خاله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زینب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دختر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خداست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دعا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برداشت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خداوندا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بهشتی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پدرشان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بهشت،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مادرشان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بهشت،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بهشت،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عمه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عمویشان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بهشت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خاله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دایی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بهشت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هستند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بهشتی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بدارد،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بهشتی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نوشته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روزی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حضرت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زهرا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علیهاالسلام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مشغول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پختن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غذا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خانه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آمد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فاطمه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علیهاالسلام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مشغول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صحبت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علی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گوشه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کنار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خوابیده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>.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هنگام،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بیدار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پدر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تشنه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حضرت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آغوش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کنار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شترش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شیرده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سپس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دوشید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بنوشاند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بیدار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ابراز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تشنگی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فرزندم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برادرت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بزرگ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خواسته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نخست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بنوشانم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ولی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خردسال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نیز،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کودکانه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درخواست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حال،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فاطمه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علیهاالسلام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عرض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پدر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گویا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بیش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دارید؟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خیر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نزد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یکسان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درخواست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دخترم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خوابیده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بهشت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مرتبه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خواهیم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</w:rPr>
        <w:t>.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حالی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خطبه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خواند،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بالا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گردن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حضرت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سوار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آویزان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کرد؛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برق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خلخال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همچنان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خطبه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ادامه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پایین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آمد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2. </w:t>
      </w:r>
      <w:r w:rsidRPr="002A5767">
        <w:rPr>
          <w:rFonts w:ascii="B Nazanin" w:hAnsi="B Nazanin" w:cs="B Nazanin" w:hint="cs"/>
          <w:rtl/>
        </w:rPr>
        <w:t>امیر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المؤمنین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</w:rPr>
        <w:t>)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lastRenderedPageBreak/>
        <w:t>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آمد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دستور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حضور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قضاوت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بپردازد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سپس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تیزهوشی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بینی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مسائل،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الهی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سنجید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مردم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پسرم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چیزی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سلیمان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آموخته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3.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مجتبی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درباره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روزی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وارد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مسجد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مجلسی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شلوغ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ازدحام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بالای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نشسته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سخن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پراکند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خالی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نیافت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ناگزیر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نزدیک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بالای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نشست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دشنام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سخنش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آغاز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درباره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خلافت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سخن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عایشه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شگفتم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خلافت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ندیده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فکر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جایگاه،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حق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نیست</w:t>
      </w:r>
      <w:r w:rsidRPr="002A5767">
        <w:rPr>
          <w:rFonts w:ascii="B Nazanin" w:hAnsi="B Nazanin" w:cs="B Nazanin"/>
          <w:rtl/>
        </w:rPr>
        <w:t xml:space="preserve">.» </w:t>
      </w:r>
      <w:r w:rsidRPr="002A5767">
        <w:rPr>
          <w:rFonts w:ascii="B Nazanin" w:hAnsi="B Nazanin" w:cs="B Nazanin" w:hint="cs"/>
          <w:rtl/>
        </w:rPr>
        <w:t>سپس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حالتی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تمسخرآمیز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زن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سخنان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کار؟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گناهش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بگذرد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آری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پدرِ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مرد</w:t>
      </w:r>
      <w:r w:rsidRPr="002A5767">
        <w:rPr>
          <w:rFonts w:ascii="B Nazanin" w:hAnsi="B Nazanin" w:cs="B Nazanin"/>
          <w:rtl/>
        </w:rPr>
        <w:t xml:space="preserve"> -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اشاره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مجتبی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-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خلافت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ستیز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داشت،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جانش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گرفت</w:t>
      </w:r>
      <w:r w:rsidRPr="002A5767">
        <w:rPr>
          <w:rFonts w:ascii="B Nazanin" w:hAnsi="B Nazanin" w:cs="B Nazanin"/>
        </w:rPr>
        <w:t>.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مجتبی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آیا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سخنان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عایشه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تعجب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کنی؟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بله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خواهی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عجیب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برایت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بگویم؟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بگو،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مقام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ترسیم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پاسخ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عجیب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عایشه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قبول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ندارد،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نزد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بنشینم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4.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</w:rPr>
        <w:t>)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شهادت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مجتبی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>)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جمعه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مزار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سخن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چگونه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خوشبو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کنم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حالی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خاک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چگونه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دنیا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گیرم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حالی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نزدیک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نزد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محبوب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هرگاه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کبوتری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بانگ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شمال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جنوب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وزش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آید،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گریست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تا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وقتی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درخت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حجاز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شاخه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جوانه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چشمانم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اشک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خشک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نخواهد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گریه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طولانی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اشکم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مزارت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نزدیک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غریب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دیواره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قبر،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گرفته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خاک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غریب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خوشحال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مانده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غمگین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غارت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دارایی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تاراج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غارت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برادرش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خاک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پوشانده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5.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صادق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</w:rPr>
        <w:t>)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صادق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درباره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مجتبی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عابدترین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زاهدترین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برترین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روزگار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هنگامی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حج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بارها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برهنه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مدینه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روانه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هنگام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یادِ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انگیخته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رستاخیز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گرفتن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نامه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اعمال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سختی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گریست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هرگاه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سخن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گذشتن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صراط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عرضه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اعمال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خداوند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آمد،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ناله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همگان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حال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نگران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وقتی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نماز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پروردگار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ایستاد،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بدنش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ترس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لرزید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یاد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بهشت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جهنم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افتاد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نگرانی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عجیبی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سراپایش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انسان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عقرب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گزیده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ناله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پیچید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بهشت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جهنمش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گزید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اعمال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بیننده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یاد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انداخت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سخنی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راست،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شیوا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داشت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هرگاه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قرآن،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مؤمنان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خطاب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«</w:t>
      </w:r>
      <w:r w:rsidRPr="002A5767">
        <w:rPr>
          <w:rFonts w:ascii="B Nazanin" w:hAnsi="B Nazanin" w:cs="B Nazanin" w:hint="cs"/>
          <w:rtl/>
        </w:rPr>
        <w:t>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أیّها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الَّذین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آمنوا</w:t>
      </w:r>
      <w:r w:rsidRPr="002A5767">
        <w:rPr>
          <w:rFonts w:ascii="B Nazanin" w:hAnsi="B Nazanin" w:cs="B Nazanin"/>
          <w:rtl/>
        </w:rPr>
        <w:t xml:space="preserve">...» </w:t>
      </w:r>
      <w:r w:rsidRPr="002A5767">
        <w:rPr>
          <w:rFonts w:ascii="B Nazanin" w:hAnsi="B Nazanin" w:cs="B Nazanin" w:hint="cs"/>
          <w:rtl/>
        </w:rPr>
        <w:t>پاسخ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لَبیک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اللّهم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لَبیک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6. </w:t>
      </w:r>
      <w:r w:rsidRPr="002A5767">
        <w:rPr>
          <w:rFonts w:ascii="B Nazanin" w:hAnsi="B Nazanin" w:cs="B Nazanin" w:hint="cs"/>
          <w:rtl/>
        </w:rPr>
        <w:t>محمد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حنفیه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lastRenderedPageBreak/>
        <w:t>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شهادت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مجتبی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مزار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ایشان،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حاضر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اندوه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خدای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رحمت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کند،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محمد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همان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زندگانی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سبب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سربلندی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افتخار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شهادتت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اندازه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سنگین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کمرشکن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روح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بزرگواری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داشتی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برکت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کفن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گرفت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آری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چگونه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چنین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نباشد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فرزند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هدایت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پیمان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پرهیزکاری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اسلام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پرورش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یافته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سینه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ایمان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نوشیده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بودی،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پیشینه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درخشان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مراتب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بزرگ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رقم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زدی</w:t>
      </w:r>
      <w:r w:rsidRPr="002A5767">
        <w:rPr>
          <w:rFonts w:ascii="B Nazanin" w:hAnsi="B Nazanin" w:cs="B Nazanin"/>
        </w:rPr>
        <w:t>...».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7. </w:t>
      </w:r>
      <w:r w:rsidRPr="002A5767">
        <w:rPr>
          <w:rFonts w:ascii="B Nazanin" w:hAnsi="B Nazanin" w:cs="B Nazanin" w:hint="cs"/>
          <w:rtl/>
        </w:rPr>
        <w:t>عبدالله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عباس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هرگاه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عباس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خواهند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مرکب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سوار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شوند،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جلو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رکاب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پارچه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مرکب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لباس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تکاند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بدرقه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>. «</w:t>
      </w:r>
      <w:r w:rsidRPr="002A5767">
        <w:rPr>
          <w:rFonts w:ascii="B Nazanin" w:hAnsi="B Nazanin" w:cs="B Nazanin" w:hint="cs"/>
          <w:rtl/>
        </w:rPr>
        <w:t>مدارک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زیاد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صحنه،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سرزنش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ولی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عباس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تندی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نادان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خرد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هیچ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کیستند؟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اینان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فرزندان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خدایند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آیا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نعمت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ارزانی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رکاب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بزرگوار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بگیرم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مرکب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سوارشان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سازم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لباس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مرتب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نمایم؟</w:t>
      </w:r>
      <w:r w:rsidRPr="002A5767">
        <w:rPr>
          <w:rFonts w:ascii="B Nazanin" w:hAnsi="B Nazanin" w:cs="B Nazanin"/>
        </w:rPr>
        <w:t>.»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8. </w:t>
      </w:r>
      <w:r w:rsidRPr="002A5767">
        <w:rPr>
          <w:rFonts w:ascii="B Nazanin" w:hAnsi="B Nazanin" w:cs="B Nazanin" w:hint="cs"/>
          <w:rtl/>
        </w:rPr>
        <w:t>انس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مالک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انس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مالک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درباره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گفته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کسی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شبیه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نبود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9. </w:t>
      </w:r>
      <w:r w:rsidRPr="002A5767">
        <w:rPr>
          <w:rFonts w:ascii="B Nazanin" w:hAnsi="B Nazanin" w:cs="B Nazanin" w:hint="cs"/>
          <w:rtl/>
        </w:rPr>
        <w:t>عایشه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عایشه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خواهد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ببیند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پسر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کند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سینه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چسبانید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بار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خدایا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پسر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دارم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بدار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10. </w:t>
      </w:r>
      <w:r w:rsidRPr="002A5767">
        <w:rPr>
          <w:rFonts w:ascii="B Nazanin" w:hAnsi="B Nazanin" w:cs="B Nazanin" w:hint="cs"/>
          <w:rtl/>
        </w:rPr>
        <w:t>ابوهریره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ابوهریره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هرگاه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دیدم،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اشک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دیدگانم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سرازیر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شد؛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زیرا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روزی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دامان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انداخت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حال،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آغوش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فشرد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دهان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خدایا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بدارد،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دارم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11. </w:t>
      </w:r>
      <w:r w:rsidRPr="002A5767">
        <w:rPr>
          <w:rFonts w:ascii="B Nazanin" w:hAnsi="B Nazanin" w:cs="B Nazanin" w:hint="cs"/>
          <w:rtl/>
        </w:rPr>
        <w:t>سعد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وقاص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سعد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گوید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نزد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علیهماالسلام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پیش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بازی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عرض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کردم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آیا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داری؟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چگونه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نداشته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باشم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خوشبوی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دنیا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هستند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بویم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12. </w:t>
      </w:r>
      <w:r w:rsidRPr="002A5767">
        <w:rPr>
          <w:rFonts w:ascii="B Nazanin" w:hAnsi="B Nazanin" w:cs="B Nazanin" w:hint="cs"/>
          <w:rtl/>
        </w:rPr>
        <w:t>ابوبکر</w:t>
      </w:r>
    </w:p>
    <w:p w:rsidR="002A5767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ابوبکر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درباره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علیهماالسلام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گفته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دیدم،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حالی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نماز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خواند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پشت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پیامبر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سوار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رسول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داشت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آهستگی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زمین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گذارد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برخیزند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راحتی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زمین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ایستادند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وقتی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نمازش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پایان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رسید،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دامان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نشانید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نوازش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فرمود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پسر،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خوشبوی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دنیایند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lastRenderedPageBreak/>
        <w:t xml:space="preserve">13.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سفیان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مجتبی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جنگ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بسیاری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شرکت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دلاوری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بسیاری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درباره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دلاوری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فرزند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کجا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همواره،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دنبالش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کنایه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نترس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هراسید</w:t>
      </w:r>
      <w:r w:rsidRPr="002A5767">
        <w:rPr>
          <w:rFonts w:ascii="B Nazanin" w:hAnsi="B Nazanin" w:cs="B Nazanin"/>
        </w:rPr>
        <w:t>)».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وقتی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شهادت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گوش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رسید،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خوشحالی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اختیار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قهقهه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تکبیر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سجده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شکر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آورد؟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حاضران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خوشایند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پیروی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خاک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افتادند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ولی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فاخته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همسر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شادمانی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پوچ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تعجب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کلمه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استرجاع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زبان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آورد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گریست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نوشته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وقتی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عباس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نزد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پرسید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عباس</w:t>
      </w:r>
      <w:r w:rsidRPr="002A5767">
        <w:rPr>
          <w:rFonts w:ascii="B Nazanin" w:hAnsi="B Nazanin" w:cs="B Nazanin"/>
          <w:rtl/>
        </w:rPr>
        <w:t xml:space="preserve">! </w:t>
      </w:r>
      <w:r w:rsidRPr="002A5767">
        <w:rPr>
          <w:rFonts w:ascii="B Nazanin" w:hAnsi="B Nazanin" w:cs="B Nazanin" w:hint="cs"/>
          <w:rtl/>
        </w:rPr>
        <w:t>آیا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محمد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گذشت؟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بله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خدایش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رحمت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کند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خبر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تکبیر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اظهار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شادمانی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رسید،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خدا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سوگند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جلوی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نخواهد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گرفت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کوتاهی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عمر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عمر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نخواهد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افزود</w:t>
      </w:r>
      <w:r w:rsidRPr="002A5767">
        <w:rPr>
          <w:rFonts w:ascii="B Nazanin" w:hAnsi="B Nazanin" w:cs="B Nazanin" w:hint="eastAsia"/>
          <w:rtl/>
        </w:rPr>
        <w:t>»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معاویه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سرش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پایین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انداخت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دوباره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لحن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حق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جانبی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بزرگ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قبیله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هستی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ولی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عباس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را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افکنده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تا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زمانی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r w:rsidRPr="002A5767">
        <w:rPr>
          <w:rFonts w:ascii="B Nazanin" w:hAnsi="B Nazanin" w:cs="B Nazanin"/>
          <w:rtl/>
        </w:rPr>
        <w:t xml:space="preserve">) </w:t>
      </w:r>
      <w:r w:rsidRPr="002A5767">
        <w:rPr>
          <w:rFonts w:ascii="B Nazanin" w:hAnsi="B Nazanin" w:cs="B Nazanin" w:hint="cs"/>
          <w:rtl/>
        </w:rPr>
        <w:t>زنده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است،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هرگز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بزرگ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قبیله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نیستم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14. </w:t>
      </w:r>
      <w:r w:rsidRPr="002A5767">
        <w:rPr>
          <w:rFonts w:ascii="B Nazanin" w:hAnsi="B Nazanin" w:cs="B Nazanin" w:hint="cs"/>
          <w:rtl/>
        </w:rPr>
        <w:t>مروان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حکم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جمله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خصلت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پسندیده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بردباری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شکیبایی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بردباری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مروان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حکم</w:t>
      </w:r>
      <w:r w:rsidRPr="002A5767">
        <w:rPr>
          <w:rFonts w:ascii="B Nazanin" w:hAnsi="B Nazanin" w:cs="B Nazanin"/>
          <w:rtl/>
        </w:rPr>
        <w:t xml:space="preserve"> - </w:t>
      </w:r>
      <w:r w:rsidRPr="002A5767">
        <w:rPr>
          <w:rFonts w:ascii="B Nazanin" w:hAnsi="B Nazanin" w:cs="B Nazanin" w:hint="cs"/>
          <w:rtl/>
        </w:rPr>
        <w:t>دشمن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سرسخت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- </w:t>
      </w:r>
      <w:r w:rsidRPr="002A5767">
        <w:rPr>
          <w:rFonts w:ascii="B Nazanin" w:hAnsi="B Nazanin" w:cs="B Nazanin" w:hint="cs"/>
          <w:rtl/>
        </w:rPr>
        <w:t>مدّت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پس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شهادت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حالتی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اندوهگین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مورد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سخنانی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مبنی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تأثر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جای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خالی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ایشان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همگان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دانستند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همواره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دشمنی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داشت</w:t>
      </w:r>
      <w:r w:rsidRPr="002A5767">
        <w:rPr>
          <w:rFonts w:ascii="B Nazanin" w:hAnsi="B Nazanin" w:cs="B Nazanin"/>
          <w:rtl/>
        </w:rPr>
        <w:t xml:space="preserve">. </w:t>
      </w:r>
      <w:r w:rsidRPr="002A5767">
        <w:rPr>
          <w:rFonts w:ascii="B Nazanin" w:hAnsi="B Nazanin" w:cs="B Nazanin" w:hint="cs"/>
          <w:rtl/>
        </w:rPr>
        <w:t>اما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آنجا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سعه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وجودی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بزرگوار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حدی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دشمن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نیز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تمجید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لب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گشود،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پاسخ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آنانی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گفتند</w:t>
      </w:r>
      <w:r w:rsidRPr="002A5767">
        <w:rPr>
          <w:rFonts w:ascii="B Nazanin" w:hAnsi="B Nazanin" w:cs="B Nazanin"/>
          <w:rtl/>
        </w:rPr>
        <w:t xml:space="preserve">: </w:t>
      </w:r>
      <w:r w:rsidRPr="002A5767">
        <w:rPr>
          <w:rFonts w:ascii="B Nazanin" w:hAnsi="B Nazanin" w:cs="B Nazanin" w:hint="cs"/>
          <w:rtl/>
        </w:rPr>
        <w:t>تو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دیروز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دشمن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بودی،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پاسخ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داده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>: «</w:t>
      </w:r>
      <w:r w:rsidRPr="002A5767">
        <w:rPr>
          <w:rFonts w:ascii="B Nazanin" w:hAnsi="B Nazanin" w:cs="B Nazanin" w:hint="cs"/>
          <w:rtl/>
        </w:rPr>
        <w:t>او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کسی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بود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بردباری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اش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کوه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سنجیده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نمی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شد</w:t>
      </w:r>
      <w:r w:rsidRPr="002A5767">
        <w:rPr>
          <w:rFonts w:ascii="B Nazanin" w:hAnsi="B Nazanin" w:cs="B Nazanin" w:hint="eastAsia"/>
        </w:rPr>
        <w:t>»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 w:hint="cs"/>
          <w:rtl/>
        </w:rPr>
        <w:t>پی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نوشت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ها</w:t>
      </w:r>
      <w:r w:rsidRPr="002A5767">
        <w:rPr>
          <w:rFonts w:ascii="B Nazanin" w:hAnsi="B Nazanin" w:cs="B Nazanin"/>
        </w:rPr>
        <w:t>: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1. </w:t>
      </w:r>
      <w:r w:rsidRPr="002A5767">
        <w:rPr>
          <w:rFonts w:ascii="B Nazanin" w:hAnsi="B Nazanin" w:cs="B Nazanin" w:hint="cs"/>
          <w:rtl/>
        </w:rPr>
        <w:t>سوره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احزاب</w:t>
      </w:r>
      <w:r w:rsidRPr="002A5767">
        <w:rPr>
          <w:rFonts w:ascii="B Nazanin" w:hAnsi="B Nazanin" w:cs="B Nazanin"/>
          <w:rtl/>
        </w:rPr>
        <w:t xml:space="preserve"> (33) </w:t>
      </w:r>
      <w:r w:rsidRPr="002A5767">
        <w:rPr>
          <w:rFonts w:ascii="B Nazanin" w:hAnsi="B Nazanin" w:cs="B Nazanin" w:hint="cs"/>
          <w:rtl/>
        </w:rPr>
        <w:t>آیه</w:t>
      </w:r>
      <w:r w:rsidRPr="002A5767">
        <w:rPr>
          <w:rFonts w:ascii="B Nazanin" w:hAnsi="B Nazanin" w:cs="B Nazanin"/>
          <w:rtl/>
        </w:rPr>
        <w:t xml:space="preserve"> 33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2. </w:t>
      </w:r>
      <w:r w:rsidRPr="002A5767">
        <w:rPr>
          <w:rFonts w:ascii="B Nazanin" w:hAnsi="B Nazanin" w:cs="B Nazanin" w:hint="cs"/>
          <w:rtl/>
        </w:rPr>
        <w:t>بحار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الانوار،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43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306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3.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آشوب،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مناقب،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27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4. </w:t>
      </w:r>
      <w:r w:rsidRPr="002A5767">
        <w:rPr>
          <w:rFonts w:ascii="B Nazanin" w:hAnsi="B Nazanin" w:cs="B Nazanin" w:hint="cs"/>
          <w:rtl/>
        </w:rPr>
        <w:t>همان،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25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5. </w:t>
      </w:r>
      <w:r w:rsidRPr="002A5767">
        <w:rPr>
          <w:rFonts w:ascii="B Nazanin" w:hAnsi="B Nazanin" w:cs="B Nazanin" w:hint="cs"/>
          <w:rtl/>
        </w:rPr>
        <w:t>کشف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الغمة،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2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190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6.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آشوب،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مناقب،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25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7. </w:t>
      </w:r>
      <w:r w:rsidRPr="002A5767">
        <w:rPr>
          <w:rFonts w:ascii="B Nazanin" w:hAnsi="B Nazanin" w:cs="B Nazanin" w:hint="cs"/>
          <w:rtl/>
        </w:rPr>
        <w:t>همان،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24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8. </w:t>
      </w:r>
      <w:r w:rsidRPr="002A5767">
        <w:rPr>
          <w:rFonts w:ascii="B Nazanin" w:hAnsi="B Nazanin" w:cs="B Nazanin" w:hint="cs"/>
          <w:rtl/>
        </w:rPr>
        <w:t>همان،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25</w:t>
      </w:r>
      <w:r w:rsidRPr="002A5767">
        <w:rPr>
          <w:rFonts w:ascii="B Nazanin" w:hAnsi="B Nazanin" w:cs="B Nazanin" w:hint="cs"/>
          <w:rtl/>
        </w:rPr>
        <w:t>؛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بحارالانوار،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43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264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9. </w:t>
      </w:r>
      <w:r w:rsidRPr="002A5767">
        <w:rPr>
          <w:rFonts w:ascii="B Nazanin" w:hAnsi="B Nazanin" w:cs="B Nazanin" w:hint="cs"/>
          <w:rtl/>
        </w:rPr>
        <w:t>بحارالانوار،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43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302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10. </w:t>
      </w:r>
      <w:r w:rsidRPr="002A5767">
        <w:rPr>
          <w:rFonts w:ascii="B Nazanin" w:hAnsi="B Nazanin" w:cs="B Nazanin" w:hint="cs"/>
          <w:rtl/>
        </w:rPr>
        <w:t>سلیم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قیس،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اسرار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محمد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صلی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الله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آله</w:t>
      </w:r>
      <w:proofErr w:type="gramStart"/>
      <w:r w:rsidRPr="002A5767">
        <w:rPr>
          <w:rFonts w:ascii="B Nazanin" w:hAnsi="B Nazanin" w:cs="B Nazanin"/>
          <w:rtl/>
        </w:rPr>
        <w:t>)</w:t>
      </w:r>
      <w:r w:rsidRPr="002A5767">
        <w:rPr>
          <w:rFonts w:ascii="B Nazanin" w:hAnsi="B Nazanin" w:cs="B Nazanin" w:hint="cs"/>
          <w:rtl/>
        </w:rPr>
        <w:t>،</w:t>
      </w:r>
      <w:proofErr w:type="gramEnd"/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401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lastRenderedPageBreak/>
        <w:t xml:space="preserve">11. </w:t>
      </w:r>
      <w:r w:rsidRPr="002A5767">
        <w:rPr>
          <w:rFonts w:ascii="B Nazanin" w:hAnsi="B Nazanin" w:cs="B Nazanin" w:hint="cs"/>
          <w:rtl/>
        </w:rPr>
        <w:t>همان،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405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12. </w:t>
      </w:r>
      <w:r w:rsidRPr="002A5767">
        <w:rPr>
          <w:rFonts w:ascii="B Nazanin" w:hAnsi="B Nazanin" w:cs="B Nazanin" w:hint="cs"/>
          <w:rtl/>
        </w:rPr>
        <w:t>مناقب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طالب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proofErr w:type="gramStart"/>
      <w:r w:rsidRPr="002A5767">
        <w:rPr>
          <w:rFonts w:ascii="B Nazanin" w:hAnsi="B Nazanin" w:cs="B Nazanin"/>
          <w:rtl/>
        </w:rPr>
        <w:t>)</w:t>
      </w:r>
      <w:r w:rsidRPr="002A5767">
        <w:rPr>
          <w:rFonts w:ascii="B Nazanin" w:hAnsi="B Nazanin" w:cs="B Nazanin" w:hint="cs"/>
          <w:rtl/>
        </w:rPr>
        <w:t>،</w:t>
      </w:r>
      <w:proofErr w:type="gramEnd"/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10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13. </w:t>
      </w:r>
      <w:r w:rsidRPr="002A5767">
        <w:rPr>
          <w:rFonts w:ascii="B Nazanin" w:hAnsi="B Nazanin" w:cs="B Nazanin" w:hint="cs"/>
          <w:rtl/>
        </w:rPr>
        <w:t>میرزا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محمد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تقی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سپهر،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ناسخ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التواریخ،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2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293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14. </w:t>
      </w:r>
      <w:r w:rsidRPr="002A5767">
        <w:rPr>
          <w:rFonts w:ascii="B Nazanin" w:hAnsi="B Nazanin" w:cs="B Nazanin" w:hint="cs"/>
          <w:rtl/>
        </w:rPr>
        <w:t>بحار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الانوار،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44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151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15.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آشوب،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مناقب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طالب،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50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16. </w:t>
      </w:r>
      <w:r w:rsidRPr="002A5767">
        <w:rPr>
          <w:rFonts w:ascii="B Nazanin" w:hAnsi="B Nazanin" w:cs="B Nazanin" w:hint="cs"/>
          <w:rtl/>
        </w:rPr>
        <w:t>بحار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الانوار،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43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331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17. </w:t>
      </w:r>
      <w:r w:rsidRPr="002A5767">
        <w:rPr>
          <w:rFonts w:ascii="B Nazanin" w:hAnsi="B Nazanin" w:cs="B Nazanin" w:hint="cs"/>
          <w:rtl/>
        </w:rPr>
        <w:t>مروج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الذهب،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2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3</w:t>
      </w:r>
      <w:r w:rsidRPr="002A5767">
        <w:rPr>
          <w:rFonts w:ascii="B Nazanin" w:hAnsi="B Nazanin" w:cs="B Nazanin" w:hint="cs"/>
          <w:rtl/>
        </w:rPr>
        <w:t>؛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تاریخ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یعقوبی،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2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200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18.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آشوب،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مناقب،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3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400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19. </w:t>
      </w:r>
      <w:r w:rsidRPr="002A5767">
        <w:rPr>
          <w:rFonts w:ascii="B Nazanin" w:hAnsi="B Nazanin" w:cs="B Nazanin" w:hint="cs"/>
          <w:rtl/>
        </w:rPr>
        <w:t>بحار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الانوار،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43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301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20. </w:t>
      </w:r>
      <w:r w:rsidRPr="002A5767">
        <w:rPr>
          <w:rFonts w:ascii="B Nazanin" w:hAnsi="B Nazanin" w:cs="B Nazanin" w:hint="cs"/>
          <w:rtl/>
        </w:rPr>
        <w:t>حیاة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امام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الحسن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علی</w:t>
      </w:r>
      <w:r w:rsidRPr="002A5767">
        <w:rPr>
          <w:rFonts w:ascii="B Nazanin" w:hAnsi="B Nazanin" w:cs="B Nazanin"/>
          <w:rtl/>
        </w:rPr>
        <w:t xml:space="preserve"> (</w:t>
      </w:r>
      <w:r w:rsidRPr="002A5767">
        <w:rPr>
          <w:rFonts w:ascii="B Nazanin" w:hAnsi="B Nazanin" w:cs="B Nazanin" w:hint="cs"/>
          <w:rtl/>
        </w:rPr>
        <w:t>علیه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السلام</w:t>
      </w:r>
      <w:proofErr w:type="gramStart"/>
      <w:r w:rsidRPr="002A5767">
        <w:rPr>
          <w:rFonts w:ascii="B Nazanin" w:hAnsi="B Nazanin" w:cs="B Nazanin"/>
          <w:rtl/>
        </w:rPr>
        <w:t>)</w:t>
      </w:r>
      <w:r w:rsidRPr="002A5767">
        <w:rPr>
          <w:rFonts w:ascii="B Nazanin" w:hAnsi="B Nazanin" w:cs="B Nazanin" w:hint="cs"/>
          <w:rtl/>
        </w:rPr>
        <w:t>،</w:t>
      </w:r>
      <w:proofErr w:type="gramEnd"/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1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67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21. </w:t>
      </w:r>
      <w:r w:rsidRPr="002A5767">
        <w:rPr>
          <w:rFonts w:ascii="B Nazanin" w:hAnsi="B Nazanin" w:cs="B Nazanin" w:hint="cs"/>
          <w:rtl/>
        </w:rPr>
        <w:t>علی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المتقی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حسام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الدین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هندی،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کنز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العمال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فی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سنن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الاقوال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الافعال،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7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104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22. </w:t>
      </w:r>
      <w:r w:rsidRPr="002A5767">
        <w:rPr>
          <w:rFonts w:ascii="B Nazanin" w:hAnsi="B Nazanin" w:cs="B Nazanin" w:hint="cs"/>
          <w:rtl/>
        </w:rPr>
        <w:t>بحار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الانوار،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43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266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23.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آشوب،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مناقب،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3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383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24. </w:t>
      </w:r>
      <w:r w:rsidRPr="002A5767">
        <w:rPr>
          <w:rFonts w:ascii="B Nazanin" w:hAnsi="B Nazanin" w:cs="B Nazanin" w:hint="cs"/>
          <w:rtl/>
        </w:rPr>
        <w:t>محمد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محمد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نعمان،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الارشاد،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2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25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25.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الحدید،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شرح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نهج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البلاغه،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73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26.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شهر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آشوب،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مناقب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آل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ابی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طالب،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4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44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27. </w:t>
      </w:r>
      <w:r w:rsidRPr="002A5767">
        <w:rPr>
          <w:rFonts w:ascii="B Nazanin" w:hAnsi="B Nazanin" w:cs="B Nazanin" w:hint="cs"/>
          <w:rtl/>
        </w:rPr>
        <w:t>مروج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الذهب،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3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8</w:t>
      </w:r>
      <w:r w:rsidRPr="002A5767">
        <w:rPr>
          <w:rFonts w:ascii="B Nazanin" w:hAnsi="B Nazanin" w:cs="B Nazanin"/>
        </w:rPr>
        <w:t>.</w:t>
      </w:r>
    </w:p>
    <w:p w:rsid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28. </w:t>
      </w:r>
      <w:r w:rsidRPr="002A5767">
        <w:rPr>
          <w:rFonts w:ascii="B Nazanin" w:hAnsi="B Nazanin" w:cs="B Nazanin" w:hint="cs"/>
          <w:rtl/>
        </w:rPr>
        <w:t>ابن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قتیبة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الدینوری،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الامامة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و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السیاسة،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197</w:t>
      </w:r>
      <w:r w:rsidRPr="002A5767">
        <w:rPr>
          <w:rFonts w:ascii="B Nazanin" w:hAnsi="B Nazanin" w:cs="B Nazanin"/>
        </w:rPr>
        <w:t>.</w:t>
      </w:r>
    </w:p>
    <w:p w:rsidR="00CA0304" w:rsidRPr="002A5767" w:rsidRDefault="002A5767" w:rsidP="002A5767">
      <w:pPr>
        <w:bidi/>
        <w:jc w:val="both"/>
        <w:rPr>
          <w:rFonts w:ascii="B Nazanin" w:hAnsi="B Nazanin" w:cs="B Nazanin"/>
        </w:rPr>
      </w:pPr>
      <w:r w:rsidRPr="002A5767">
        <w:rPr>
          <w:rFonts w:ascii="B Nazanin" w:hAnsi="B Nazanin" w:cs="B Nazanin"/>
        </w:rPr>
        <w:t xml:space="preserve">29. </w:t>
      </w:r>
      <w:r w:rsidRPr="002A5767">
        <w:rPr>
          <w:rFonts w:ascii="B Nazanin" w:hAnsi="B Nazanin" w:cs="B Nazanin" w:hint="cs"/>
          <w:rtl/>
        </w:rPr>
        <w:t>هاشم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معروف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الحسینی،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ائمة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اثنی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عشر،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ج</w:t>
      </w:r>
      <w:r w:rsidRPr="002A5767">
        <w:rPr>
          <w:rFonts w:ascii="B Nazanin" w:hAnsi="B Nazanin" w:cs="B Nazanin"/>
          <w:rtl/>
        </w:rPr>
        <w:t xml:space="preserve"> 1</w:t>
      </w:r>
      <w:r w:rsidRPr="002A5767">
        <w:rPr>
          <w:rFonts w:ascii="B Nazanin" w:hAnsi="B Nazanin" w:cs="B Nazanin" w:hint="cs"/>
          <w:rtl/>
        </w:rPr>
        <w:t>،</w:t>
      </w:r>
      <w:r w:rsidRPr="002A5767">
        <w:rPr>
          <w:rFonts w:ascii="B Nazanin" w:hAnsi="B Nazanin" w:cs="B Nazanin"/>
          <w:rtl/>
        </w:rPr>
        <w:t xml:space="preserve"> </w:t>
      </w:r>
      <w:r w:rsidRPr="002A5767">
        <w:rPr>
          <w:rFonts w:ascii="B Nazanin" w:hAnsi="B Nazanin" w:cs="B Nazanin" w:hint="cs"/>
          <w:rtl/>
        </w:rPr>
        <w:t>ص</w:t>
      </w:r>
      <w:r w:rsidRPr="002A5767">
        <w:rPr>
          <w:rFonts w:ascii="B Nazanin" w:hAnsi="B Nazanin" w:cs="B Nazanin"/>
          <w:rtl/>
        </w:rPr>
        <w:t xml:space="preserve"> 506</w:t>
      </w:r>
      <w:r w:rsidRPr="002A5767">
        <w:rPr>
          <w:rFonts w:ascii="B Nazanin" w:hAnsi="B Nazanin" w:cs="B Nazanin"/>
        </w:rPr>
        <w:t>.</w:t>
      </w:r>
    </w:p>
    <w:sectPr w:rsidR="00CA0304" w:rsidRPr="002A576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2011-12-01T16:04:00Z</dcterms:created>
  <dcterms:modified xsi:type="dcterms:W3CDTF">2011-12-01T16:04:00Z</dcterms:modified>
</cp:coreProperties>
</file>