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نام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مقاله</w:t>
      </w:r>
      <w:r w:rsidRPr="00D35754">
        <w:rPr>
          <w:rFonts w:ascii="B Nazanin" w:eastAsia="Times New Roman" w:hAnsi="B Nazanin" w:cs="B Nazanin"/>
          <w:rtl/>
        </w:rPr>
        <w:t xml:space="preserve">: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</w:rPr>
        <w:t xml:space="preserve"> 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نام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نشريه</w:t>
      </w:r>
      <w:r w:rsidRPr="00D35754">
        <w:rPr>
          <w:rFonts w:ascii="B Nazanin" w:eastAsia="Times New Roman" w:hAnsi="B Nazanin" w:cs="B Nazanin"/>
          <w:rtl/>
        </w:rPr>
        <w:t xml:space="preserve">:  </w:t>
      </w:r>
      <w:r w:rsidRPr="00D35754">
        <w:rPr>
          <w:rFonts w:ascii="B Nazanin" w:eastAsia="Times New Roman" w:hAnsi="B Nazanin" w:cs="B Nazanin" w:hint="cs"/>
          <w:rtl/>
        </w:rPr>
        <w:t>فصلنامه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رساني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نشريه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</w:rPr>
        <w:t xml:space="preserve"> www.isc.gov.ir </w:t>
      </w:r>
      <w:r w:rsidRPr="00D35754">
        <w:rPr>
          <w:rFonts w:ascii="B Nazanin" w:eastAsia="Times New Roman" w:hAnsi="B Nazanin" w:cs="B Nazanin" w:hint="cs"/>
          <w:rtl/>
        </w:rPr>
        <w:t>نمايه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</w:rPr>
        <w:t xml:space="preserve">) 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شماره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نشريه</w:t>
      </w:r>
      <w:r w:rsidRPr="00D35754">
        <w:rPr>
          <w:rFonts w:ascii="B Nazanin" w:eastAsia="Times New Roman" w:hAnsi="B Nazanin" w:cs="B Nazanin"/>
          <w:rtl/>
        </w:rPr>
        <w:t xml:space="preserve">:  2 _ </w:t>
      </w:r>
      <w:r w:rsidRPr="00D35754">
        <w:rPr>
          <w:rFonts w:ascii="B Nazanin" w:eastAsia="Times New Roman" w:hAnsi="B Nazanin" w:cs="B Nazanin" w:hint="cs"/>
          <w:rtl/>
        </w:rPr>
        <w:t>شماره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جلد</w:t>
      </w:r>
      <w:r w:rsidRPr="00D35754">
        <w:rPr>
          <w:rFonts w:ascii="B Nazanin" w:eastAsia="Times New Roman" w:hAnsi="B Nazanin" w:cs="B Nazanin"/>
          <w:rtl/>
        </w:rPr>
        <w:t xml:space="preserve"> 1</w:t>
      </w: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پديدآور</w:t>
      </w:r>
      <w:r w:rsidRPr="00D35754">
        <w:rPr>
          <w:rFonts w:ascii="B Nazanin" w:eastAsia="Times New Roman" w:hAnsi="B Nazanin" w:cs="B Nazanin"/>
          <w:rtl/>
        </w:rPr>
        <w:t xml:space="preserve">:   </w:t>
      </w:r>
      <w:r w:rsidRPr="00D35754">
        <w:rPr>
          <w:rFonts w:ascii="B Nazanin" w:eastAsia="Times New Roman" w:hAnsi="B Nazanin" w:cs="B Nazanin" w:hint="cs"/>
          <w:rtl/>
        </w:rPr>
        <w:t>برايان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ويكري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الينا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ويكري</w:t>
      </w:r>
      <w:r w:rsidRPr="00D35754">
        <w:rPr>
          <w:rFonts w:ascii="B Nazanin" w:eastAsia="Times New Roman" w:hAnsi="B Nazanin" w:cs="B Nazanin"/>
        </w:rPr>
        <w:t xml:space="preserve"> </w:t>
      </w: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مترجم</w:t>
      </w:r>
      <w:r w:rsidRPr="00D35754">
        <w:rPr>
          <w:rFonts w:ascii="B Nazanin" w:eastAsia="Times New Roman" w:hAnsi="B Nazanin" w:cs="B Nazanin"/>
          <w:rtl/>
        </w:rPr>
        <w:t xml:space="preserve">:  </w:t>
      </w:r>
      <w:r w:rsidRPr="00D35754">
        <w:rPr>
          <w:rFonts w:ascii="B Nazanin" w:eastAsia="Times New Roman" w:hAnsi="B Nazanin" w:cs="B Nazanin" w:hint="cs"/>
          <w:rtl/>
        </w:rPr>
        <w:t>عبدالحسين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فرج‌پهلو</w:t>
      </w: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بحث،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بررسي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سهولت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انجام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تاريخ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مي‌زند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خوب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ابتدا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جريان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شكوفا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نگاهي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باشيم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مقايسه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وسعت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برخوردار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اندازه،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كاربردهايي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نفوذي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مي‌رود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مثال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جمعيتي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مي‌زنند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نسبت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جمعيت،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ده‌هزار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واقعاً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قوّة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نوآوري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جمعيت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انديشه‌هاي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تازه،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محصولات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عرضه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همچنين،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جوامع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مسائل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پيچيده‌تري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خواهند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گروههاي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كوچك،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تعامل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رودررو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انتظامات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جمعيتي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ايجاب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قواني،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روابط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هماهنگي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آيد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ترغيب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شهرهايي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نمي‌توانند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غذاي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آوردن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ناچارند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معاش</w:t>
      </w:r>
      <w:r w:rsidRPr="00D35754">
        <w:rPr>
          <w:rFonts w:ascii="B Nazanin" w:eastAsia="Times New Roman" w:hAnsi="B Nazanin" w:cs="B Nazanin"/>
        </w:rPr>
        <w:t xml:space="preserve"> (hinterland) </w:t>
      </w:r>
      <w:r w:rsidRPr="00D35754">
        <w:rPr>
          <w:rFonts w:ascii="B Nazanin" w:eastAsia="Times New Roman" w:hAnsi="B Nazanin" w:cs="B Nazanin" w:hint="cs"/>
          <w:rtl/>
        </w:rPr>
        <w:t>زير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لذا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نفوذ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مي‌برند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همچنين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باعث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رونق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مسافرت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تخصّص‌گرا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مايحتاج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كالاهاي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تجمّلي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مي‌زنند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كارگران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ساختار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ابتدا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سرچشمه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بعداً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صاحب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نفوذ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مستقل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اكثر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مشاغل،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متخصصيني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ظاهر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نتيجه،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گوناگوني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كالاها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امكاناتي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بازارها،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مغازه‌ها،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انبارها،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بانكها،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انجمنهاي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بازرگاني،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كارخانه‌ها،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دادگاهها،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آرشيوها،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مالياتي،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پليس،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موزه‌ها،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تماشاخانه‌ها،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رصدخانه‌ها،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مدارس،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پاركها،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تفريحگاهها،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ميدانهاي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مشق،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دژها،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معابد،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ورزش،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تالارهاي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نمايش،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بيمارستانها،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آتش‌نشاني،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املاك،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بنگاههاي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كارگزاري،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ورزشي،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حمّامهاي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رختشوي‌خانه‌ها،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كفن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دفن،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آرايش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ميهمانخانه‌ها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سلطنتي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وسطي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</w:t>
      </w:r>
      <w:r w:rsidRPr="00D35754">
        <w:rPr>
          <w:rFonts w:ascii="B Nazanin" w:eastAsia="Times New Roman" w:hAnsi="B Nazanin" w:cs="B Nazanin"/>
        </w:rPr>
        <w:t>).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گوناگون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جذب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بيگانگان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ساكن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مملو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زبان،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لباس،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مذهب،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عادتهاي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تغديه،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ساختار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خانوادگي،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اولويتهاي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كشاورزي،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متفاوت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تفاوتها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باعث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بروز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كالاها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گوناگوني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ميراث‌دار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متنوّع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ساكنين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ويژگيهاي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سنّتها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برمي‌گزيند،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مي‌آميزد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مي‌پروراند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خارج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جريان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مسافرت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باعث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معيشت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</w:rPr>
        <w:t xml:space="preserve"> (hinterland)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ممكن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معيشت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شاهراهها،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آبراهها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فرودگاهها،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احاطه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تقاطع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نقاطي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واقع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كالاها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مسافرين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وسيلة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وسيلة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منتقل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مثلاً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راه‌آهن،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راه‌آهن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كاميون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بدل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لنسكي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ولنسكي،</w:t>
      </w:r>
      <w:r w:rsidRPr="00D35754">
        <w:rPr>
          <w:rFonts w:ascii="B Nazanin" w:eastAsia="Times New Roman" w:hAnsi="B Nazanin" w:cs="B Nazanin"/>
          <w:rtl/>
        </w:rPr>
        <w:t xml:space="preserve"> 1378</w:t>
      </w:r>
      <w:r w:rsidRPr="00D35754">
        <w:rPr>
          <w:rFonts w:ascii="B Nazanin" w:eastAsia="Times New Roman" w:hAnsi="B Nazanin" w:cs="B Nazanin"/>
        </w:rPr>
        <w:t>).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حرف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آخر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دائماً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تغييرات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سريع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هميشه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شاهد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رخدادهاي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تازه‌اي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ويژگيهايي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قبلاً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ذكر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بروز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نوبة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فزوني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مي‌يابد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بشر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چندهزار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نسبت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قبل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شاهد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مهمتري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شرايط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انتشار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فرهنگ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حتّي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روستايترين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عناصر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فرهنگ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اكثر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شناخته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يكي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خصوصيات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بارز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فرهنگ،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جستجوي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مامفورد</w:t>
      </w:r>
      <w:r w:rsidRPr="00D35754">
        <w:rPr>
          <w:rFonts w:ascii="B Nazanin" w:eastAsia="Times New Roman" w:hAnsi="B Nazanin" w:cs="B Nazanin"/>
        </w:rPr>
        <w:t xml:space="preserve"> (Munford, 1966) </w:t>
      </w:r>
      <w:r w:rsidRPr="00D35754">
        <w:rPr>
          <w:rFonts w:ascii="B Nazanin" w:eastAsia="Times New Roman" w:hAnsi="B Nazanin" w:cs="B Nazanin" w:hint="cs"/>
          <w:rtl/>
        </w:rPr>
        <w:t>اظهار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مي‌دارد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ضمن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شبكة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تبديل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شايعة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پمپ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گفتگوي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قهوه‌خانه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رختشوي‌خانه،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اعلاميه‌هاي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روزنامه‌ها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خبرنامه‌ها،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شايعات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مذاكرات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گزارشها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نامه‌ها،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حسابها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صورت‌حسابها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كتب،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...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تصادفي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خلق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ماندني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>... (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) </w:t>
      </w:r>
      <w:r w:rsidRPr="00D35754">
        <w:rPr>
          <w:rFonts w:ascii="B Nazanin" w:eastAsia="Times New Roman" w:hAnsi="B Nazanin" w:cs="B Nazanin" w:hint="cs"/>
          <w:rtl/>
        </w:rPr>
        <w:t>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باعث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جمعيت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نگهدارد،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حفظ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يابد</w:t>
      </w:r>
      <w:r w:rsidRPr="00D35754">
        <w:rPr>
          <w:rFonts w:ascii="B Nazanin" w:eastAsia="Times New Roman" w:hAnsi="B Nazanin" w:cs="B Nazanin"/>
          <w:rtl/>
        </w:rPr>
        <w:t xml:space="preserve">...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تراكم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ذخيره‌سازي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مي‌گيرد،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منحصربه‌فرد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... </w:t>
      </w:r>
      <w:r w:rsidRPr="00D35754">
        <w:rPr>
          <w:rFonts w:ascii="B Nazanin" w:eastAsia="Times New Roman" w:hAnsi="B Nazanin" w:cs="B Nazanin" w:hint="cs"/>
          <w:rtl/>
        </w:rPr>
        <w:t>شهر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يادآوري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قديميترين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شناخته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امكانات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سوابق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مضبوط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لوحه‌هاي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پاپيروس،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خزاين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معابد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كاخها،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كاتبان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پيكهاي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جملة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امكانات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بايگانيهاي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جزء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ويژگيهاي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ثابت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- </w:t>
      </w:r>
      <w:r w:rsidRPr="00D35754">
        <w:rPr>
          <w:rFonts w:ascii="B Nazanin" w:eastAsia="Times New Roman" w:hAnsi="B Nazanin" w:cs="B Nazanin" w:hint="cs"/>
          <w:rtl/>
        </w:rPr>
        <w:t>خواه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خصوصي،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سلطنتي،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كليسايي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طوماري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پارچه‌اي،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چرمين،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چاپي،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نشريه‌هاي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ادواري،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روزنامه‌ها،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ريزشكلها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ميكروفيلم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ميكروفيش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چيزهاي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اكنون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دوربرد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فاصله‌ها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بخشي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جدول</w:t>
      </w:r>
      <w:r w:rsidRPr="00D35754">
        <w:rPr>
          <w:rFonts w:ascii="B Nazanin" w:eastAsia="Times New Roman" w:hAnsi="B Nazanin" w:cs="B Nazanin"/>
          <w:rtl/>
        </w:rPr>
        <w:t xml:space="preserve"> 1-1 </w:t>
      </w:r>
      <w:r w:rsidRPr="00D35754">
        <w:rPr>
          <w:rFonts w:ascii="B Nazanin" w:eastAsia="Times New Roman" w:hAnsi="B Nazanin" w:cs="B Nazanin" w:hint="cs"/>
          <w:rtl/>
        </w:rPr>
        <w:t>نشان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جدول</w:t>
      </w:r>
      <w:r w:rsidRPr="00D35754">
        <w:rPr>
          <w:rFonts w:ascii="B Nazanin" w:eastAsia="Times New Roman" w:hAnsi="B Nazanin" w:cs="B Nazanin"/>
          <w:rtl/>
        </w:rPr>
        <w:t xml:space="preserve"> 1-1: </w:t>
      </w:r>
      <w:r w:rsidRPr="00D35754">
        <w:rPr>
          <w:rFonts w:ascii="B Nazanin" w:eastAsia="Times New Roman" w:hAnsi="B Nazanin" w:cs="B Nazanin" w:hint="cs"/>
          <w:rtl/>
        </w:rPr>
        <w:t>نمودار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تحوّلات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تقريبي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بعد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1500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بريتانيا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)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3000-                                       </w:t>
      </w:r>
      <w:r w:rsidRPr="00D35754">
        <w:rPr>
          <w:rFonts w:ascii="B Nazanin" w:eastAsia="Times New Roman" w:hAnsi="B Nazanin" w:cs="B Nazanin" w:hint="cs"/>
          <w:rtl/>
        </w:rPr>
        <w:t>نوشتن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لوح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گلي،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طومار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پاپيروس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آرشيوهاي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معابد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كاخها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2000-                                      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نقل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الفبا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1000-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الواح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آشور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500-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پيكهاي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ايران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اسكندريه</w:t>
      </w:r>
      <w:r w:rsidRPr="00D35754">
        <w:rPr>
          <w:rFonts w:ascii="B Nazanin" w:eastAsia="Times New Roman" w:hAnsi="B Nazanin" w:cs="B Nazanin"/>
        </w:rPr>
        <w:t>)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طومارهاي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پارشمن،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شخصي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رم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0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جاده‌هاي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تسهيل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نقل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وقايع‌نامه‌ها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رم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كاغذ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چين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دايره‌المعارفها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چرمين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500                                                  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صومعه‌ها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مقدّس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قالبي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چين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1000                       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اشاعة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ساخت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كاغذ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حروف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متحرّك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چين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كتابخانه‌هايشان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1250                       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دانشگاهها،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دست‌نويس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انسانگرا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اومانيست</w:t>
      </w:r>
      <w:r w:rsidRPr="00D35754">
        <w:rPr>
          <w:rFonts w:ascii="B Nazanin" w:eastAsia="Times New Roman" w:hAnsi="B Nazanin" w:cs="B Nazanin"/>
        </w:rPr>
        <w:t>)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پيكهاي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چاپي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1500                                                                       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كتابشناسيها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حقوقي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پزشكي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آرشيوهاي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ايالتي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جزوه‌ها،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پروانه‌هاي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ثبت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اختراعات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اكتشافات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روزنامه‌ها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1600                            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سلطنتي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انجمن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سلطنتي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لندن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نشريّات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ادواري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1700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روزنامه‌ها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برقراري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امانت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عضويّت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انجمنهاي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كشاورزي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انجمنها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ملي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كتابخانة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بريتانيا</w:t>
      </w:r>
      <w:r w:rsidRPr="00D35754">
        <w:rPr>
          <w:rFonts w:ascii="B Nazanin" w:eastAsia="Times New Roman" w:hAnsi="B Nazanin" w:cs="B Nazanin"/>
        </w:rPr>
        <w:t>)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احداث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جاده‌ها،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كانالها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كالسكه‌هاي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1800                                                    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اتحاديه‌هاي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چكيده‌نامه‌ها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بررسيهاي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سالانه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سنگي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اصلاحات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مجلسي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راه‌آهن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دولتي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ابداع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عكّاسي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تلگراف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1850                             </w:t>
      </w:r>
      <w:r w:rsidRPr="00D35754">
        <w:rPr>
          <w:rFonts w:ascii="B Nazanin" w:eastAsia="Times New Roman" w:hAnsi="B Nazanin" w:cs="B Nazanin" w:hint="cs"/>
          <w:rtl/>
        </w:rPr>
        <w:t>تصويب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قانون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بنگاههاي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خبري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انجمنهاي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ميكروفيلم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دستگاه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گردان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تصويب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قانون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پرورش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تلفن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ماشين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تحرير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اصلاحات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مجلسي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طبقه‌بندي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ابداع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برگه‌هاي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منگنه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صفحات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گرامافون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ابداع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لينوتايپ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منوتايپ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1900                             </w:t>
      </w:r>
      <w:r w:rsidRPr="00D35754">
        <w:rPr>
          <w:rFonts w:ascii="B Nazanin" w:eastAsia="Times New Roman" w:hAnsi="B Nazanin" w:cs="B Nazanin" w:hint="cs"/>
          <w:rtl/>
        </w:rPr>
        <w:t>تشكيل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انجمنهاي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بين‌المللي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ابداع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تكثير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فيلم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سينما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تحقيقات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صنعتي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ساخت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هواپيما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دستگاه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فتوكپي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اعطاء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حقوق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زنان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راديو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امانت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بين‌كتابخانه‌ها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تشكيل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اختصاصي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مخابرة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نمابري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نوارهاي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ضبط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صوت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ايستگاههاي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تلويزيون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گزارشهاي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تصويري</w:t>
      </w:r>
      <w:r w:rsidRPr="00D35754">
        <w:rPr>
          <w:rFonts w:ascii="B Nazanin" w:eastAsia="Times New Roman" w:hAnsi="B Nazanin" w:cs="B Nazanin"/>
        </w:rPr>
        <w:t xml:space="preserve"> Phototypesetting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زيراكس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قانون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پرورش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تشكيل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يونسكو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1950                             </w:t>
      </w: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رايانه‌‌هاي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رقمي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دانشگاهها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وپلي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تكنيكهاي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مدرن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تأسيس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بريتانيا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ماهواره‌هاي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مخابراتي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سهامي</w:t>
      </w:r>
      <w:r w:rsidRPr="00D35754">
        <w:rPr>
          <w:rFonts w:ascii="B Nazanin" w:eastAsia="Times New Roman" w:hAnsi="B Nazanin" w:cs="B Nazanin"/>
        </w:rPr>
        <w:t xml:space="preserve"> timesharing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رايانه‌اي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بانكها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پايگاههاي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شبكه‌هاي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رايانه‌اي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ويديو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ريزپردازنده‌ها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اختراع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صفحه‌هاي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ويديويي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ابداع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خبره</w:t>
      </w:r>
      <w:r w:rsidRPr="00D35754">
        <w:rPr>
          <w:rFonts w:ascii="B Nazanin" w:eastAsia="Times New Roman" w:hAnsi="B Nazanin" w:cs="B Nazanin"/>
        </w:rPr>
        <w:t xml:space="preserve"> Exert systems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1-1 </w:t>
      </w:r>
      <w:r w:rsidRPr="00D35754">
        <w:rPr>
          <w:rFonts w:ascii="B Nazanin" w:eastAsia="Times New Roman" w:hAnsi="B Nazanin" w:cs="B Nazanin" w:hint="cs"/>
          <w:rtl/>
        </w:rPr>
        <w:t>عوامل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به‌وجودآورندة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شرح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ويژگيهاي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نشان‌دهندة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عواملي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برانگيزانندة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مجراهاي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1-1 </w:t>
      </w:r>
      <w:r w:rsidRPr="00D35754">
        <w:rPr>
          <w:rFonts w:ascii="B Nazanin" w:eastAsia="Times New Roman" w:hAnsi="B Nazanin" w:cs="B Nazanin" w:hint="cs"/>
          <w:rtl/>
        </w:rPr>
        <w:t>سعي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تحوّلات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چگونه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روزافزون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مي‌انجامد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اجتماع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گروههاي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مي‌آورد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نيستند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شهرونداني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راجع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قوانين،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مقرّرات،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سياستها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تصميمات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موردنظر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رفته‌رفته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سبب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دخالت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دولتها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جوامع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روشهايي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همچون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اخذ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ماليات،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عام‌المنفعه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برنامه‌ريزي</w:t>
      </w:r>
      <w:r w:rsidRPr="00D35754">
        <w:rPr>
          <w:rFonts w:ascii="B Nazanin" w:eastAsia="Times New Roman" w:hAnsi="B Nazanin" w:cs="B Nazanin"/>
          <w:rtl/>
        </w:rPr>
        <w:t>)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مشاركت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مردم‌سالارانة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امور</w:t>
      </w:r>
      <w:r w:rsidRPr="00D35754">
        <w:rPr>
          <w:rFonts w:ascii="B Nazanin" w:eastAsia="Times New Roman" w:hAnsi="B Nazanin" w:cs="B Nazanin"/>
        </w:rPr>
        <w:t>.</w:t>
      </w: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بازرگاني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ابداعات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فن‌آورانه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حاصل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بلافاصله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پيدايش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مي‌گردد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بازرگانان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ناچارند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بالقوّه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عرضة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شناسايي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محصولات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نيازمنديهاي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مصرف‌كنندگان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آگاه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آنان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همچنين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رقباي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مقررات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پاگيري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ممكن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وضع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باخبر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تغيير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مشاغل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خيلي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قديم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حيات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بين‌النهرين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باستاني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مشاغلي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نانوايي،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قايقراني،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قصّابي،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نجّاري،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ارّابه‌راني،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ماهي‌گيري،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صيّادي،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مسافرخانه‌داري،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موسيقي‌داني،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شبگري،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كوزه‌گري،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ملواني،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آهنگري،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سنگ‌كاري،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فروشندگي،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دبّاغي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بافندگي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ستاره‌شناسان،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مترجمان،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پزشكان،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كشيكان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نويسندگان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اپنهايم،</w:t>
      </w:r>
      <w:r w:rsidRPr="00D35754">
        <w:rPr>
          <w:rFonts w:ascii="B Nazanin" w:eastAsia="Times New Roman" w:hAnsi="B Nazanin" w:cs="B Nazanin"/>
          <w:rtl/>
        </w:rPr>
        <w:t xml:space="preserve"> 1964).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تخصّصي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مواجه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شهروندان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مصرف‌كننده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متقاضيان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فرصتهايي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دادوستدي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مي‌آورد،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لازم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باشند</w:t>
      </w:r>
      <w:r w:rsidRPr="00D35754">
        <w:rPr>
          <w:rFonts w:ascii="B Nazanin" w:eastAsia="Times New Roman" w:hAnsi="B Nazanin" w:cs="B Nazanin"/>
        </w:rPr>
        <w:t>.</w:t>
      </w: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1-1 </w:t>
      </w:r>
      <w:r w:rsidRPr="00D35754">
        <w:rPr>
          <w:rFonts w:ascii="B Nazanin" w:eastAsia="Times New Roman" w:hAnsi="B Nazanin" w:cs="B Nazanin" w:hint="cs"/>
          <w:rtl/>
        </w:rPr>
        <w:t>تحولات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منجر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موازات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تحوّلاتي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منافع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برنامه‌ريزي،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مردم‌سالارانه،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بازرگاني،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تقسيم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مشاغل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تخصّصهاي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اوقات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فراغت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علايق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عمومي،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لحاظ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معلّمان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آموزشگاهها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البته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آينده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دانش‌آموختگان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ريخته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يكي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نتايج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مدرسه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رفتن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نوشتن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هرچند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نوشتن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5000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جوامع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رواج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پيدا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تاريخ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عقب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برگرديم،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شواهدي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تعيين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سطح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مي‌آوريم،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جنبة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غيرمستقيم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پيدا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بين‌النهرين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باستان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پيچيده‌اي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مي‌رفت،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احتمالاً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كاتبين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كاهنين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حكام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محدود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يونان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كلاسيك،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ساده‌تر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الفبايي</w:t>
      </w:r>
      <w:r w:rsidRPr="00D35754">
        <w:rPr>
          <w:rFonts w:ascii="B Nazanin" w:eastAsia="Times New Roman" w:hAnsi="B Nazanin" w:cs="B Nazanin"/>
          <w:rtl/>
        </w:rPr>
        <w:t xml:space="preserve">)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مردم‌سالاري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نوشتن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معاملات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ثبت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سطح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سقوط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شدّت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چهاردهم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كشيشان،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نخبگان،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انگشت‌شماري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حقوق‌دانان،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تجّار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ثروتمند،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صنعتگران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توانگري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مكتوب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فعّال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كردند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شرايط،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احتمالاً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انگلستان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چهاردهم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3 </w:t>
      </w:r>
      <w:r w:rsidRPr="00D35754">
        <w:rPr>
          <w:rFonts w:ascii="B Nazanin" w:eastAsia="Times New Roman" w:hAnsi="B Nazanin" w:cs="B Nazanin" w:hint="cs"/>
          <w:rtl/>
        </w:rPr>
        <w:t>درصد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نبود،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فزوني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تخمين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حوالي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1650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ميزان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باسوادان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انگلستان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ميانگين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حدود</w:t>
      </w:r>
      <w:r w:rsidRPr="00D35754">
        <w:rPr>
          <w:rFonts w:ascii="B Nazanin" w:eastAsia="Times New Roman" w:hAnsi="B Nazanin" w:cs="B Nazanin"/>
          <w:rtl/>
        </w:rPr>
        <w:t xml:space="preserve"> 25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30 </w:t>
      </w:r>
      <w:r w:rsidRPr="00D35754">
        <w:rPr>
          <w:rFonts w:ascii="B Nazanin" w:eastAsia="Times New Roman" w:hAnsi="B Nazanin" w:cs="B Nazanin" w:hint="cs"/>
          <w:rtl/>
        </w:rPr>
        <w:t>درصد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مدارك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كمتر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قطع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مراتب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پايينتر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).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شهرهايي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لندن،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50 </w:t>
      </w:r>
      <w:r w:rsidRPr="00D35754">
        <w:rPr>
          <w:rFonts w:ascii="B Nazanin" w:eastAsia="Times New Roman" w:hAnsi="B Nazanin" w:cs="B Nazanin" w:hint="cs"/>
          <w:rtl/>
        </w:rPr>
        <w:t>درصد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1850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70-65 </w:t>
      </w:r>
      <w:r w:rsidRPr="00D35754">
        <w:rPr>
          <w:rFonts w:ascii="B Nazanin" w:eastAsia="Times New Roman" w:hAnsi="B Nazanin" w:cs="B Nazanin" w:hint="cs"/>
          <w:rtl/>
        </w:rPr>
        <w:t>درصد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ميزان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باسوادان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حالت</w:t>
      </w:r>
      <w:r w:rsidRPr="00D35754">
        <w:rPr>
          <w:rFonts w:ascii="B Nazanin" w:eastAsia="Times New Roman" w:hAnsi="B Nazanin" w:cs="B Nazanin"/>
          <w:rtl/>
        </w:rPr>
        <w:t xml:space="preserve"> 15 </w:t>
      </w:r>
      <w:r w:rsidRPr="00D35754">
        <w:rPr>
          <w:rFonts w:ascii="B Nazanin" w:eastAsia="Times New Roman" w:hAnsi="B Nazanin" w:cs="B Nazanin" w:hint="cs"/>
          <w:rtl/>
        </w:rPr>
        <w:t>الي</w:t>
      </w:r>
      <w:r w:rsidRPr="00D35754">
        <w:rPr>
          <w:rFonts w:ascii="B Nazanin" w:eastAsia="Times New Roman" w:hAnsi="B Nazanin" w:cs="B Nazanin"/>
          <w:rtl/>
        </w:rPr>
        <w:t xml:space="preserve"> 20 </w:t>
      </w:r>
      <w:r w:rsidRPr="00D35754">
        <w:rPr>
          <w:rFonts w:ascii="B Nazanin" w:eastAsia="Times New Roman" w:hAnsi="B Nazanin" w:cs="B Nazanin" w:hint="cs"/>
          <w:rtl/>
        </w:rPr>
        <w:t>درصدكمتر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). </w:t>
      </w:r>
      <w:r w:rsidRPr="00D35754">
        <w:rPr>
          <w:rFonts w:ascii="B Nazanin" w:eastAsia="Times New Roman" w:hAnsi="B Nazanin" w:cs="B Nazanin" w:hint="cs"/>
          <w:rtl/>
        </w:rPr>
        <w:t>اجباري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ساختن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ابتدايي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آخر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قرن</w:t>
      </w:r>
      <w:r w:rsidRPr="00D35754">
        <w:rPr>
          <w:rFonts w:ascii="B Nazanin" w:eastAsia="Times New Roman" w:hAnsi="B Nazanin" w:cs="B Nazanin"/>
          <w:rtl/>
        </w:rPr>
        <w:t xml:space="preserve"> 19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باسوادان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جنس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97 </w:t>
      </w:r>
      <w:r w:rsidRPr="00D35754">
        <w:rPr>
          <w:rFonts w:ascii="B Nazanin" w:eastAsia="Times New Roman" w:hAnsi="B Nazanin" w:cs="B Nazanin" w:hint="cs"/>
          <w:rtl/>
        </w:rPr>
        <w:t>درصد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>2-1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استون،</w:t>
      </w:r>
      <w:r w:rsidRPr="00D35754">
        <w:rPr>
          <w:rFonts w:ascii="B Nazanin" w:eastAsia="Times New Roman" w:hAnsi="B Nazanin" w:cs="B Nazanin"/>
          <w:rtl/>
        </w:rPr>
        <w:t xml:space="preserve"> 1969</w:t>
      </w:r>
      <w:r w:rsidRPr="00D35754">
        <w:rPr>
          <w:rFonts w:ascii="B Nazanin" w:eastAsia="Times New Roman" w:hAnsi="B Nazanin" w:cs="B Nazanin"/>
        </w:rPr>
        <w:t>).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2-1: </w:t>
      </w:r>
      <w:r w:rsidRPr="00D35754">
        <w:rPr>
          <w:rFonts w:ascii="B Nazanin" w:eastAsia="Times New Roman" w:hAnsi="B Nazanin" w:cs="B Nazanin" w:hint="cs"/>
          <w:rtl/>
        </w:rPr>
        <w:t>برآورد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باسوادان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مذكر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بزرگسال</w:t>
      </w:r>
      <w:r w:rsidRPr="00D35754">
        <w:rPr>
          <w:rFonts w:ascii="B Nazanin" w:eastAsia="Times New Roman" w:hAnsi="B Nazanin" w:cs="B Nazanin"/>
          <w:rtl/>
        </w:rPr>
        <w:t xml:space="preserve"> 1600-1900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آنچه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عوامل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مؤثّر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سازوكارهاي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رقم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توجّه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جدول</w:t>
      </w:r>
      <w:r w:rsidRPr="00D35754">
        <w:rPr>
          <w:rFonts w:ascii="B Nazanin" w:eastAsia="Times New Roman" w:hAnsi="B Nazanin" w:cs="B Nazanin"/>
          <w:rtl/>
        </w:rPr>
        <w:t xml:space="preserve"> 1-1 </w:t>
      </w:r>
      <w:r w:rsidRPr="00D35754">
        <w:rPr>
          <w:rFonts w:ascii="B Nazanin" w:eastAsia="Times New Roman" w:hAnsi="B Nazanin" w:cs="B Nazanin" w:hint="cs"/>
          <w:rtl/>
        </w:rPr>
        <w:t>جلب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خلاصه،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پاسخ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مي‌دهد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2-1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فرآيندهاي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موارد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مراحل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همراه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بقية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مراحل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شفاهي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تشكيل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حجم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غالباً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تجربي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اصولي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مطرح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ممكن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پي‌بردن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خصوصيّات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بدانيم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يعني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نمادين</w:t>
      </w:r>
      <w:r w:rsidRPr="00D35754">
        <w:rPr>
          <w:rFonts w:ascii="B Nazanin" w:eastAsia="Times New Roman" w:hAnsi="B Nazanin" w:cs="B Nazanin"/>
          <w:rtl/>
        </w:rPr>
        <w:t>)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جنبه‌هاي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دربرمي‌گيرد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اساس،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مختلف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چاپ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انتشار،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تجزيه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هماهنگ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زيرا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علاوه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همپوشي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فزاينده‌اي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مختلف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مرتباً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ادغام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همواره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محسوب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لازم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كارآموزي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همان‌طور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توجه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طيّ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تاريخي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طولاني،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است؛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چاپ،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نمايه‌سازي،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تحويل،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شناختي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بررسيهاي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بُعد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طيّ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گذشته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امكان‌پذير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خواهيم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شايد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اوّلين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ادعا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محتواي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فكري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مطرح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مضبوط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علاقمند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نظريّه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طبقه‌بندي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پيشينة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فلسفي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اچ</w:t>
      </w:r>
      <w:r w:rsidRPr="00D35754">
        <w:rPr>
          <w:rFonts w:ascii="B Nazanin" w:eastAsia="Times New Roman" w:hAnsi="B Nazanin" w:cs="B Nazanin"/>
          <w:rtl/>
        </w:rPr>
        <w:t>.</w:t>
      </w:r>
      <w:r w:rsidRPr="00D35754">
        <w:rPr>
          <w:rFonts w:ascii="B Nazanin" w:eastAsia="Times New Roman" w:hAnsi="B Nazanin" w:cs="B Nazanin" w:hint="cs"/>
          <w:rtl/>
        </w:rPr>
        <w:t>اي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بليس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1929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قبل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طبقه‌بندي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كتاب‌شناختي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نتيجة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مقدّمه‌اي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فيلسوف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شهير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ديوئي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منتشر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كمّي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كتاب‌شناختي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كاوشهاي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فكري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يكي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مثالهاي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اولية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كتاب‌شناسي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آماري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 xml:space="preserve"> (statistical bibliography)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</w:t>
      </w:r>
      <w:r w:rsidRPr="00D35754">
        <w:rPr>
          <w:rFonts w:ascii="B Nazanin" w:eastAsia="Times New Roman" w:hAnsi="B Nazanin" w:cs="B Nazanin"/>
          <w:rtl/>
        </w:rPr>
        <w:t>.</w:t>
      </w:r>
      <w:r w:rsidRPr="00D35754">
        <w:rPr>
          <w:rFonts w:ascii="B Nazanin" w:eastAsia="Times New Roman" w:hAnsi="B Nazanin" w:cs="B Nazanin" w:hint="cs"/>
          <w:rtl/>
        </w:rPr>
        <w:t>دبليو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هيولم</w:t>
      </w:r>
      <w:r w:rsidRPr="00D35754">
        <w:rPr>
          <w:rFonts w:ascii="B Nazanin" w:eastAsia="Times New Roman" w:hAnsi="B Nazanin" w:cs="B Nazanin"/>
        </w:rPr>
        <w:t xml:space="preserve"> (E.W. Hulme)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1922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ادارة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ثبت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بريتانيا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همچنين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1934 </w:t>
      </w:r>
      <w:r w:rsidRPr="00D35754">
        <w:rPr>
          <w:rFonts w:ascii="B Nazanin" w:eastAsia="Times New Roman" w:hAnsi="B Nazanin" w:cs="B Nazanin" w:hint="cs"/>
          <w:rtl/>
        </w:rPr>
        <w:t>برادفورد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ولانكاستر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جونز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اذهان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فراواني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كتاب‌سنجي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جلب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تاكنون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سطح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وسيعي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سومين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اين‌كه،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تحقيق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قديمترين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منتشر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واپلز</w:t>
      </w:r>
      <w:r w:rsidRPr="00D35754">
        <w:rPr>
          <w:rFonts w:ascii="B Nazanin" w:eastAsia="Times New Roman" w:hAnsi="B Nazanin" w:cs="B Nazanin"/>
        </w:rPr>
        <w:t xml:space="preserve"> (wples)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حدود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رياضيدان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رانگاناتان</w:t>
      </w:r>
      <w:r w:rsidRPr="00D35754">
        <w:rPr>
          <w:rFonts w:ascii="B Nazanin" w:eastAsia="Times New Roman" w:hAnsi="B Nazanin" w:cs="B Nazanin"/>
        </w:rPr>
        <w:t xml:space="preserve"> (Ranganathan)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تجربة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مدرسة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يونيورسيتي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كالج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لندن،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تنظيم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پنج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قانون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همانطور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قوانين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تعميمات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هنجارها،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مفاهيم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راهنمايي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انجام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مناسب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شمار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مي‌آمد</w:t>
      </w:r>
      <w:r w:rsidRPr="00D35754">
        <w:rPr>
          <w:rFonts w:ascii="B Nazanin" w:eastAsia="Times New Roman" w:hAnsi="B Nazanin" w:cs="B Nazanin"/>
          <w:rtl/>
        </w:rPr>
        <w:t>: «</w:t>
      </w:r>
      <w:r w:rsidRPr="00D35754">
        <w:rPr>
          <w:rFonts w:ascii="B Nazanin" w:eastAsia="Times New Roman" w:hAnsi="B Nazanin" w:cs="B Nazanin" w:hint="cs"/>
          <w:rtl/>
        </w:rPr>
        <w:t>كتابهاي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خواننده‌اش،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وقت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ندهيد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اندامواره‌اي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راهنماي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معتبري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حيطة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وسيعتري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قلمرو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فوري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ساخته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-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رفع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شخص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مؤلّف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اثر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حفاظت،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بازسازي،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توريع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درپي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بالفعل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روشهايي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بازسازي،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تلاشي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فرايند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مي‌رود،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منطقاً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ميزان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انتظار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رابطة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مستقيم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اينرو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انتظار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راهنماي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آماده‌سازي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دنبال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كمك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اصل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كتابش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رانگاناتان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كتابها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همواره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تذكاري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سندپردازان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ارائة‌ي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خاص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برحذر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درآيد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كارآمد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ناچار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درنظر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امروزه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درواقع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مي‌توانند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بخوانند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ندارند،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افرادي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نيازمند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مداركي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شمول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آورده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دسترسي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كتب،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سواد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شرط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اوليّه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اصل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خواننده‌اش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جنبة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فعّال‌سازي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بدين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اطّلاع‌رساني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منفعلانه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انتظار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تقاضا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مدارك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هيچ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كوششي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فروگذار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نكند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كند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هدف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مؤلّفين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آثار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)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همان‌طور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بالقوّه‌اي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مدارك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اشاعه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lastRenderedPageBreak/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لابلاي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مفاهيم،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مهار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كتاب‌شناختي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عادت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خواندن،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قبيل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نهفته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مطالب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فوق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همچنين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بيانگر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گونة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بي‌طرفانه‌اي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مؤلفين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بدين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اعمال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مميّزي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درپي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مي‌خواند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اصل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وقت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ندهيد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هم‌اكنون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عناوين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ارزشيابي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فايدة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هزينه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هزينه</w:t>
      </w:r>
      <w:r w:rsidRPr="00D35754">
        <w:rPr>
          <w:rFonts w:ascii="B Nazanin" w:eastAsia="Times New Roman" w:hAnsi="B Nazanin" w:cs="B Nazanin"/>
          <w:rtl/>
        </w:rPr>
        <w:t xml:space="preserve">- </w:t>
      </w:r>
      <w:r w:rsidRPr="00D35754">
        <w:rPr>
          <w:rFonts w:ascii="B Nazanin" w:eastAsia="Times New Roman" w:hAnsi="B Nazanin" w:cs="B Nazanin" w:hint="cs"/>
          <w:rtl/>
        </w:rPr>
        <w:t>بهره،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تعقيقب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رانگاناتان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عنصري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غالباً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درواقع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نويسنده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)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اهميت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عيني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برخوردار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صرف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انتشار،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فرآوري،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يعني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مدت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استفاده‌كننده‌اش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برسد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همچنين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توازني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وقت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وقت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كاركنان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سريعتر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ممكن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مستلزم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كوشش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كاركنان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رانگاناتان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قانون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وضع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انداموارة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وفور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نمايان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چاره‌جويي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انفجار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همواره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سندداري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مطرح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تراكمي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معضل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گريزناپذير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مديريتهاست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تزايد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ازدياد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هيچيك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بخواهد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مقرون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صرفه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نمي‌تواند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آهنگ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همپا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مجموعة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هنگامي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خواهد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توانست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مبارزه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تبعي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بپذيرد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هيچ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مركز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نمي‌تواند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بماند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تعاون،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اشتراك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روزافزوني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عمليّات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مي‌گيرد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به‌كارگيري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اصطلاح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اندامواره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رانگاناتان،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هشدار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درستي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تلاش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مي‌كنيم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طراحي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گيريم،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زندگي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خارجي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حركتهاي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دروني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دائماً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تغيير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مؤلفين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خوانندگان،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متخصصين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ناشرين،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كتاب‌فروشان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جريانات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انسان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سازوكار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سازوكار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موتوريك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ساعت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نيست،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اميدها،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ترسها،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تعصّبات،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آرزوها،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مهارتها،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جهالتهاي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اعضاء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تأثير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نيروهاي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درگير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اساساً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مردم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3-1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اطلاع‌‌رساني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اصطلاحات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به‌كاررفته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نمونة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رانگاناتان،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يعني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كتاب،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خواننده،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كاركنان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كتابخانه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عناصر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مي‌گيرد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توجه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دامنة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گسترده‌تري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همان‌طور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</w:t>
      </w:r>
      <w:r w:rsidRPr="00D35754">
        <w:rPr>
          <w:rFonts w:ascii="B Nazanin" w:eastAsia="Times New Roman" w:hAnsi="B Nazanin" w:cs="B Nazanin"/>
          <w:rtl/>
        </w:rPr>
        <w:t xml:space="preserve"> 3-1 </w:t>
      </w:r>
      <w:r w:rsidRPr="00D35754">
        <w:rPr>
          <w:rFonts w:ascii="B Nazanin" w:eastAsia="Times New Roman" w:hAnsi="B Nazanin" w:cs="B Nazanin" w:hint="cs"/>
          <w:rtl/>
        </w:rPr>
        <w:t>نشان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دريافت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فعاليتهاي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صورت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مي‌گيرد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مؤلفين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مصنّفين،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انتشار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رسيده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ابزارهاي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اسناد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نمايه‌ها،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چكيده‌ها،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فهرستها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منتشر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گشته،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ذخيره‌شدن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جستجوها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مي‌گيرد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كمك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فرايندها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ابزارهاي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راهنماي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قسمت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3-1 </w:t>
      </w:r>
      <w:r w:rsidRPr="00D35754">
        <w:rPr>
          <w:rFonts w:ascii="B Nazanin" w:eastAsia="Times New Roman" w:hAnsi="B Nazanin" w:cs="B Nazanin" w:hint="cs"/>
          <w:rtl/>
        </w:rPr>
        <w:t>عمليّات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ميانجي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مي‌بينيم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عواملي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مشاورين،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كتابداران،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مترجمين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اكنون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چرخه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رويكرد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1948 </w:t>
      </w:r>
      <w:r w:rsidRPr="00D35754">
        <w:rPr>
          <w:rFonts w:ascii="B Nazanin" w:eastAsia="Times New Roman" w:hAnsi="B Nazanin" w:cs="B Nazanin" w:hint="cs"/>
          <w:rtl/>
        </w:rPr>
        <w:t>مرحلة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هنگامي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انجمن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سلطنتي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لندن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تشكيل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بين‌المللي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تعدادي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گزارشهاي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تحقيقاتي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ارائه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محركهاي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بيسار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جانب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بين‌المللي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دريافت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بنياد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ايالات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متحده</w:t>
      </w:r>
      <w:r w:rsidRPr="00D35754">
        <w:rPr>
          <w:rFonts w:ascii="B Nazanin" w:eastAsia="Times New Roman" w:hAnsi="B Nazanin" w:cs="B Nazanin"/>
        </w:rPr>
        <w:t xml:space="preserve"> (National </w:t>
      </w:r>
      <w:r w:rsidRPr="00D35754">
        <w:rPr>
          <w:rFonts w:ascii="B Nazanin" w:eastAsia="Times New Roman" w:hAnsi="B Nazanin" w:cs="B Nazanin"/>
        </w:rPr>
        <w:lastRenderedPageBreak/>
        <w:t xml:space="preserve">Science Foundation United States)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برگزار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1966 </w:t>
      </w:r>
      <w:r w:rsidRPr="00D35754">
        <w:rPr>
          <w:rFonts w:ascii="B Nazanin" w:eastAsia="Times New Roman" w:hAnsi="B Nazanin" w:cs="B Nazanin" w:hint="cs"/>
          <w:rtl/>
        </w:rPr>
        <w:t>همه‌ساله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پيشرفت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توسّط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نشرية</w:t>
      </w:r>
      <w:r w:rsidRPr="00D35754">
        <w:rPr>
          <w:rFonts w:ascii="B Nazanin" w:eastAsia="Times New Roman" w:hAnsi="B Nazanin" w:cs="B Nazanin"/>
        </w:rPr>
        <w:t xml:space="preserve"> Annual Review of Information Science and Technology </w:t>
      </w:r>
      <w:r w:rsidRPr="00D35754">
        <w:rPr>
          <w:rFonts w:ascii="B Nazanin" w:eastAsia="Times New Roman" w:hAnsi="B Nazanin" w:cs="B Nazanin" w:hint="cs"/>
          <w:rtl/>
        </w:rPr>
        <w:t>بررسي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1970 </w:t>
      </w:r>
      <w:r w:rsidRPr="00D35754">
        <w:rPr>
          <w:rFonts w:ascii="B Nazanin" w:eastAsia="Times New Roman" w:hAnsi="B Nazanin" w:cs="B Nazanin" w:hint="cs"/>
          <w:rtl/>
        </w:rPr>
        <w:t>تحقيقات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تفكو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ساراسويك</w:t>
      </w:r>
      <w:r w:rsidRPr="00D35754">
        <w:rPr>
          <w:rFonts w:ascii="B Nazanin" w:eastAsia="Times New Roman" w:hAnsi="B Nazanin" w:cs="B Nazanin"/>
        </w:rPr>
        <w:t xml:space="preserve"> (Tefko saracevic, 1970) </w:t>
      </w:r>
      <w:r w:rsidRPr="00D35754">
        <w:rPr>
          <w:rFonts w:ascii="B Nazanin" w:eastAsia="Times New Roman" w:hAnsi="B Nazanin" w:cs="B Nazanin" w:hint="cs"/>
          <w:rtl/>
        </w:rPr>
        <w:t>بتواند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بپردازد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دقت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تنظيم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گزيده‌اي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مقالات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گردآوري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مبيّن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اهميّت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اوّلين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بخش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پديدة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مبنا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مباحث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تصوّري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رفتار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مفهوم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رابطه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بخش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عمدتاً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3-1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آماده‌سازي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ابزارهاي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 w:hint="cs"/>
          <w:rtl/>
        </w:rPr>
        <w:t>،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راهنماها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بازيابي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سومين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مزبور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اساساً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پرداخته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اصطلاح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 xml:space="preserve"> (Information Science)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لفافة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اصطلاح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عالم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 xml:space="preserve"> (Information Scientist) </w:t>
      </w:r>
      <w:r w:rsidRPr="00D35754">
        <w:rPr>
          <w:rFonts w:ascii="B Nazanin" w:eastAsia="Times New Roman" w:hAnsi="B Nazanin" w:cs="B Nazanin" w:hint="cs"/>
          <w:rtl/>
        </w:rPr>
        <w:t>مطرح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به‌ويژه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صنعت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اخير،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واجد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شرايط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تحقيق،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خارج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پذيرفتند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ارائه‌ي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همكارانشان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ايشان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عالمِ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مي‌دانستند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عالمِ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محقّق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رسميّت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اشخاصي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وارد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شغل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گذشت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محتواي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3-1: </w:t>
      </w:r>
      <w:r w:rsidRPr="00D35754">
        <w:rPr>
          <w:rFonts w:ascii="B Nazanin" w:eastAsia="Times New Roman" w:hAnsi="B Nazanin" w:cs="B Nazanin" w:hint="cs"/>
          <w:rtl/>
        </w:rPr>
        <w:t>عمليات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اصلي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آغاز،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ارائه‌ي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خدمات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داشت،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تجربه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شناخت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مدارك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طريق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نمايه‌سازي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چكيده‌نويسي،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رسيدگي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سؤالات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غيره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گذشت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مهارتها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ابزراهايي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اختيار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متخصّصين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پيشرفت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پيچيدگي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بيشتري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برخوردار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>.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دوربُرد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نقش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عهده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پيشرفتهاي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فنّي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نوبة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مقياسها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امكانات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منتهي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بدين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كنار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مراكز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تخصصي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كوچك،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بزرگ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گسترده‌اي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وجود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لازم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طرّاحي،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مهارتهاي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لازم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كسب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كند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محتواي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بالقوة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تعليم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شغل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نگريسته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  <w:rtl/>
        </w:rPr>
        <w:t xml:space="preserve">-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تدريج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گسترش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مؤسسة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</w:rPr>
        <w:t xml:space="preserve"> (The Institute of Information Scientists)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1976 </w:t>
      </w:r>
      <w:r w:rsidRPr="00D35754">
        <w:rPr>
          <w:rFonts w:ascii="B Nazanin" w:eastAsia="Times New Roman" w:hAnsi="B Nazanin" w:cs="B Nazanin" w:hint="cs"/>
          <w:rtl/>
        </w:rPr>
        <w:t>مجموعه‌اي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معيارها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وضع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هدف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فراهم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كردن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راهنماي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مي‌توانست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موجّهي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برنامه‌اي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آموزشي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گنجانده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شوند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مجموعه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بخش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گروه‌بندي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تقيسيمات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گروه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هسته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مابقي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lastRenderedPageBreak/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تكميلي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تلقي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تكميلي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داده‌پردازي،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تحقيق،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بعضي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جنبه‌هاي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رياضيات،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آمار،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زبان‌شناسي،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زبانهاي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خارجي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پيشرفته‌اي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فنون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معاشرتي</w:t>
      </w:r>
      <w:r w:rsidRPr="00D35754">
        <w:rPr>
          <w:rFonts w:ascii="B Nazanin" w:eastAsia="Times New Roman" w:hAnsi="B Nazanin" w:cs="B Nazanin"/>
        </w:rPr>
        <w:t xml:space="preserve"> (Associative techniques)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ترجمة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ماشيني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موضوع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يعني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تكميلي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روشهاي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تحقيق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مبيّن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پايه‌اي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استوارتر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مي‌تواند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دانشمندان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اشتغال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دارند،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بصيرت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ارمغان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آورد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امكان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نحو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آشكارتري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يادداشتهايي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دربارة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زمينه‌هاي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مطالعاتي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توسط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نويسندگان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عصر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حاضر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تهيه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شناسايي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تحول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تاريخي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چهار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شناسايي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(1) </w:t>
      </w:r>
      <w:r w:rsidRPr="00D35754">
        <w:rPr>
          <w:rFonts w:ascii="B Nazanin" w:eastAsia="Times New Roman" w:hAnsi="B Nazanin" w:cs="B Nazanin" w:hint="cs"/>
          <w:rtl/>
        </w:rPr>
        <w:t>مشكلات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علوم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فن‌آور،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عبارت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بهتر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(2)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فن‌آوري،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رايانه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دوربُرد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مديريت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فناوري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(3)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روش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مسائل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يا،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 w:hint="eastAsia"/>
        </w:rPr>
        <w:t>»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(4)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مبادلة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يعني،</w:t>
      </w:r>
      <w:r w:rsidRPr="00D35754">
        <w:rPr>
          <w:rFonts w:ascii="B Nazanin" w:eastAsia="Times New Roman" w:hAnsi="B Nazanin" w:cs="B Nazanin"/>
          <w:rtl/>
        </w:rPr>
        <w:t xml:space="preserve"> «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 w:hint="eastAsia"/>
          <w:rtl/>
        </w:rPr>
        <w:t>»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حوزة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بسيار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مهم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تأكيد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شود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سروكار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ندارد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نيز،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فقط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تهيه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كاركنان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علمي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حرفه‌اي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سروكار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ندارد،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بلكه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تمام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اشكال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جامعه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مي‌شود</w:t>
      </w:r>
      <w:r w:rsidRPr="00D35754">
        <w:rPr>
          <w:rFonts w:ascii="B Nazanin" w:eastAsia="Times New Roman" w:hAnsi="B Nazanin" w:cs="B Nazanin"/>
          <w:rtl/>
        </w:rPr>
        <w:t xml:space="preserve"> (</w:t>
      </w: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4-1). </w:t>
      </w:r>
      <w:r w:rsidRPr="00D35754">
        <w:rPr>
          <w:rFonts w:ascii="B Nazanin" w:eastAsia="Times New Roman" w:hAnsi="B Nazanin" w:cs="B Nazanin" w:hint="cs"/>
          <w:rtl/>
        </w:rPr>
        <w:t>پيامها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شكل</w:t>
      </w:r>
      <w:r w:rsidRPr="00D35754">
        <w:rPr>
          <w:rFonts w:ascii="B Nazanin" w:eastAsia="Times New Roman" w:hAnsi="B Nazanin" w:cs="B Nazanin"/>
          <w:rtl/>
        </w:rPr>
        <w:t xml:space="preserve">: </w:t>
      </w:r>
      <w:r w:rsidRPr="00D35754">
        <w:rPr>
          <w:rFonts w:ascii="B Nazanin" w:eastAsia="Times New Roman" w:hAnsi="B Nazanin" w:cs="B Nazanin" w:hint="cs"/>
          <w:rtl/>
        </w:rPr>
        <w:t>كتاب،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مقاله،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نامه،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يادداشت،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مكالمه،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خبر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بسياري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انواع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ديگر،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گيرندگان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مي‌يابد</w:t>
      </w:r>
      <w:r w:rsidRPr="00D35754">
        <w:rPr>
          <w:rFonts w:ascii="B Nazanin" w:eastAsia="Times New Roman" w:hAnsi="B Nazanin" w:cs="B Nazanin"/>
          <w:rtl/>
        </w:rPr>
        <w:t xml:space="preserve">. </w:t>
      </w:r>
      <w:r w:rsidRPr="00D35754">
        <w:rPr>
          <w:rFonts w:ascii="B Nazanin" w:eastAsia="Times New Roman" w:hAnsi="B Nazanin" w:cs="B Nazanin" w:hint="cs"/>
          <w:rtl/>
        </w:rPr>
        <w:t>نظام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مجراهايي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ايجاد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مي‌كند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تجزيه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پيامها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دخالت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دارد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تصوير</w:t>
      </w:r>
      <w:r w:rsidRPr="00D35754">
        <w:rPr>
          <w:rFonts w:ascii="B Nazanin" w:eastAsia="Times New Roman" w:hAnsi="B Nazanin" w:cs="B Nazanin"/>
          <w:rtl/>
        </w:rPr>
        <w:t xml:space="preserve"> 4-1: </w:t>
      </w:r>
      <w:r w:rsidRPr="00D35754">
        <w:rPr>
          <w:rFonts w:ascii="B Nazanin" w:eastAsia="Times New Roman" w:hAnsi="B Nazanin" w:cs="B Nazanin" w:hint="cs"/>
          <w:rtl/>
        </w:rPr>
        <w:t>چرخة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علم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اطلاع‌رساني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درپي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زمينه‌هايي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موارد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زير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افزايش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دهد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(1)          </w:t>
      </w:r>
      <w:r w:rsidRPr="00D35754">
        <w:rPr>
          <w:rFonts w:ascii="B Nazanin" w:eastAsia="Times New Roman" w:hAnsi="B Nazanin" w:cs="B Nazanin" w:hint="cs"/>
          <w:rtl/>
        </w:rPr>
        <w:t>رفتار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انسانها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توليدكنندگان،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گيرندگان،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استفاده‌كنندگان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عنوان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عوامل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ارتباطي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مجراها؛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(2)          </w:t>
      </w:r>
      <w:r w:rsidRPr="00D35754">
        <w:rPr>
          <w:rFonts w:ascii="B Nazanin" w:eastAsia="Times New Roman" w:hAnsi="B Nazanin" w:cs="B Nazanin" w:hint="cs"/>
          <w:rtl/>
        </w:rPr>
        <w:t>مطالعة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كمّي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پيامها</w:t>
      </w:r>
      <w:r w:rsidRPr="00D35754">
        <w:rPr>
          <w:rFonts w:ascii="B Nazanin" w:eastAsia="Times New Roman" w:hAnsi="B Nazanin" w:cs="B Nazanin"/>
          <w:rtl/>
        </w:rPr>
        <w:t xml:space="preserve">- </w:t>
      </w:r>
      <w:r w:rsidRPr="00D35754">
        <w:rPr>
          <w:rFonts w:ascii="B Nazanin" w:eastAsia="Times New Roman" w:hAnsi="B Nazanin" w:cs="B Nazanin" w:hint="cs"/>
          <w:rtl/>
        </w:rPr>
        <w:t>مانند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اندازه،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نرخ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رشد،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توزيع،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انگاره‌هاي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توليد،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استفاده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آن؛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(3)          </w:t>
      </w:r>
      <w:r w:rsidRPr="00D35754">
        <w:rPr>
          <w:rFonts w:ascii="B Nazanin" w:eastAsia="Times New Roman" w:hAnsi="B Nazanin" w:cs="B Nazanin" w:hint="cs"/>
          <w:rtl/>
        </w:rPr>
        <w:t>سازماندهي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معنايي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پيامها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مجراها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منظور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تسهيل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شناسايي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براساس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گيرندگان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پيامها؛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lastRenderedPageBreak/>
        <w:t xml:space="preserve">(4)          </w:t>
      </w:r>
      <w:r w:rsidRPr="00D35754">
        <w:rPr>
          <w:rFonts w:ascii="B Nazanin" w:eastAsia="Times New Roman" w:hAnsi="B Nazanin" w:cs="B Nazanin" w:hint="cs"/>
          <w:rtl/>
        </w:rPr>
        <w:t>مسائلي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خاص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عملكردهاي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ذخيره،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تجزيه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تحليل،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بازيابي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مربوط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مي‌‌شود؛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(5)          </w:t>
      </w:r>
      <w:r w:rsidRPr="00D35754">
        <w:rPr>
          <w:rFonts w:ascii="B Nazanin" w:eastAsia="Times New Roman" w:hAnsi="B Nazanin" w:cs="B Nazanin" w:hint="cs"/>
          <w:rtl/>
        </w:rPr>
        <w:t>سازمان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كلي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نظامهاي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عملكرد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اطلاعات؛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(6)          </w:t>
      </w:r>
      <w:r w:rsidRPr="00D35754">
        <w:rPr>
          <w:rFonts w:ascii="B Nazanin" w:eastAsia="Times New Roman" w:hAnsi="B Nazanin" w:cs="B Nazanin" w:hint="cs"/>
          <w:rtl/>
        </w:rPr>
        <w:t>زمينة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اجتماعي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انتقال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اطلاعات،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ويژه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اقتصاد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سياست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آن</w:t>
      </w:r>
      <w:r w:rsidRPr="00D35754">
        <w:rPr>
          <w:rFonts w:ascii="B Nazanin" w:eastAsia="Times New Roman" w:hAnsi="B Nazanin" w:cs="B Nazanin"/>
        </w:rPr>
        <w:t>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پرداختن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هر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يك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موضوعات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نيازمند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مجال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جداگانه‌اي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از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حوصلة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اندك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خارج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است</w:t>
      </w:r>
      <w:r w:rsidRPr="00D35754">
        <w:rPr>
          <w:rFonts w:ascii="B Nazanin" w:eastAsia="Times New Roman" w:hAnsi="B Nazanin" w:cs="B Nazanin"/>
          <w:rtl/>
        </w:rPr>
        <w:t>.[1</w:t>
      </w:r>
      <w:r w:rsidRPr="00D35754">
        <w:rPr>
          <w:rFonts w:ascii="B Nazanin" w:eastAsia="Times New Roman" w:hAnsi="B Nazanin" w:cs="B Nazanin"/>
        </w:rPr>
        <w:t>]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 w:hint="cs"/>
          <w:rtl/>
        </w:rPr>
        <w:t>منابع</w:t>
      </w:r>
      <w:r w:rsidRPr="00D35754">
        <w:rPr>
          <w:rFonts w:ascii="B Nazanin" w:eastAsia="Times New Roman" w:hAnsi="B Nazanin" w:cs="B Nazanin"/>
        </w:rPr>
        <w:t>: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1.            Lenski, G. And Lenski, J. (1978). Human societies, 3rd ed., NewYork: McGraw-Hill.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2.            Mumford, L. (1966). The city in history. Harmondsworth: penguin Books.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3.            Oppenheim, A.L. (1964). Ancient Mesopotemia. Chicago: University of Chicago Press.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4.            Saracevic, T. (1970). Introduction to information science. New York: Bowker.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5.            Stone, L. (1969). Literacy and education in England, 1640-1900. in: Past and Present, no. 42: 120-121.</w:t>
      </w: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 </w:t>
      </w:r>
    </w:p>
    <w:p w:rsidR="00D35754" w:rsidRP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</w:p>
    <w:p w:rsidR="00D35754" w:rsidRDefault="00D35754" w:rsidP="00D35754">
      <w:pPr>
        <w:bidi/>
        <w:jc w:val="both"/>
        <w:rPr>
          <w:rFonts w:ascii="B Nazanin" w:eastAsia="Times New Roman" w:hAnsi="B Nazanin" w:cs="B Nazanin"/>
        </w:rPr>
      </w:pPr>
      <w:r w:rsidRPr="00D35754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2B6143" w:rsidRPr="00D35754" w:rsidRDefault="00D35754" w:rsidP="00D35754">
      <w:pPr>
        <w:bidi/>
        <w:jc w:val="both"/>
        <w:rPr>
          <w:rFonts w:ascii="B Nazanin" w:hAnsi="B Nazanin" w:cs="B Nazanin"/>
        </w:rPr>
      </w:pPr>
      <w:r w:rsidRPr="00D35754">
        <w:rPr>
          <w:rFonts w:ascii="B Nazanin" w:eastAsia="Times New Roman" w:hAnsi="B Nazanin" w:cs="B Nazanin"/>
        </w:rPr>
        <w:t xml:space="preserve">[1]. </w:t>
      </w:r>
      <w:r w:rsidRPr="00D35754">
        <w:rPr>
          <w:rFonts w:ascii="B Nazanin" w:eastAsia="Times New Roman" w:hAnsi="B Nazanin" w:cs="B Nazanin" w:hint="cs"/>
          <w:rtl/>
        </w:rPr>
        <w:t>اين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مقوله‌ها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به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طور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مفصّل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در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كتاب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ويكري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مورد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بحث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قرار</w:t>
      </w:r>
      <w:r w:rsidRPr="00D35754">
        <w:rPr>
          <w:rFonts w:ascii="B Nazanin" w:eastAsia="Times New Roman" w:hAnsi="B Nazanin" w:cs="B Nazanin"/>
          <w:rtl/>
        </w:rPr>
        <w:t xml:space="preserve"> </w:t>
      </w:r>
      <w:r w:rsidRPr="00D35754">
        <w:rPr>
          <w:rFonts w:ascii="B Nazanin" w:eastAsia="Times New Roman" w:hAnsi="B Nazanin" w:cs="B Nazanin" w:hint="cs"/>
          <w:rtl/>
        </w:rPr>
        <w:t>گرفته‌اند</w:t>
      </w:r>
      <w:r w:rsidRPr="00D35754">
        <w:rPr>
          <w:rFonts w:ascii="B Nazanin" w:eastAsia="Times New Roman" w:hAnsi="B Nazanin" w:cs="B Nazanin"/>
        </w:rPr>
        <w:t>.</w:t>
      </w:r>
    </w:p>
    <w:sectPr w:rsidR="002B6143" w:rsidRPr="00D3575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2011-12-09T13:35:00Z</dcterms:created>
  <dcterms:modified xsi:type="dcterms:W3CDTF">2011-12-09T13:35:00Z</dcterms:modified>
</cp:coreProperties>
</file>