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AD" w:rsidRPr="002568AD" w:rsidRDefault="002568AD" w:rsidP="002568AD">
      <w:pPr>
        <w:bidi/>
        <w:jc w:val="both"/>
        <w:rPr>
          <w:rFonts w:ascii="Arial" w:hAnsi="Arial" w:cs="Arial"/>
          <w:sz w:val="28"/>
          <w:szCs w:val="28"/>
        </w:rPr>
      </w:pPr>
      <w:r w:rsidRPr="002568AD">
        <w:rPr>
          <w:rFonts w:ascii="Arial" w:hAnsi="Arial" w:cs="Arial" w:hint="cs"/>
          <w:sz w:val="28"/>
          <w:szCs w:val="28"/>
          <w:rtl/>
        </w:rPr>
        <w:t>واقع</w:t>
      </w:r>
      <w:r w:rsidRPr="002568AD">
        <w:rPr>
          <w:rFonts w:ascii="Arial" w:hAnsi="Arial" w:cs="Arial"/>
          <w:sz w:val="28"/>
          <w:szCs w:val="28"/>
          <w:rtl/>
        </w:rPr>
        <w:t xml:space="preserve"> </w:t>
      </w:r>
      <w:r w:rsidRPr="002568AD">
        <w:rPr>
          <w:rFonts w:ascii="Arial" w:hAnsi="Arial" w:cs="Arial" w:hint="cs"/>
          <w:sz w:val="28"/>
          <w:szCs w:val="28"/>
          <w:rtl/>
        </w:rPr>
        <w:t>بینی</w:t>
      </w:r>
      <w:r w:rsidRPr="002568AD">
        <w:rPr>
          <w:rFonts w:ascii="Arial" w:hAnsi="Arial" w:cs="Arial"/>
          <w:sz w:val="28"/>
          <w:szCs w:val="28"/>
          <w:rtl/>
        </w:rPr>
        <w:t xml:space="preserve"> </w:t>
      </w:r>
      <w:r w:rsidRPr="002568AD">
        <w:rPr>
          <w:rFonts w:ascii="Arial" w:hAnsi="Arial" w:cs="Arial" w:hint="cs"/>
          <w:sz w:val="28"/>
          <w:szCs w:val="28"/>
          <w:rtl/>
        </w:rPr>
        <w:t>در</w:t>
      </w:r>
      <w:r w:rsidRPr="002568AD">
        <w:rPr>
          <w:rFonts w:ascii="Arial" w:hAnsi="Arial" w:cs="Arial"/>
          <w:sz w:val="28"/>
          <w:szCs w:val="28"/>
          <w:rtl/>
        </w:rPr>
        <w:t xml:space="preserve"> </w:t>
      </w:r>
      <w:r w:rsidRPr="002568AD">
        <w:rPr>
          <w:rFonts w:ascii="Arial" w:hAnsi="Arial" w:cs="Arial" w:hint="cs"/>
          <w:sz w:val="28"/>
          <w:szCs w:val="28"/>
          <w:rtl/>
        </w:rPr>
        <w:t>شریعت</w:t>
      </w:r>
      <w:r w:rsidRPr="002568AD">
        <w:rPr>
          <w:rFonts w:ascii="Arial" w:hAnsi="Arial" w:cs="Arial"/>
          <w:sz w:val="28"/>
          <w:szCs w:val="28"/>
          <w:rtl/>
        </w:rPr>
        <w:t xml:space="preserve"> </w:t>
      </w:r>
      <w:r w:rsidRPr="002568AD">
        <w:rPr>
          <w:rFonts w:ascii="Arial" w:hAnsi="Arial" w:cs="Arial" w:hint="cs"/>
          <w:sz w:val="28"/>
          <w:szCs w:val="28"/>
          <w:rtl/>
        </w:rPr>
        <w:t>اسلامی</w:t>
      </w:r>
      <w:r w:rsidRPr="002568AD">
        <w:rPr>
          <w:rFonts w:ascii="Arial" w:hAnsi="Arial" w:cs="Arial"/>
          <w:sz w:val="28"/>
          <w:szCs w:val="28"/>
          <w:rtl/>
        </w:rPr>
        <w:t xml:space="preserve"> (1) 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8"/>
          <w:szCs w:val="28"/>
        </w:rPr>
      </w:pPr>
      <w:r w:rsidRPr="002568AD">
        <w:rPr>
          <w:rFonts w:ascii="Arial" w:hAnsi="Arial" w:cs="Arial" w:hint="cs"/>
          <w:sz w:val="28"/>
          <w:szCs w:val="28"/>
          <w:rtl/>
        </w:rPr>
        <w:t>آصفی،</w:t>
      </w:r>
      <w:r w:rsidRPr="002568AD">
        <w:rPr>
          <w:rFonts w:ascii="Arial" w:hAnsi="Arial" w:cs="Arial"/>
          <w:sz w:val="28"/>
          <w:szCs w:val="28"/>
          <w:rtl/>
        </w:rPr>
        <w:t xml:space="preserve"> </w:t>
      </w:r>
      <w:r w:rsidRPr="002568AD">
        <w:rPr>
          <w:rFonts w:ascii="Arial" w:hAnsi="Arial" w:cs="Arial" w:hint="cs"/>
          <w:sz w:val="28"/>
          <w:szCs w:val="28"/>
          <w:rtl/>
        </w:rPr>
        <w:t>محمد</w:t>
      </w:r>
      <w:r w:rsidRPr="002568AD">
        <w:rPr>
          <w:rFonts w:ascii="Arial" w:hAnsi="Arial" w:cs="Arial"/>
          <w:sz w:val="28"/>
          <w:szCs w:val="28"/>
          <w:rtl/>
        </w:rPr>
        <w:t xml:space="preserve"> </w:t>
      </w:r>
      <w:r w:rsidRPr="002568AD">
        <w:rPr>
          <w:rFonts w:ascii="Arial" w:hAnsi="Arial" w:cs="Arial" w:hint="cs"/>
          <w:sz w:val="28"/>
          <w:szCs w:val="28"/>
          <w:rtl/>
        </w:rPr>
        <w:t>مهدی</w:t>
      </w:r>
    </w:p>
    <w:p w:rsid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رویهمرفته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می‏توان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شرائع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آسمانی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همچنین‏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قوانینی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مردم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تنظیم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زندگانی‏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فردی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وضع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نموده‏اند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لحاظ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واقع‏بینی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خیال‏پردازی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به‏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دسته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تقسیم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نمود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دسته‏ای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قوانین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چنان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بلندپرواز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خیالی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وضع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شده‏اند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بزحمت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می‏توانند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واقع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زندگانی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مطابقت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نمایند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دسته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قوانین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بکار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هیچ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یک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مشکلاتی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مردم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زندگانی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واقعی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روبرو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بگریبان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هستند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نمی‏خورد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مردم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روی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همین‏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زمین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خرابیها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مشکلات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پیچ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خمهائی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می‏کنند،و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نیاز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بوجود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قوانینی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آنانرا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معضلات‏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رهانیده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زندگانی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روزانه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ایشان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خرابیهائی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دارد،تامین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نماید</w:t>
      </w:r>
      <w:r w:rsidRPr="002568AD">
        <w:rPr>
          <w:rFonts w:ascii="Arial" w:hAnsi="Arial" w:cs="Arial"/>
          <w:sz w:val="24"/>
          <w:szCs w:val="24"/>
          <w:rtl/>
        </w:rPr>
        <w:t>.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روی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پایه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قانون‏گزار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باید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دستخوش‏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خیالات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اوهام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دور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نشود</w:t>
      </w:r>
      <w:r w:rsidRPr="002568AD">
        <w:rPr>
          <w:rFonts w:ascii="Arial" w:hAnsi="Arial" w:cs="Arial"/>
          <w:sz w:val="24"/>
          <w:szCs w:val="24"/>
          <w:rtl/>
        </w:rPr>
        <w:t xml:space="preserve">. </w:t>
      </w:r>
      <w:r w:rsidRPr="002568AD">
        <w:rPr>
          <w:rFonts w:ascii="Arial" w:hAnsi="Arial" w:cs="Arial" w:hint="cs"/>
          <w:sz w:val="24"/>
          <w:szCs w:val="24"/>
          <w:rtl/>
        </w:rPr>
        <w:t>آدمی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موجودی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می‏توان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فرشته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نامید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شیطان،اما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می‏تواند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باشد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</w:t>
      </w:r>
      <w:r w:rsidRPr="002568AD">
        <w:rPr>
          <w:rFonts w:ascii="Arial" w:hAnsi="Arial" w:cs="Arial"/>
          <w:sz w:val="24"/>
          <w:szCs w:val="24"/>
          <w:rtl/>
        </w:rPr>
        <w:t>.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اینرو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قانونی‏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تنظیم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زندگانی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مردم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وضع‏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می‏کنند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باید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وضع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واقعی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مردم‏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باشد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خصوصیات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فردی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مردم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سازش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داشته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باشد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انجیل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میخوانید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کسی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بجانب‏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چپ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شما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طپانچه‏ای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نواخت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جانب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راست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عرضه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دارید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چنانچه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کسی‏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ردای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شما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ربود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قبای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عرضه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بدارید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بی‏گمان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قانون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دورنمای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زیبائی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آفاق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بلند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محبت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نوع‏دوستی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حکایتها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می‏کند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اما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باید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دید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دورنمای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مهر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محبت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مظهر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بلند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انسانیت،با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همه‏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زیبائی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دارد،تا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اندازه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صلاحیتی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برای‏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اجراء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اوضاع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آشفته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چنین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قانونی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می‏توان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اوضاع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درهم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اجتماعیرا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تنظیم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نه؟و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آیا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بدینوسیله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میتوان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به‏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تجاوزات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تعدیلهای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ناروای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خاتمه‏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نه؟</w:t>
      </w:r>
      <w:r w:rsidRPr="002568AD">
        <w:rPr>
          <w:rFonts w:ascii="Arial" w:hAnsi="Arial" w:cs="Arial"/>
          <w:sz w:val="24"/>
          <w:szCs w:val="24"/>
        </w:rPr>
        <w:t>...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اسلام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می‏گوید</w:t>
      </w:r>
      <w:r w:rsidRPr="002568AD">
        <w:rPr>
          <w:rFonts w:ascii="Arial" w:hAnsi="Arial" w:cs="Arial"/>
          <w:sz w:val="24"/>
          <w:szCs w:val="24"/>
          <w:rtl/>
        </w:rPr>
        <w:t>(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لکم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القصاص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حیاة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اولی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الالباب</w:t>
      </w:r>
      <w:r w:rsidRPr="002568AD">
        <w:rPr>
          <w:rFonts w:ascii="Arial" w:hAnsi="Arial" w:cs="Arial"/>
          <w:sz w:val="24"/>
          <w:szCs w:val="24"/>
          <w:rtl/>
        </w:rPr>
        <w:t>)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زیبائی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جمال‏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دورنمای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مهر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انسانیت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انجیل‏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موردنظر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میگیرد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فدای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واقعیت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مینماید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نظام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اشتراکی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کمونیسم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جمله‏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تنظیماتی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بیشتر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برپایه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اوهام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خیالات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تکیه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عنایتی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بواقع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شرائط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واقعی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زندگانی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ندارد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بی‏گمان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تصوراتی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مارکس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اشتراکیت‏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اساسی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اشتراکیت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میگذارد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زیبندگی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مخصوصی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بیننده‏ایرا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دور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مجذوب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زیب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مینماید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اما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باید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دید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تصورات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ندرو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دراز</w:t>
      </w:r>
      <w:r>
        <w:rPr>
          <w:rFonts w:ascii="Arial" w:hAnsi="Arial" w:cs="Arial"/>
          <w:sz w:val="24"/>
          <w:szCs w:val="24"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اندازه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واقع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مردم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سازش‏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دارد؟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ساختمان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بیولوژی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روان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آدمی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همه‏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افراد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یکسان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نیست،یکی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بیمار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دنیا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گام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میگذارد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دیگری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سالم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یکی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ناتوان‏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دیگری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توانا،یکی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فکر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سالم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دیگری‏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فکری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ضعیف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واقعیتی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روز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شب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نزدیک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تماس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داریم،با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خصوصیت‏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چگونه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می‏توان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خیالات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دوردست‏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اوهام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مارکس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ارزشی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قائل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شد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اختلافات‏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بیولوژی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روانی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انکار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افکار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مارکس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صورتی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داد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lastRenderedPageBreak/>
        <w:t>کارل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مارکس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اکتشاف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افکار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نظریات‏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اقتصادی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زحمات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بسیار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کشیده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مذهبی‏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اقتصاد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سیاست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گذاشته‏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زیبندگی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مخصوصی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دور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دارد،اما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حال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بکار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مردم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نمی‏خورد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هیچ‏یک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شرائط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واقعی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نیست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مارکسیسم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بحال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هیچ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یک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مجالهای‏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زندگانی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صلاحیتی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تطبیق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نشان‏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نداده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دوره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مقدماتی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هنوز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بآخر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نرسانده</w:t>
      </w:r>
      <w:r w:rsidRPr="002568AD">
        <w:rPr>
          <w:rFonts w:ascii="Arial" w:hAnsi="Arial" w:cs="Arial"/>
          <w:sz w:val="24"/>
          <w:szCs w:val="24"/>
          <w:rtl/>
        </w:rPr>
        <w:t>.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اینرو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هیچگونه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قضاوتی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طرفداران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مخالفین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مارکس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درباره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نظریات‏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سیاسی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اقتصادی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مورد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ندارد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مخصوصا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پیروان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دفاع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افکار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هیچ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مدرک‏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زنده‏ای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ندارند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اضافه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گذشت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عدم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موفقیت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نظام‏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مارکیسم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تطبیق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نخ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ستن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بیش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چیز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دیگر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نشان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عدم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صلاحیت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نظام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اشتراکی‏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است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داستان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جزیره</w:t>
      </w:r>
      <w:r w:rsidRPr="002568AD">
        <w:rPr>
          <w:rFonts w:ascii="Arial" w:hAnsi="Arial" w:cs="Arial"/>
          <w:sz w:val="24"/>
          <w:szCs w:val="24"/>
          <w:rtl/>
        </w:rPr>
        <w:t>(</w:t>
      </w:r>
      <w:r w:rsidRPr="002568AD">
        <w:rPr>
          <w:rFonts w:ascii="Arial" w:hAnsi="Arial" w:cs="Arial" w:hint="cs"/>
          <w:sz w:val="24"/>
          <w:szCs w:val="24"/>
          <w:rtl/>
        </w:rPr>
        <w:t>ایتوپی</w:t>
      </w:r>
      <w:r w:rsidRPr="002568AD">
        <w:rPr>
          <w:rFonts w:ascii="Arial" w:hAnsi="Arial" w:cs="Arial"/>
          <w:sz w:val="24"/>
          <w:szCs w:val="24"/>
          <w:rtl/>
        </w:rPr>
        <w:t>)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مدینه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فاضله‏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فارابی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جمهوریت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افلاطون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نمونه‏های‏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دیگری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خیال‏پردازی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بشری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است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اینگونه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اوهام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آنجا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فاصله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بسیاری‏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واقع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مردم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صلاحیتی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برای‏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اجراء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هیئت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ندارد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بکار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مشکلاتی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مردم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روزانه،با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دست‏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بگریبان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هستند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نمیخورد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بهیچ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رو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نمیتواند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نقش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موثری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بحرانهنای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اقتصادی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سیاسی‏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داشته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باشد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داستان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جمهوریت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افلاطون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مدینه‏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فاضله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فارابی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داستان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جزیره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ایتوپی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داستانهای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خیالی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دیگر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نمیتوان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اصلاح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اوضاع‏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اجتماعی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استفاده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نمود</w:t>
      </w:r>
      <w:r w:rsidRPr="002568AD">
        <w:rPr>
          <w:rFonts w:ascii="Arial" w:hAnsi="Arial" w:cs="Arial"/>
          <w:sz w:val="24"/>
          <w:szCs w:val="24"/>
          <w:rtl/>
        </w:rPr>
        <w:t>...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خصوص‏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آندسته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شرایعی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تماس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نزدیکی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واقع‏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زندگانی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ندارد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بیشتر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خیالات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اوهام‏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سازگار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است</w:t>
      </w:r>
      <w:r w:rsidRPr="002568AD">
        <w:rPr>
          <w:rFonts w:ascii="Arial" w:hAnsi="Arial" w:cs="Arial"/>
          <w:sz w:val="24"/>
          <w:szCs w:val="24"/>
        </w:rPr>
        <w:t>.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/>
          <w:sz w:val="24"/>
          <w:szCs w:val="24"/>
        </w:rPr>
        <w:t>(</w:t>
      </w:r>
      <w:r w:rsidRPr="002568AD">
        <w:rPr>
          <w:rFonts w:ascii="Arial" w:hAnsi="Arial" w:cs="Arial" w:hint="cs"/>
          <w:sz w:val="24"/>
          <w:szCs w:val="24"/>
          <w:rtl/>
        </w:rPr>
        <w:t>حج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اکبر</w:t>
      </w:r>
      <w:r w:rsidRPr="002568AD">
        <w:rPr>
          <w:rFonts w:ascii="Arial" w:hAnsi="Arial" w:cs="Arial"/>
          <w:sz w:val="24"/>
          <w:szCs w:val="24"/>
        </w:rPr>
        <w:t>)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حج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اکبر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بنده‏ای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آزاد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کنی‏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دل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دلهای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جهان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شاد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کنی‏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سربلندی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بلند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قفسی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بشکنی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طایرش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آزاد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کنی‏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نشود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مقاما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مرشد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حق‏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بدام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هوس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افتادی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ارشاد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کنی‏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اجر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تو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بانی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مسجد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حق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بیشتر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است‏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خانهء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خانه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خرابی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آباد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کنی‏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یاری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مردمی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آنروز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کنی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عمر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بپا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خیزی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افتاده‏ای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امداد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کنی‏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زندگی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معنی‏اش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اینست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اندر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همه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عمر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دل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بدست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آری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خسته‏دلان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کنی‏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بیداد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بیدادیت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دادرسی‏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بدادی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نرسیده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بیداد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کنی؟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یک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سر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مو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نشود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کم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غمت</w:t>
      </w:r>
      <w:r w:rsidRPr="002568AD">
        <w:rPr>
          <w:rFonts w:ascii="Arial" w:hAnsi="Arial" w:cs="Arial"/>
          <w:sz w:val="24"/>
          <w:szCs w:val="24"/>
          <w:rtl/>
        </w:rPr>
        <w:t>(</w:t>
      </w:r>
      <w:r w:rsidRPr="002568AD">
        <w:rPr>
          <w:rFonts w:ascii="Arial" w:hAnsi="Arial" w:cs="Arial" w:hint="cs"/>
          <w:sz w:val="24"/>
          <w:szCs w:val="24"/>
          <w:rtl/>
        </w:rPr>
        <w:t>طالع</w:t>
      </w:r>
      <w:r w:rsidRPr="002568AD">
        <w:rPr>
          <w:rFonts w:ascii="Arial" w:hAnsi="Arial" w:cs="Arial"/>
          <w:sz w:val="24"/>
          <w:szCs w:val="24"/>
          <w:rtl/>
        </w:rPr>
        <w:t>)</w:t>
      </w:r>
      <w:r w:rsidRPr="002568AD">
        <w:rPr>
          <w:rFonts w:ascii="Arial" w:hAnsi="Arial" w:cs="Arial" w:hint="cs"/>
          <w:sz w:val="24"/>
          <w:szCs w:val="24"/>
          <w:rtl/>
        </w:rPr>
        <w:t>زار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هرچه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از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دست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بشر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ناله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و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فریاد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کنی</w:t>
      </w:r>
    </w:p>
    <w:p w:rsidR="002568AD" w:rsidRPr="002568AD" w:rsidRDefault="002568AD" w:rsidP="002568AD">
      <w:pPr>
        <w:bidi/>
        <w:jc w:val="both"/>
        <w:rPr>
          <w:rFonts w:ascii="Arial" w:hAnsi="Arial" w:cs="Arial"/>
          <w:sz w:val="24"/>
          <w:szCs w:val="24"/>
        </w:rPr>
      </w:pPr>
      <w:r w:rsidRPr="002568AD">
        <w:rPr>
          <w:rFonts w:ascii="Arial" w:hAnsi="Arial" w:cs="Arial" w:hint="cs"/>
          <w:sz w:val="24"/>
          <w:szCs w:val="24"/>
          <w:rtl/>
        </w:rPr>
        <w:t>عبد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الله</w:t>
      </w:r>
      <w:r w:rsidRPr="002568AD">
        <w:rPr>
          <w:rFonts w:ascii="Arial" w:hAnsi="Arial" w:cs="Arial"/>
          <w:sz w:val="24"/>
          <w:szCs w:val="24"/>
          <w:rtl/>
        </w:rPr>
        <w:t xml:space="preserve"> </w:t>
      </w:r>
      <w:r w:rsidRPr="002568AD">
        <w:rPr>
          <w:rFonts w:ascii="Arial" w:hAnsi="Arial" w:cs="Arial" w:hint="cs"/>
          <w:sz w:val="24"/>
          <w:szCs w:val="24"/>
          <w:rtl/>
        </w:rPr>
        <w:t>طالع</w:t>
      </w:r>
      <w:r w:rsidRPr="002568AD">
        <w:rPr>
          <w:rFonts w:ascii="Arial" w:hAnsi="Arial" w:cs="Arial"/>
          <w:sz w:val="24"/>
          <w:szCs w:val="24"/>
          <w:rtl/>
        </w:rPr>
        <w:t>-</w:t>
      </w:r>
      <w:r w:rsidRPr="002568AD">
        <w:rPr>
          <w:rFonts w:ascii="Arial" w:hAnsi="Arial" w:cs="Arial" w:hint="cs"/>
          <w:sz w:val="24"/>
          <w:szCs w:val="24"/>
          <w:rtl/>
        </w:rPr>
        <w:t>همدانی</w:t>
      </w:r>
    </w:p>
    <w:p w:rsidR="00974967" w:rsidRPr="002568AD" w:rsidRDefault="00974967" w:rsidP="002568AD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2568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2568AD"/>
    <w:rsid w:val="0030798A"/>
    <w:rsid w:val="005638E2"/>
    <w:rsid w:val="005874F2"/>
    <w:rsid w:val="007740E2"/>
    <w:rsid w:val="00974967"/>
    <w:rsid w:val="00AC2D24"/>
    <w:rsid w:val="00AE711C"/>
    <w:rsid w:val="00C72BCD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2012-02-27T16:41:00Z</dcterms:created>
  <dcterms:modified xsi:type="dcterms:W3CDTF">2012-02-27T16:41:00Z</dcterms:modified>
</cp:coreProperties>
</file>