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25" w:rsidRPr="00417625" w:rsidRDefault="00417625" w:rsidP="00417625">
      <w:pPr>
        <w:bidi/>
        <w:jc w:val="both"/>
        <w:rPr>
          <w:rFonts w:ascii="Arial" w:hAnsi="Arial" w:cs="Arial"/>
          <w:sz w:val="28"/>
          <w:szCs w:val="28"/>
        </w:rPr>
      </w:pPr>
      <w:r w:rsidRPr="00417625">
        <w:rPr>
          <w:rFonts w:ascii="Arial" w:hAnsi="Arial" w:cs="Arial" w:hint="cs"/>
          <w:sz w:val="28"/>
          <w:szCs w:val="28"/>
          <w:rtl/>
        </w:rPr>
        <w:t>اقتصاد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فعال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در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آسیای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مرکزی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راه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حلی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برای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دیپلماسی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خارجی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ایران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8"/>
          <w:szCs w:val="28"/>
        </w:rPr>
      </w:pPr>
      <w:r w:rsidRPr="00417625">
        <w:rPr>
          <w:rFonts w:ascii="Arial" w:hAnsi="Arial" w:cs="Arial" w:hint="cs"/>
          <w:sz w:val="28"/>
          <w:szCs w:val="28"/>
          <w:rtl/>
        </w:rPr>
        <w:t>شهابی،</w:t>
      </w:r>
      <w:r w:rsidRPr="00417625">
        <w:rPr>
          <w:rFonts w:ascii="Arial" w:hAnsi="Arial" w:cs="Arial"/>
          <w:sz w:val="28"/>
          <w:szCs w:val="28"/>
          <w:rtl/>
        </w:rPr>
        <w:t xml:space="preserve"> </w:t>
      </w:r>
      <w:r w:rsidRPr="00417625">
        <w:rPr>
          <w:rFonts w:ascii="Arial" w:hAnsi="Arial" w:cs="Arial" w:hint="cs"/>
          <w:sz w:val="28"/>
          <w:szCs w:val="28"/>
          <w:rtl/>
        </w:rPr>
        <w:t>سهراب</w:t>
      </w:r>
    </w:p>
    <w:p w:rsid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محدودیت‏های‏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گوناگونی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خارجی،بخصوص‏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خارجی،ما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اعمال‏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گردید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پرهیز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تنگ‏تر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ژاپن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روسیه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راه‏حلی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دیپلماسی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سهراب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شهابی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آقای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احمدی‏نژاد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رئیس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جمهور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همکاران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مسائل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خارجی،از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جمله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وزیر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دبیر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شواری‏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عالی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امنیت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ملی،مشخص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گردیدند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مهم‏ترین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دستورکار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تیم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همگان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روشن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: </w:t>
      </w:r>
      <w:r w:rsidRPr="00417625">
        <w:rPr>
          <w:rFonts w:ascii="Arial" w:hAnsi="Arial" w:cs="Arial" w:hint="cs"/>
          <w:sz w:val="24"/>
          <w:szCs w:val="24"/>
          <w:rtl/>
        </w:rPr>
        <w:t>فناوری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هسته‏ای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چرخه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سوخت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صدور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قطعنامه‏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حکام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آژانس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بین‏المللی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انرژی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وارد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مرحله‏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جدیدی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گردیده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رسیدن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سپتامبر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گزارش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رئیس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آژانس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ارجاع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عدم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ارجاع‏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پرونده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امنیت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مطرح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مباحث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فناوری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هسته‏ای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به‏هر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صورت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کم‏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نخست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دولت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آقای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احمدی‏نژاد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مهم‏ترین‏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انشاءالله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ایشان‏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همکاران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ایشان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توانست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بدون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مشکل،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صدمات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جدید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حفظ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منافع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ملی‏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بحران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شکست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گونه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کاستی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مدیریت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ممکن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سبب‏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صدمات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جبران‏ناپذیری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چالش‏های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آشکار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نهان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گونه‏ای‏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آینده‏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کشورهائی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مانند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ژاپن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روسیه،با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نسبت‏های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مختلف،گرفتار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بیشتری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مثال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لغو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برخی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توقف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فرایند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محتمل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همچنان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وجود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سفارتخانه‏ها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تنزل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سطح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کادر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دیپلماتیک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اقدام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کنند</w:t>
      </w:r>
      <w:r w:rsidRPr="00417625">
        <w:rPr>
          <w:rFonts w:ascii="Arial" w:hAnsi="Arial" w:cs="Arial"/>
          <w:sz w:val="24"/>
          <w:szCs w:val="24"/>
          <w:rtl/>
        </w:rPr>
        <w:t xml:space="preserve">.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وضعیتی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دعوت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حضور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مطرح،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رهبرانی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ولادیمیر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پوتین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تهران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بعید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نظر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می‏رسد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به‏طور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خلاصه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محدودیت‏های‏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گوناگونی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خارجی،بخصوص‏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خارجی،ما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اعمال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گردید</w:t>
      </w:r>
      <w:r w:rsidRPr="00417625">
        <w:rPr>
          <w:rFonts w:ascii="Arial" w:hAnsi="Arial" w:cs="Arial"/>
          <w:sz w:val="24"/>
          <w:szCs w:val="24"/>
          <w:rtl/>
        </w:rPr>
        <w:t xml:space="preserve">. </w:t>
      </w:r>
      <w:r w:rsidRPr="00417625">
        <w:rPr>
          <w:rFonts w:ascii="Arial" w:hAnsi="Arial" w:cs="Arial" w:hint="cs"/>
          <w:sz w:val="24"/>
          <w:szCs w:val="24"/>
          <w:rtl/>
        </w:rPr>
        <w:t>همزمان،علیه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هرگونه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ضعف،اشتباه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وجوه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منفی‏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سیستم،به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صورت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گسترده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وسیع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تبلیغ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حاصل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ناهموار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حدودی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مسدود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می‏شود</w:t>
      </w:r>
      <w:r w:rsidRPr="00417625">
        <w:rPr>
          <w:rFonts w:ascii="Arial" w:hAnsi="Arial" w:cs="Arial"/>
          <w:sz w:val="24"/>
          <w:szCs w:val="24"/>
          <w:rtl/>
        </w:rPr>
        <w:t xml:space="preserve">. </w:t>
      </w:r>
      <w:r w:rsidRPr="00417625">
        <w:rPr>
          <w:rFonts w:ascii="Arial" w:hAnsi="Arial" w:cs="Arial" w:hint="cs"/>
          <w:sz w:val="24"/>
          <w:szCs w:val="24"/>
          <w:rtl/>
        </w:rPr>
        <w:t>لذا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پرهیز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تنگ‏تر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یکی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حداقل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فضاها،فضای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البته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حداقل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مواجهیم</w:t>
      </w:r>
      <w:r w:rsidRPr="00417625">
        <w:rPr>
          <w:rFonts w:ascii="Arial" w:hAnsi="Arial" w:cs="Arial"/>
          <w:sz w:val="24"/>
          <w:szCs w:val="24"/>
          <w:rtl/>
        </w:rPr>
        <w:t>:</w:t>
      </w:r>
      <w:r w:rsidRPr="00417625">
        <w:rPr>
          <w:rFonts w:ascii="Arial" w:hAnsi="Arial" w:cs="Arial" w:hint="cs"/>
          <w:sz w:val="24"/>
          <w:szCs w:val="24"/>
          <w:rtl/>
        </w:rPr>
        <w:t>ملاحظات‏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حکومت‏های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نسبت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جمهوری‏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اسلامی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ایران،نفوذ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آمریکا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روسیه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رقابت‏های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مؤثر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ترکیه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عوامل‏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محدودیت‏زا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مشکل‏ساز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اما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محدودیت‏ها،امکاناتی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وجود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مثال،هم‏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دلیل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حوادث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اخیر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عدم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پشتیبانی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اروپا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آمریکا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حکومت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ازبکستان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سرکوب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مخالفان،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آمریکا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دچار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مشکل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شده؛تا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آنجا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ازبکستان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تعطیلی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پایگاه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هوائی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آمریکا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آباد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واقع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حکومت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متمرکز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ازبکستان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اکنون‏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تنهاتر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گذشته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دلیل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برقراری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نزدیک‏تر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کمتر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پرهیز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می‏کند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ازبکستان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همیشه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نقش‏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داشته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قزاقستان،دیگر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عمده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ثروتمند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مرکزی،هموراه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فضایی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پهناور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برخوردار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منابع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قابل‏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نفت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گاز،چون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نیازمند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راه‏هایی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دریاهای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آزاد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است،پیوسته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تأمین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lastRenderedPageBreak/>
        <w:t>امنیت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متفاوت‏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می‏اندیشد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متعادل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خطوط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لوله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مسیر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اتخاذ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هم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اکنون‏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قرارداد</w:t>
      </w:r>
      <w:r w:rsidRPr="00417625">
        <w:rPr>
          <w:rFonts w:ascii="Arial" w:hAnsi="Arial" w:cs="Arial"/>
          <w:sz w:val="24"/>
          <w:szCs w:val="24"/>
          <w:rtl/>
        </w:rPr>
        <w:t>"</w:t>
      </w:r>
      <w:r w:rsidRPr="00417625">
        <w:rPr>
          <w:rFonts w:ascii="Arial" w:hAnsi="Arial" w:cs="Arial" w:hint="cs"/>
          <w:sz w:val="24"/>
          <w:szCs w:val="24"/>
          <w:rtl/>
        </w:rPr>
        <w:t>سواپ‏</w:t>
      </w:r>
      <w:r w:rsidRPr="00417625">
        <w:rPr>
          <w:rFonts w:ascii="Arial" w:hAnsi="Arial" w:cs="Arial"/>
          <w:sz w:val="24"/>
          <w:szCs w:val="24"/>
          <w:rtl/>
        </w:rPr>
        <w:t>"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قزاقستان</w:t>
      </w:r>
      <w:r w:rsidRPr="00417625">
        <w:rPr>
          <w:rFonts w:ascii="Arial" w:hAnsi="Arial" w:cs="Arial"/>
          <w:sz w:val="24"/>
          <w:szCs w:val="24"/>
          <w:rtl/>
        </w:rPr>
        <w:t>-</w:t>
      </w:r>
      <w:r w:rsidRPr="00417625">
        <w:rPr>
          <w:rFonts w:ascii="Arial" w:hAnsi="Arial" w:cs="Arial" w:hint="cs"/>
          <w:sz w:val="24"/>
          <w:szCs w:val="24"/>
          <w:rtl/>
        </w:rPr>
        <w:t>گرچه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ظرفیتی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مراتب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کمتر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اجراء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می‏شد</w:t>
      </w:r>
      <w:r w:rsidRPr="00417625">
        <w:rPr>
          <w:rFonts w:ascii="Arial" w:hAnsi="Arial" w:cs="Arial"/>
          <w:sz w:val="24"/>
          <w:szCs w:val="24"/>
          <w:rtl/>
        </w:rPr>
        <w:t>-</w:t>
      </w:r>
      <w:r w:rsidRPr="00417625">
        <w:rPr>
          <w:rFonts w:ascii="Arial" w:hAnsi="Arial" w:cs="Arial" w:hint="cs"/>
          <w:sz w:val="24"/>
          <w:szCs w:val="24"/>
          <w:rtl/>
        </w:rPr>
        <w:t>فعال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. </w:t>
      </w:r>
      <w:r w:rsidRPr="00417625">
        <w:rPr>
          <w:rFonts w:ascii="Arial" w:hAnsi="Arial" w:cs="Arial" w:hint="cs"/>
          <w:sz w:val="24"/>
          <w:szCs w:val="24"/>
          <w:rtl/>
        </w:rPr>
        <w:t>افزایش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ظرفیت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پیشرفت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مباحث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دریای‏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خزر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قزاقستان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نزدیک‏تر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سرمایه‏گذاری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پایگاه‏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محکمی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حضور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آینده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ایجاد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 w:rsidRPr="00417625">
        <w:rPr>
          <w:rFonts w:ascii="Arial" w:hAnsi="Arial" w:cs="Arial"/>
          <w:sz w:val="24"/>
          <w:szCs w:val="24"/>
          <w:rtl/>
        </w:rPr>
        <w:t xml:space="preserve"> 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موقعیت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بیشتر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استحکام‏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بخشد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میان،گسترش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عملی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تاجیکستان‏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انعقاد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قرارداد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احداث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نیروگاه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برق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تونل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پنج‏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کیلومتری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انزاب،که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دوشنبه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خجند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وصل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حلقه‏ای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طرح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خلیج‏فارس‏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چین،اهمیتی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ویژه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پیشرفت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چشمگیر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قراردادها،در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فعالیت‏های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تجاری،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نظر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نسبتا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فقیرتر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نظر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فرهنگی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مأنوس‏تر،بیش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نزدیک‏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واقعیت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میلیونی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تاجیکستان،حتی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فرض‏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نتیجه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چندان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مطلوب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اقتصادی،می‏تواند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پیوندهای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لازم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اجتماعی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نسبت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ایجاد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تقویت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ترکمنستان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مزان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جمهوری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آقای‏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رفسنجانی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قرقیزستان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قبل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تحولات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اخیر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نزدیک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بودند،باید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بازسازی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شود؛بخصوص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مشکلات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ابتدای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نوشتار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اشاره‏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شد،دشواری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تازه‏ای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وجود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ندارد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افزون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نکته‏های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گفته،ایران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همواره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اهرم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سازمان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ترانزیت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جهت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بهبود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استحکام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بخشیدن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روابط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بهره‏برداری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خوشبختانه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زمینه‏ها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زیر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ساخت‏های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لازم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وجود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تنها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برنامه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تمایل‏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بهره‏برداری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تمرکز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هدف‏دار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تأکید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یگرد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اجرا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درآید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حرکت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زمینه‏های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موجود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تاکید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فعالیت‏های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اقتصادی،نه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ایدئولوژیکی،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بخصوص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امکانات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ارزی‏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بی‏سابقه‏ای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اختیار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گرفته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علی‏رغم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محدودیت‏هائی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کنونی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احتمالی،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بسیاری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اعلام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عملی‏تر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سرمایه‏گذاری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پایگاه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محکمی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حضور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آینده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ایجاد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کند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ضمن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محدودیت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حجم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هزینه‏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زیادی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تحمیل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اجرای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محوری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نیروگاه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برق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تاجیکستان،احداث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بیمارستان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مجهز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منطقه،با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فاصله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نزدیک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عشق‏آباد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مشهد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یکی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بهترین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قدیمی‏ترین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دانشگاه‏های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پزشکی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شهر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تأمین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بیمارستان‏ها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طریق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امکانات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فراوان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قدس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بدون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حتیاج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صموبه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پیمودن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فرایندهای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طولانی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اداری</w:t>
      </w:r>
      <w:r w:rsidRPr="00417625">
        <w:rPr>
          <w:rFonts w:ascii="Arial" w:hAnsi="Arial" w:cs="Arial"/>
          <w:sz w:val="24"/>
          <w:szCs w:val="24"/>
          <w:rtl/>
        </w:rPr>
        <w:t>*</w:t>
      </w:r>
      <w:r w:rsidRPr="00417625">
        <w:rPr>
          <w:rFonts w:ascii="Arial" w:hAnsi="Arial" w:cs="Arial" w:hint="cs"/>
          <w:sz w:val="24"/>
          <w:szCs w:val="24"/>
          <w:rtl/>
        </w:rPr>
        <w:t>،کمک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تثبیت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صادرات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خودرو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منطقه،فعال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سواپ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طرح‏های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زمینه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خطوط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لوله‏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نفت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تسریع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عملی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پروژه‏های‏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مهمی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چارچوب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سازمان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دستورکار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است،همچون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قطعی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دائمی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آزمایشی‏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راه‏آهن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مسافری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آلمانی</w:t>
      </w:r>
      <w:r w:rsidRPr="00417625">
        <w:rPr>
          <w:rFonts w:ascii="Arial" w:hAnsi="Arial" w:cs="Arial"/>
          <w:sz w:val="24"/>
          <w:szCs w:val="24"/>
          <w:rtl/>
        </w:rPr>
        <w:t>-</w:t>
      </w:r>
      <w:r w:rsidRPr="00417625">
        <w:rPr>
          <w:rFonts w:ascii="Arial" w:hAnsi="Arial" w:cs="Arial" w:hint="cs"/>
          <w:sz w:val="24"/>
          <w:szCs w:val="24"/>
          <w:rtl/>
        </w:rPr>
        <w:t>تهران</w:t>
      </w:r>
      <w:r w:rsidRPr="00417625">
        <w:rPr>
          <w:rFonts w:ascii="Arial" w:hAnsi="Arial" w:cs="Arial"/>
          <w:sz w:val="24"/>
          <w:szCs w:val="24"/>
          <w:rtl/>
        </w:rPr>
        <w:t>-</w:t>
      </w:r>
      <w:r w:rsidRPr="00417625">
        <w:rPr>
          <w:rFonts w:ascii="Arial" w:hAnsi="Arial" w:cs="Arial" w:hint="cs"/>
          <w:sz w:val="24"/>
          <w:szCs w:val="24"/>
          <w:rtl/>
        </w:rPr>
        <w:t>استانبول،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تصویب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موافقت‏نامه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ترانزیتی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سوی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اجرای‏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پروژه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تجرات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برق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نمونه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فعالیت‏های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ممکن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نقش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مهمی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پیشبرد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داشته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باشد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t>به‏طور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خلاصه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یکسو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توجه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شرایط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حساس‏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کشورهائی‏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ژاپن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روسیه،و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سوی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دیگر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ارزیابی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امکانات‏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مثبت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منفی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آسیای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زمینه‏های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عملی‏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موجود،می‏توان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امیدوار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تخصیص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بخش‏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اندکی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درآمدهای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</w:t>
      </w:r>
      <w:r w:rsidRPr="00417625">
        <w:rPr>
          <w:rFonts w:ascii="Arial" w:hAnsi="Arial" w:cs="Arial"/>
          <w:sz w:val="24"/>
          <w:szCs w:val="24"/>
          <w:rtl/>
        </w:rPr>
        <w:t>(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آمد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نفت</w:t>
      </w:r>
      <w:r w:rsidRPr="00417625">
        <w:rPr>
          <w:rFonts w:ascii="Arial" w:hAnsi="Arial" w:cs="Arial"/>
          <w:sz w:val="24"/>
          <w:szCs w:val="24"/>
          <w:rtl/>
        </w:rPr>
        <w:t>)</w:t>
      </w:r>
      <w:r w:rsidRPr="00417625">
        <w:rPr>
          <w:rFonts w:ascii="Arial" w:hAnsi="Arial" w:cs="Arial" w:hint="cs"/>
          <w:sz w:val="24"/>
          <w:szCs w:val="24"/>
          <w:rtl/>
        </w:rPr>
        <w:t>،سیاست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منطقه‏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استحکام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یابد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ساختارهای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لازم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تقویت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یک‏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تجاری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بلندمدت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قابل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دوام‏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شود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تلاش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همچنین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می‏تواند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هم‏پیوندی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جهانی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رساند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امیدوار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بود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تیم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آقای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احمدی‏نژاد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عهده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امر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برآید</w:t>
      </w:r>
      <w:r w:rsidRPr="00417625">
        <w:rPr>
          <w:rFonts w:ascii="Arial" w:hAnsi="Arial" w:cs="Arial"/>
          <w:sz w:val="24"/>
          <w:szCs w:val="24"/>
          <w:rtl/>
        </w:rPr>
        <w:t xml:space="preserve">. </w:t>
      </w:r>
      <w:r w:rsidRPr="00417625">
        <w:rPr>
          <w:rFonts w:ascii="Arial" w:hAnsi="Arial" w:cs="Arial" w:hint="cs"/>
          <w:sz w:val="24"/>
          <w:szCs w:val="24"/>
          <w:rtl/>
        </w:rPr>
        <w:t>اجرای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چنین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راهکاری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احتمالا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تقویت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ارتباط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غرب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فناوری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هسته‏ای‏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کمک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بزرگی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کرد؛به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ویژه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آن‏رو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دامنه‏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انسداد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فضای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خارجی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کاسته،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موقعیت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بهتری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انجام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برخی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مانورهای‏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فراهم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البته،همچنان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اشاره‏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گردید،این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سیاست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بدون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هزینه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نیست</w:t>
      </w:r>
      <w:r w:rsidRPr="00417625">
        <w:rPr>
          <w:rFonts w:ascii="Arial" w:hAnsi="Arial" w:cs="Arial"/>
          <w:sz w:val="24"/>
          <w:szCs w:val="24"/>
          <w:rtl/>
        </w:rPr>
        <w:t>.</w:t>
      </w:r>
      <w:r w:rsidRPr="00417625">
        <w:rPr>
          <w:rFonts w:ascii="Arial" w:hAnsi="Arial" w:cs="Arial" w:hint="cs"/>
          <w:sz w:val="24"/>
          <w:szCs w:val="24"/>
          <w:rtl/>
        </w:rPr>
        <w:t>در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واقع‏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جز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هزینه‏های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اقتصادی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ارزی،نزدیک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شدن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ایران‏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کشورهائی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حکومت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مرکزی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کره‏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شمالی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یا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ازبکستان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ترکمنستان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مباحث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موضوعات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تازه‏ای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پیش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روی‏مان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قرار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خواهد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دارد،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لیکن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هم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سخن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از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حداقل‏ها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</w:rPr>
        <w:t>.</w:t>
      </w:r>
    </w:p>
    <w:p w:rsidR="00417625" w:rsidRPr="00417625" w:rsidRDefault="00417625" w:rsidP="00417625">
      <w:pPr>
        <w:bidi/>
        <w:jc w:val="both"/>
        <w:rPr>
          <w:rFonts w:ascii="Arial" w:hAnsi="Arial" w:cs="Arial"/>
          <w:sz w:val="24"/>
          <w:szCs w:val="24"/>
        </w:rPr>
      </w:pPr>
      <w:r w:rsidRPr="00417625">
        <w:rPr>
          <w:rFonts w:ascii="Arial" w:hAnsi="Arial" w:cs="Arial"/>
          <w:sz w:val="24"/>
          <w:szCs w:val="24"/>
        </w:rPr>
        <w:t>(*</w:t>
      </w:r>
      <w:proofErr w:type="gramStart"/>
      <w:r w:rsidRPr="00417625">
        <w:rPr>
          <w:rFonts w:ascii="Arial" w:hAnsi="Arial" w:cs="Arial"/>
          <w:sz w:val="24"/>
          <w:szCs w:val="24"/>
        </w:rPr>
        <w:t>)</w:t>
      </w:r>
      <w:r w:rsidRPr="00417625">
        <w:rPr>
          <w:rFonts w:ascii="Arial" w:hAnsi="Arial" w:cs="Arial" w:hint="cs"/>
          <w:sz w:val="24"/>
          <w:szCs w:val="24"/>
          <w:rtl/>
        </w:rPr>
        <w:t>جالب</w:t>
      </w:r>
      <w:proofErr w:type="gramEnd"/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بدانیم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اکنون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ترکیه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مهمترین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بیمارستان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ترکمنستان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راه‏اندازی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کرده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است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و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پزشکان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ترکیه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آن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را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اداره</w:t>
      </w:r>
      <w:r w:rsidRPr="00417625">
        <w:rPr>
          <w:rFonts w:ascii="Arial" w:hAnsi="Arial" w:cs="Arial"/>
          <w:sz w:val="24"/>
          <w:szCs w:val="24"/>
          <w:rtl/>
        </w:rPr>
        <w:t xml:space="preserve"> </w:t>
      </w:r>
      <w:r w:rsidRPr="00417625">
        <w:rPr>
          <w:rFonts w:ascii="Arial" w:hAnsi="Arial" w:cs="Arial" w:hint="cs"/>
          <w:sz w:val="24"/>
          <w:szCs w:val="24"/>
          <w:rtl/>
        </w:rPr>
        <w:t>می‏کنند</w:t>
      </w:r>
      <w:r w:rsidRPr="00417625">
        <w:rPr>
          <w:rFonts w:ascii="Arial" w:hAnsi="Arial" w:cs="Arial"/>
          <w:sz w:val="24"/>
          <w:szCs w:val="24"/>
        </w:rPr>
        <w:t>.</w:t>
      </w:r>
    </w:p>
    <w:p w:rsidR="008A5670" w:rsidRPr="00417625" w:rsidRDefault="008A5670" w:rsidP="0041762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176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17625"/>
    <w:rsid w:val="004E7036"/>
    <w:rsid w:val="00687C7B"/>
    <w:rsid w:val="00742AF5"/>
    <w:rsid w:val="008A5670"/>
    <w:rsid w:val="008F064B"/>
    <w:rsid w:val="009263A1"/>
    <w:rsid w:val="009A5A0D"/>
    <w:rsid w:val="009C3C5E"/>
    <w:rsid w:val="00A63953"/>
    <w:rsid w:val="00A9582D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2012-03-02T06:26:00Z</dcterms:created>
  <dcterms:modified xsi:type="dcterms:W3CDTF">2012-03-02T06:26:00Z</dcterms:modified>
</cp:coreProperties>
</file>