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37" w:rsidRPr="00B27D37" w:rsidRDefault="00B27D37" w:rsidP="00B27D37">
      <w:pPr>
        <w:bidi/>
        <w:jc w:val="both"/>
        <w:rPr>
          <w:rFonts w:ascii="Arial" w:hAnsi="Arial" w:cs="Arial"/>
          <w:sz w:val="28"/>
          <w:szCs w:val="28"/>
        </w:rPr>
      </w:pPr>
      <w:r w:rsidRPr="00B27D37">
        <w:rPr>
          <w:rFonts w:ascii="Arial" w:hAnsi="Arial" w:cs="Arial" w:hint="cs"/>
          <w:sz w:val="28"/>
          <w:szCs w:val="28"/>
          <w:rtl/>
        </w:rPr>
        <w:t>کمیته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ایرانی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اتاق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اکو</w:t>
      </w:r>
      <w:r w:rsidRPr="00B27D37">
        <w:rPr>
          <w:rFonts w:ascii="Arial" w:hAnsi="Arial" w:cs="Arial"/>
          <w:sz w:val="28"/>
          <w:szCs w:val="28"/>
          <w:rtl/>
        </w:rPr>
        <w:t xml:space="preserve">: </w:t>
      </w:r>
      <w:r w:rsidRPr="00B27D37">
        <w:rPr>
          <w:rFonts w:ascii="Arial" w:hAnsi="Arial" w:cs="Arial" w:hint="cs"/>
          <w:sz w:val="28"/>
          <w:szCs w:val="28"/>
          <w:rtl/>
        </w:rPr>
        <w:t>گزارش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سمینار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خصوصی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سازی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اکو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در</w:t>
      </w:r>
      <w:r w:rsidRPr="00B27D37">
        <w:rPr>
          <w:rFonts w:ascii="Arial" w:hAnsi="Arial" w:cs="Arial"/>
          <w:sz w:val="28"/>
          <w:szCs w:val="28"/>
          <w:rtl/>
        </w:rPr>
        <w:t xml:space="preserve"> </w:t>
      </w:r>
      <w:r w:rsidRPr="00B27D37">
        <w:rPr>
          <w:rFonts w:ascii="Arial" w:hAnsi="Arial" w:cs="Arial" w:hint="cs"/>
          <w:sz w:val="28"/>
          <w:szCs w:val="28"/>
          <w:rtl/>
        </w:rPr>
        <w:t>استانبول</w:t>
      </w:r>
    </w:p>
    <w:p w:rsid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توصیه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>: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نسخه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واحدی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ندارد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متناسب‏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شرایط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امکانات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خاص‏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اجراء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همکاری‏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مشترک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صنعتی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اسلامی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همکاریهای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>(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>)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نوزدهم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پنجم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شهریور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ماه</w:t>
      </w:r>
      <w:r w:rsidRPr="00B27D37">
        <w:rPr>
          <w:rFonts w:ascii="Arial" w:hAnsi="Arial" w:cs="Arial"/>
          <w:sz w:val="24"/>
          <w:szCs w:val="24"/>
          <w:rtl/>
        </w:rPr>
        <w:t xml:space="preserve"> 74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حسین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بوتسالی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معاون‏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دبیر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ریاست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اغلب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عهده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ایشان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واقع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تخصصی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تبادل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درباره‏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چند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اروپائی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یافتن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بهترین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راهکارها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شیوه‏های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اجرائی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ویژه‏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تازه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استقلال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یافته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منطقه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قفقاز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تشکیل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ازبکستان،هیاتهای‏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ا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ایران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همراه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برجسته‏ای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ترکیه،اتحادیه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اروپا،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اسکاپ</w:t>
      </w:r>
      <w:r w:rsidRPr="00B27D37">
        <w:rPr>
          <w:rFonts w:ascii="Arial" w:hAnsi="Arial" w:cs="Arial"/>
          <w:sz w:val="24"/>
          <w:szCs w:val="24"/>
        </w:rPr>
        <w:t xml:space="preserve"> ESCAP </w:t>
      </w:r>
      <w:r w:rsidRPr="00B27D37">
        <w:rPr>
          <w:rFonts w:ascii="Arial" w:hAnsi="Arial" w:cs="Arial" w:hint="cs"/>
          <w:sz w:val="24"/>
          <w:szCs w:val="24"/>
          <w:rtl/>
        </w:rPr>
        <w:t>وابسته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ملل،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قسمت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جهانی،چند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موسسهء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همچنین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شخصیت‏های‏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صاحب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همچون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کریستف‏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اربان</w:t>
      </w:r>
      <w:r w:rsidRPr="00B27D37">
        <w:rPr>
          <w:rFonts w:ascii="Arial" w:hAnsi="Arial" w:cs="Arial"/>
          <w:sz w:val="24"/>
          <w:szCs w:val="24"/>
        </w:rPr>
        <w:t xml:space="preserve"> Christoph Urban </w:t>
      </w:r>
      <w:r w:rsidRPr="00B27D37">
        <w:rPr>
          <w:rFonts w:ascii="Arial" w:hAnsi="Arial" w:cs="Arial" w:hint="cs"/>
          <w:sz w:val="24"/>
          <w:szCs w:val="24"/>
          <w:rtl/>
        </w:rPr>
        <w:t>نماینده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ویژه‏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هلموت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اعظم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مربوط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شرقی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عنوان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طی</w:t>
      </w:r>
      <w:r w:rsidRPr="00B27D37">
        <w:rPr>
          <w:rFonts w:ascii="Arial" w:hAnsi="Arial" w:cs="Arial"/>
          <w:sz w:val="24"/>
          <w:szCs w:val="24"/>
          <w:rtl/>
        </w:rPr>
        <w:t xml:space="preserve"> 5 </w:t>
      </w:r>
      <w:r w:rsidRPr="00B27D37">
        <w:rPr>
          <w:rFonts w:ascii="Arial" w:hAnsi="Arial" w:cs="Arial" w:hint="cs"/>
          <w:sz w:val="24"/>
          <w:szCs w:val="24"/>
          <w:rtl/>
        </w:rPr>
        <w:t>روز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مجموعا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30 </w:t>
      </w:r>
      <w:r w:rsidRPr="00B27D37">
        <w:rPr>
          <w:rFonts w:ascii="Arial" w:hAnsi="Arial" w:cs="Arial" w:hint="cs"/>
          <w:sz w:val="24"/>
          <w:szCs w:val="24"/>
          <w:rtl/>
        </w:rPr>
        <w:t>کارشناس،مدیران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اقتصادی‏</w:t>
      </w:r>
      <w:r w:rsidRPr="00B27D37">
        <w:rPr>
          <w:rFonts w:ascii="Arial" w:hAnsi="Arial" w:cs="Arial"/>
          <w:sz w:val="24"/>
          <w:szCs w:val="24"/>
          <w:rtl/>
        </w:rPr>
        <w:t xml:space="preserve"> -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روسای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طرح‏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دیدگاهها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درباره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پرداختند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هیات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ا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ایران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</w:t>
      </w:r>
      <w:r w:rsidRPr="00B27D37">
        <w:rPr>
          <w:rFonts w:ascii="Arial" w:hAnsi="Arial" w:cs="Arial"/>
          <w:sz w:val="24"/>
          <w:szCs w:val="24"/>
          <w:rtl/>
        </w:rPr>
        <w:t xml:space="preserve"> 2 </w:t>
      </w:r>
      <w:r w:rsidRPr="00B27D37">
        <w:rPr>
          <w:rFonts w:ascii="Arial" w:hAnsi="Arial" w:cs="Arial" w:hint="cs"/>
          <w:sz w:val="24"/>
          <w:szCs w:val="24"/>
          <w:rtl/>
        </w:rPr>
        <w:t>نفره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اعزامی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حضور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می‏یافتند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متشکل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5 </w:t>
      </w:r>
      <w:r w:rsidRPr="00B27D37">
        <w:rPr>
          <w:rFonts w:ascii="Arial" w:hAnsi="Arial" w:cs="Arial" w:hint="cs"/>
          <w:sz w:val="24"/>
          <w:szCs w:val="24"/>
          <w:rtl/>
        </w:rPr>
        <w:t>هیات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جداگانه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مرکب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وزارت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خارجه،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صنایع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ملی،سازمان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گسترش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صنایع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ایران،بورس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اوراق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بهادار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صنعت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معدن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برخلاف‏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سخنگوی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واحدی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نداشتند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برانگیز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حاشیه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محسوب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می‏شد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برنامه‏ریزی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هماهنگی،اداره‏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جلسات،ترکیب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کننده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انتخاب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محتوای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ارائه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صبح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بعد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ظهر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می‏توان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گردهم‏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کاملا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موفق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دستاوردهایی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قابل‏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بهره‏گیری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حساب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آورد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نتیجه‏گیری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گفت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مباحث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فرهنگ،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تفکر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نگرش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سپردن‏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اداره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ویژه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اذهان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گونه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سابقه‏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ذهنی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قبیل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نداشتند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زیادی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آورد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اغلب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روزنامه‏های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پرتیراژ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ویژه‏ای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نشان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اخبار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مربوط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مباحث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به‏طور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مشروح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منعکس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مباحث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موضوعاتی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تبادل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انتخاب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مبین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دیدگاههای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تئوریهای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کلاسیک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باشد،بازگوکننده‏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عینی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عرصه‏های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گوناگون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مربوط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نحوه‏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واگذاری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بنگاههای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دولتی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نکته‏ای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محتوای‏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سخنرانی‏ها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می‏کرد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اشتراکی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دیدگاههای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نسبت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اهمیت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ضرورت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شرایط،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نیازها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ساختار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اجتماعی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چشم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می‏خورد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عبارت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اکثریت‏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قریب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اتفاق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نکته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می‏ورزیدند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تمامی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نسخه‏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واحد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ندارد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مسئولان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شرایط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امکانات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خاص‏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اجراء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گذارند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نکته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اغلب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شرکت‏کننده</w:t>
      </w:r>
      <w:r>
        <w:rPr>
          <w:rFonts w:ascii="Arial" w:hAnsi="Arial" w:cs="Arial"/>
          <w:sz w:val="24"/>
          <w:szCs w:val="24"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استفاده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اقتصاددانان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محلی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طراحی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می‏کردند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قویا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حتی‏الامکان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کارگیری‏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خارجی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پرهیز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کنند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صورتی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کاملا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فشرده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مدت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پنج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صبح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بعد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ظهر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ادامه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ضمن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مرکز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بورس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معاملات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اوراق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بهادار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صنعتی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گنجانده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علاوه‏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سخنرانی‏هایی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می‏کردند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روسای‏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قفقاز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ترتیبی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جدول‏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پیش‏بینی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گزارشی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نتایج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متبوع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مشکلات‏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تنگناهایی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ارائه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می‏دادند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حاضر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غلبه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مشکلات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جویا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می‏شدند</w:t>
      </w:r>
      <w:r w:rsidRPr="00B27D37">
        <w:rPr>
          <w:rFonts w:ascii="Arial" w:hAnsi="Arial" w:cs="Arial"/>
          <w:sz w:val="24"/>
          <w:szCs w:val="24"/>
          <w:rtl/>
        </w:rPr>
        <w:t xml:space="preserve">. </w:t>
      </w:r>
      <w:r w:rsidRPr="00B27D37">
        <w:rPr>
          <w:rFonts w:ascii="Arial" w:hAnsi="Arial" w:cs="Arial" w:hint="cs"/>
          <w:sz w:val="24"/>
          <w:szCs w:val="24"/>
          <w:rtl/>
        </w:rPr>
        <w:t>هیات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قزاقستان‏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حضوری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چشمگیرتر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</w:t>
      </w:r>
      <w:r w:rsidRPr="00B27D37">
        <w:rPr>
          <w:rFonts w:ascii="Arial" w:hAnsi="Arial" w:cs="Arial"/>
          <w:sz w:val="24"/>
          <w:szCs w:val="24"/>
          <w:rtl/>
        </w:rPr>
        <w:t xml:space="preserve">. </w:t>
      </w:r>
      <w:r w:rsidRPr="00B27D37">
        <w:rPr>
          <w:rFonts w:ascii="Arial" w:hAnsi="Arial" w:cs="Arial" w:hint="cs"/>
          <w:sz w:val="24"/>
          <w:szCs w:val="24"/>
          <w:rtl/>
        </w:rPr>
        <w:t>رئیس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قزاقستان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علاوه‏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ارائه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گزارش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جامعی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متبوعش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طرح‏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دیدگاهها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پرسش‏های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گوناگون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پیرامون‏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اغلب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حاضران‏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نماینده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بنگاههای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بازرگانی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ضمن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ارائه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گزارشها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تحلیل‏هایی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عملکرد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نقاط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ضعف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قوت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متبوعشان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به‏طور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ضمنی‏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آذربایجان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الگوبرداری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تشویق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می‏کردند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دقت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ظرافت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القاء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اندیشه‏</w:t>
      </w:r>
      <w:r w:rsidRPr="00B27D37">
        <w:rPr>
          <w:rFonts w:ascii="Arial" w:hAnsi="Arial" w:cs="Arial"/>
          <w:sz w:val="24"/>
          <w:szCs w:val="24"/>
          <w:rtl/>
        </w:rPr>
        <w:t>"</w:t>
      </w:r>
      <w:r w:rsidRPr="00B27D37">
        <w:rPr>
          <w:rFonts w:ascii="Arial" w:hAnsi="Arial" w:cs="Arial" w:hint="cs"/>
          <w:sz w:val="24"/>
          <w:szCs w:val="24"/>
          <w:rtl/>
        </w:rPr>
        <w:t>پان‏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تورکیسم‏</w:t>
      </w:r>
      <w:r w:rsidRPr="00B27D37">
        <w:rPr>
          <w:rFonts w:ascii="Arial" w:hAnsi="Arial" w:cs="Arial"/>
          <w:sz w:val="24"/>
          <w:szCs w:val="24"/>
          <w:rtl/>
        </w:rPr>
        <w:t>"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اذهان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حتی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برخی‏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نوشتارها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جهوریهای‏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آذربایجان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عنوان‏</w:t>
      </w:r>
      <w:r w:rsidRPr="00B27D37">
        <w:rPr>
          <w:rFonts w:ascii="Arial" w:hAnsi="Arial" w:cs="Arial"/>
          <w:sz w:val="24"/>
          <w:szCs w:val="24"/>
        </w:rPr>
        <w:t xml:space="preserve"> TURKIC NATIONS </w:t>
      </w:r>
      <w:r w:rsidRPr="00B27D37">
        <w:rPr>
          <w:rFonts w:ascii="Arial" w:hAnsi="Arial" w:cs="Arial" w:hint="cs"/>
          <w:sz w:val="24"/>
          <w:szCs w:val="24"/>
          <w:rtl/>
        </w:rPr>
        <w:t>یاد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حاشیه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وزارت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خارجه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معاون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دبیر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تذکر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نظری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اجمالی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پنج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روزه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اهداف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حدودی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روشن‏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می‏سازد</w:t>
      </w:r>
      <w:r w:rsidRPr="00B27D37">
        <w:rPr>
          <w:rFonts w:ascii="Arial" w:hAnsi="Arial" w:cs="Arial"/>
          <w:sz w:val="24"/>
          <w:szCs w:val="24"/>
        </w:rPr>
        <w:t>: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منطق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سازی،ارتباط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پول،تجربه‏های‏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حاصله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شرقی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سابق،شیوه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نگرش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برخورد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جهان،نحوه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ساماندهی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اداره‏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سازی،استراتژیهای‏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مربوط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سازی،عوامل‏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تعیین‏کننده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موفقیت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سازی،تامین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منابع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اهرمهای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پولی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چهارچوبهای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قانونی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نهادی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سازی،تجربه‏های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حاصله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قفقاز،از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جمله‏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اصلی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دستور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حاشیه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عنوان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مسائل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بررسی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قرار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می‏گرفت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انگیزترین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سخنرانی‏ها،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کریستف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اربان‏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ویژه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اعظم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تحت‏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عنوان‏</w:t>
      </w:r>
      <w:r w:rsidRPr="00B27D37">
        <w:rPr>
          <w:rFonts w:ascii="Arial" w:hAnsi="Arial" w:cs="Arial"/>
          <w:sz w:val="24"/>
          <w:szCs w:val="24"/>
          <w:rtl/>
        </w:rPr>
        <w:t>"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فروش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می‏رسد</w:t>
      </w:r>
      <w:r w:rsidRPr="00B27D37">
        <w:rPr>
          <w:rFonts w:ascii="Arial" w:hAnsi="Arial" w:cs="Arial"/>
          <w:sz w:val="24"/>
          <w:szCs w:val="24"/>
          <w:rtl/>
        </w:rPr>
        <w:t>"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محتوای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نحوه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واگذاری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کلیه‏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بنگاههای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شرقی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سابق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مدت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بسیار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کوتاه‏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مربوط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می‏شد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اربان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تصویر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جامعی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فرایند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شرقی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هزینه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بسیار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گزافی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جیب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مالیات‏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دهندگان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پرداخت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ترسیم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ضمن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هشدار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حاضران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اندیشیدن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منابع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متذکر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قصد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دارند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مانند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شرقی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سابق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نعمت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پولدار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ثروتمندی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همچون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آلمان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غربی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برخوردار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نبوده‏اند</w:t>
      </w:r>
      <w:r w:rsidRPr="00B27D37">
        <w:rPr>
          <w:rFonts w:ascii="Arial" w:hAnsi="Arial" w:cs="Arial"/>
          <w:sz w:val="24"/>
          <w:szCs w:val="24"/>
        </w:rPr>
        <w:t>!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lastRenderedPageBreak/>
        <w:t>سخنران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افتتاحیه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استانبول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صفا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اوجاک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مدیر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عامل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صنعتی‏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اصلی‏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عنوان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مهمترین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مسائل‏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امروز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ضمن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متذکر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نفسه‏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بلکه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ابزاری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علاوه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افزایش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بهره‏وری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سبب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کاهش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هزینه‏های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غیرضروری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بی‏منطق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دستگاه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دولت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  <w:rtl/>
        </w:rPr>
        <w:t xml:space="preserve">. </w:t>
      </w: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اوجاک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اهمیت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پذیرش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اندیشه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یادآور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متقاعد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ضرورت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اجتناب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ناپذیر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ارتقاء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سطح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رفاه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جامعه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تقریبا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تمامی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نقش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وظیفه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حساس‏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حیاتی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روابط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ساختار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تشکیلات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جلب‏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حمایت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ورزیدند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متفقا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یادآور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پیشبرد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بدون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ایجاد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فرهنگ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نگرش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جامعه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آماده‏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قبلی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بسیار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دشوار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آفرین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تحقق‏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صرفا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نهادهای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مسئول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روابط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فعال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آگاه‏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برخوردار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باشند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آنها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نکته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می‏ورزیدند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حمایت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نادیده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گرفته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بروز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تنش‏های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اجتماعی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مشکلات‏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پیش‏بین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دولت‏ها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منجر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آقای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بوتسالی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معاون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دبیر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اشاره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نتایج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حاصله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نخستین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سال</w:t>
      </w:r>
      <w:r w:rsidRPr="00B27D37">
        <w:rPr>
          <w:rFonts w:ascii="Arial" w:hAnsi="Arial" w:cs="Arial"/>
          <w:sz w:val="24"/>
          <w:szCs w:val="24"/>
          <w:rtl/>
        </w:rPr>
        <w:t xml:space="preserve"> 1992 </w:t>
      </w:r>
      <w:r w:rsidRPr="00B27D37">
        <w:rPr>
          <w:rFonts w:ascii="Arial" w:hAnsi="Arial" w:cs="Arial" w:hint="cs"/>
          <w:sz w:val="24"/>
          <w:szCs w:val="24"/>
          <w:rtl/>
        </w:rPr>
        <w:t>توسط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بنیانگذار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پاکستان‏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شد،به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شرایط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جدیدی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بعد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فروپاشی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شوروی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پیوستن</w:t>
      </w:r>
      <w:r w:rsidRPr="00B27D37">
        <w:rPr>
          <w:rFonts w:ascii="Arial" w:hAnsi="Arial" w:cs="Arial"/>
          <w:sz w:val="24"/>
          <w:szCs w:val="24"/>
          <w:rtl/>
        </w:rPr>
        <w:t xml:space="preserve"> 6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قفقاز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آمده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پرداخت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مشکلاتی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منابع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ساختارهای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لازم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هستند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برشمرد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تجربه‏ها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موفقیت‏های‏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ایران،ترکیه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پاکستان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عنوان‏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دستاوردهایی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می‏تواند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استفاده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قرار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گیرد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نایب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رئیس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تحقیقات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کارآموزی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وابسته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اسلامی‏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افتتاحیه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مشترک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امکانات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انجام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تحقیقات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آموزش‏های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لازم‏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فعالیت‏های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برشمرد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دبیر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جلسات‏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طی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اشاره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</w:t>
      </w:r>
      <w:r>
        <w:rPr>
          <w:rFonts w:ascii="Arial" w:hAnsi="Arial" w:cs="Arial"/>
          <w:sz w:val="24"/>
          <w:szCs w:val="24"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دبیرخانه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مدت</w:t>
      </w:r>
      <w:r w:rsidRPr="00B27D37">
        <w:rPr>
          <w:rFonts w:ascii="Arial" w:hAnsi="Arial" w:cs="Arial"/>
          <w:sz w:val="24"/>
          <w:szCs w:val="24"/>
          <w:rtl/>
        </w:rPr>
        <w:t xml:space="preserve"> 2 </w:t>
      </w:r>
      <w:r w:rsidRPr="00B27D37">
        <w:rPr>
          <w:rFonts w:ascii="Arial" w:hAnsi="Arial" w:cs="Arial" w:hint="cs"/>
          <w:sz w:val="24"/>
          <w:szCs w:val="24"/>
          <w:rtl/>
        </w:rPr>
        <w:t>سال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منتقل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نتایج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دستاوردهای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سومین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اجلاس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مجمع‏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تهران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اشاره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اهمیت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نقش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جلب‏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حمایت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نسبت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اظهار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ایران،ترکیه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پاکستان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دلیل‏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سوابق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طولانی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می‏توانند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قفقاز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درآمده‏اند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پیشبرد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دهند</w:t>
      </w:r>
      <w:r w:rsidRPr="00B27D37">
        <w:rPr>
          <w:rFonts w:ascii="Arial" w:hAnsi="Arial" w:cs="Arial"/>
          <w:sz w:val="24"/>
          <w:szCs w:val="24"/>
          <w:rtl/>
        </w:rPr>
        <w:t xml:space="preserve">. </w:t>
      </w:r>
      <w:r w:rsidRPr="00B27D37">
        <w:rPr>
          <w:rFonts w:ascii="Arial" w:hAnsi="Arial" w:cs="Arial" w:hint="cs"/>
          <w:sz w:val="24"/>
          <w:szCs w:val="24"/>
          <w:rtl/>
        </w:rPr>
        <w:t>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ارتباط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مساله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پیشنهاد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گروهی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متشکل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کارشناسان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بنیانگذار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همراه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نمایندگانی‏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تحقق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تشکیل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پیشنهاد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بیانیه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نهائی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منظور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صدور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بیانیه‏ای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12 </w:t>
      </w:r>
      <w:r w:rsidRPr="00B27D37">
        <w:rPr>
          <w:rFonts w:ascii="Arial" w:hAnsi="Arial" w:cs="Arial" w:hint="cs"/>
          <w:sz w:val="24"/>
          <w:szCs w:val="24"/>
          <w:rtl/>
        </w:rPr>
        <w:t>ماده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پایان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بیانیه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قرار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</w:rPr>
        <w:t>: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بیانیه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پایان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پنج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روزه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بیانیه‏ای‏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مشتمل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مقدمه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12 </w:t>
      </w:r>
      <w:r w:rsidRPr="00B27D37">
        <w:rPr>
          <w:rFonts w:ascii="Arial" w:hAnsi="Arial" w:cs="Arial" w:hint="cs"/>
          <w:sz w:val="24"/>
          <w:szCs w:val="24"/>
          <w:rtl/>
        </w:rPr>
        <w:t>ماده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اتفاق‏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تصویب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رسید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بیانیه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قرار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</w:rPr>
        <w:t>: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همکاری‏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مشترک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صنعتی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</w:t>
      </w:r>
      <w:r w:rsidRPr="00B27D37">
        <w:rPr>
          <w:rFonts w:ascii="Arial" w:hAnsi="Arial" w:cs="Arial"/>
          <w:sz w:val="24"/>
          <w:szCs w:val="24"/>
        </w:rPr>
        <w:t xml:space="preserve"> (TSKB)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اسلامی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یازدهم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پانزدهم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سپتامبر</w:t>
      </w:r>
      <w:r w:rsidRPr="00B27D37">
        <w:rPr>
          <w:rFonts w:ascii="Arial" w:hAnsi="Arial" w:cs="Arial"/>
          <w:sz w:val="24"/>
          <w:szCs w:val="24"/>
          <w:rtl/>
        </w:rPr>
        <w:t xml:space="preserve"> 1995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استامبول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lastRenderedPageBreak/>
        <w:t>-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اتفاق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درباره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ضرورت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سیاست‏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اطلاحات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بازنگری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ساختار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افزایش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کارآیی،بهره‏وری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پیشرفت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متبوع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هماهنگ‏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نیازهای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شرایط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اعلام‏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واقعیت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برگیرنده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الویت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بالا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بازنگری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ساختار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است،تاکید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ورزیدند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درک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واقعیت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اگرچه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الگوها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حجم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تفاوت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دارند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ولی‏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اقدامات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اساسی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انتقال‏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مالکیت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اعظمی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دولتی‏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انجام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داده‏اند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مطالب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موضوعاتی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برجسته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خاص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نشان‏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دادند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موافقت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پارامترهای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ذیل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مقامات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داخلی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مواردی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تشخیص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می‏شد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بهره‏گیری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کنند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1-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صحیح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اصولی‏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ایجاد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نظام‏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قوانینی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هموارکننده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میسر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تکامل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گام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بردارد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2-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نحو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صحیح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می‏بایست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نهادی‏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کارآرا،پرقدرت،با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کیفیت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بالا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کوچک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دنبال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بصورتی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قادر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باشد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منحصرا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گام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برداشته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مهارت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کافی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انعکاس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برخوردار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بتواند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حمایت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طرح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وادار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3-</w:t>
      </w:r>
      <w:r w:rsidRPr="00B27D37">
        <w:rPr>
          <w:rFonts w:ascii="Arial" w:hAnsi="Arial" w:cs="Arial" w:hint="cs"/>
          <w:sz w:val="24"/>
          <w:szCs w:val="24"/>
          <w:rtl/>
        </w:rPr>
        <w:t>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می‏بایست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ماهیتا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متبوع‏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تهیه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روشهای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مناسبی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احتیاج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استفاده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کند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4-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صحیح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موفقیت‏آمیز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برنامه،تعریف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روشنی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>-</w:t>
      </w:r>
      <w:r w:rsidRPr="00B27D37">
        <w:rPr>
          <w:rFonts w:ascii="Arial" w:hAnsi="Arial" w:cs="Arial" w:hint="cs"/>
          <w:sz w:val="24"/>
          <w:szCs w:val="24"/>
          <w:rtl/>
        </w:rPr>
        <w:t>اهداف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روشهای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استفاده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عزم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قاطعیت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سیاسی‏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ضرورت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اساسی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دارد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/>
          <w:sz w:val="24"/>
          <w:szCs w:val="24"/>
        </w:rPr>
        <w:t>5-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زمانیکه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بعضی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اجازه‏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می‏دهند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انتقال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مالکیت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سریع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جامع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گوناگون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به‏طور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همزمان‏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پذیرد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بعضی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انجام‏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مهم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بهتر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بصورت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تدریجی‏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باشد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ابتدا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آذربایجان‏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مصلحت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کوچکتر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مزیت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نسبی‏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بیشتری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دارند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موفقیت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شروع‏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6-</w:t>
      </w:r>
      <w:r w:rsidRPr="00B27D37">
        <w:rPr>
          <w:rFonts w:ascii="Arial" w:hAnsi="Arial" w:cs="Arial" w:hint="cs"/>
          <w:sz w:val="24"/>
          <w:szCs w:val="24"/>
          <w:rtl/>
        </w:rPr>
        <w:t>استراتژی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می‏بایست‏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براساس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اصول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زیر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پایه‏ریزی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گردد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/>
          <w:sz w:val="24"/>
          <w:szCs w:val="24"/>
        </w:rPr>
        <w:t>*</w:t>
      </w:r>
      <w:r w:rsidRPr="00B27D37">
        <w:rPr>
          <w:rFonts w:ascii="Arial" w:hAnsi="Arial" w:cs="Arial" w:hint="cs"/>
          <w:sz w:val="24"/>
          <w:szCs w:val="24"/>
          <w:rtl/>
        </w:rPr>
        <w:t>احتیاط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انتخاب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کسب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اطمینان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حمایت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عمومی‏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سرعت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عمل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تصمیم‏گیری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اجرای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تحرک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مقاطعه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فعال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سرمایه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آوردن‏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مالی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سرمایه‏ای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نیاز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تهیه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قانونی،مالی‏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اداری‏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تعیین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ارزش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واقعه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موسسه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بیشتر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مدیریت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پس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صرف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قیمت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فروش‏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تبلیغات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گسترده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دقت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انتخاب‏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خریداران‏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توضیح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روشهای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موثر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برطرف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نمودن‏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موانع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اجتماعی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مشکلاتی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مراحل‏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مواجه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خواهیم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  <w:rtl/>
        </w:rPr>
        <w:t xml:space="preserve"> *</w:t>
      </w:r>
      <w:r w:rsidRPr="00B27D37">
        <w:rPr>
          <w:rFonts w:ascii="Arial" w:hAnsi="Arial" w:cs="Arial" w:hint="cs"/>
          <w:sz w:val="24"/>
          <w:szCs w:val="24"/>
          <w:rtl/>
        </w:rPr>
        <w:t>توزیع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مناسب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سودمند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جریان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انداخته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باعث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ثبات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پیشرفت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lastRenderedPageBreak/>
        <w:t>7-</w:t>
      </w:r>
      <w:r w:rsidRPr="00B27D37">
        <w:rPr>
          <w:rFonts w:ascii="Arial" w:hAnsi="Arial" w:cs="Arial" w:hint="cs"/>
          <w:sz w:val="24"/>
          <w:szCs w:val="24"/>
          <w:rtl/>
        </w:rPr>
        <w:t>علاوه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نیروهای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ملی،می‏توان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سرمایه‏گذاران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خارجی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مشارکت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تشویق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8-</w:t>
      </w:r>
      <w:r w:rsidRPr="00B27D37">
        <w:rPr>
          <w:rFonts w:ascii="Arial" w:hAnsi="Arial" w:cs="Arial" w:hint="cs"/>
          <w:sz w:val="24"/>
          <w:szCs w:val="24"/>
          <w:rtl/>
        </w:rPr>
        <w:t>همکاری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منطقه‏ای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تبادل‏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آموخته‏ها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اتخاذ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سیاستهای‏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همسو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هماهنگ،کارآیی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همچنین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بازارهای‏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منطقه‏ای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افزایش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/>
          <w:sz w:val="24"/>
          <w:szCs w:val="24"/>
        </w:rPr>
        <w:t>9-</w:t>
      </w:r>
      <w:r w:rsidRPr="00B27D37">
        <w:rPr>
          <w:rFonts w:ascii="Arial" w:hAnsi="Arial" w:cs="Arial" w:hint="cs"/>
          <w:sz w:val="24"/>
          <w:szCs w:val="24"/>
          <w:rtl/>
        </w:rPr>
        <w:t>استفاده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درست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موقع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ظرفیت‏های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حرفه‏ای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مشاوره‏ای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موجود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بازارهای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همچنین‏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ارائه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کمکهای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بایسته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موجب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تسهیل‏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تسریع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فرایند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خواهد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شد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/>
          <w:sz w:val="24"/>
          <w:szCs w:val="24"/>
        </w:rPr>
        <w:t>10-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نمایندگی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جمهوریهای‏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آسیای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میانه،آذربایجان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افغانستان‏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دستاوردهای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ایران،ترکیه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پاکستان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مورد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توجه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دقیق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قرار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دادند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هیاتهای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مذکور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متفقا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ضرورت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گسترش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دامنه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بحث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تبادل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نظر،مبادله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اطلاعات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تجربیات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یکدیگر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تاکید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می‏ورزیدند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همین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ارتباط،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معتقد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بودند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دولتهای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ایران،ترکیه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پاکستان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توانند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حد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امکان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نظر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فکری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مشاوره‏ای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دیگر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پیشبرد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کمک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کنند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r w:rsidRPr="00B27D37">
        <w:rPr>
          <w:rFonts w:ascii="Arial" w:hAnsi="Arial" w:cs="Arial"/>
          <w:sz w:val="24"/>
          <w:szCs w:val="24"/>
        </w:rPr>
        <w:t>11-</w:t>
      </w:r>
      <w:r w:rsidRPr="00B27D37">
        <w:rPr>
          <w:rFonts w:ascii="Arial" w:hAnsi="Arial" w:cs="Arial" w:hint="cs"/>
          <w:sz w:val="24"/>
          <w:szCs w:val="24"/>
          <w:rtl/>
        </w:rPr>
        <w:t>کلیه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مراتب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تشکر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قدردانی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خاطر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مهمان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نوازی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گرم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شایسته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دولت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صنعتی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ترکیه،بانک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اسلامی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نیز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خاطر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مشارکت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فعال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ابراز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داشتند</w:t>
      </w:r>
      <w:r w:rsidRPr="00B27D37">
        <w:rPr>
          <w:rFonts w:ascii="Arial" w:hAnsi="Arial" w:cs="Arial"/>
          <w:sz w:val="24"/>
          <w:szCs w:val="24"/>
          <w:rtl/>
        </w:rPr>
        <w:t>.</w:t>
      </w:r>
      <w:r w:rsidRPr="00B27D37">
        <w:rPr>
          <w:rFonts w:ascii="Arial" w:hAnsi="Arial" w:cs="Arial" w:hint="cs"/>
          <w:sz w:val="24"/>
          <w:szCs w:val="24"/>
          <w:rtl/>
        </w:rPr>
        <w:t>آنها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همچنین‏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سخنرانان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توسعه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بانک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جهانی،سازمان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اسکاپ،اتحادیه‏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اروپا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اتاق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خاطر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شرکتشان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قدردانی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بعمل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آوردند</w:t>
      </w:r>
      <w:r w:rsidRPr="00B27D37">
        <w:rPr>
          <w:rFonts w:ascii="Arial" w:hAnsi="Arial" w:cs="Arial"/>
          <w:sz w:val="24"/>
          <w:szCs w:val="24"/>
        </w:rPr>
        <w:t>.</w:t>
      </w:r>
    </w:p>
    <w:p w:rsidR="00B27D37" w:rsidRPr="00B27D37" w:rsidRDefault="00B27D37" w:rsidP="00B27D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D37">
        <w:rPr>
          <w:rFonts w:ascii="Arial" w:hAnsi="Arial" w:cs="Arial"/>
          <w:sz w:val="24"/>
          <w:szCs w:val="24"/>
        </w:rPr>
        <w:t>12-</w:t>
      </w:r>
      <w:r w:rsidRPr="00B27D37">
        <w:rPr>
          <w:rFonts w:ascii="Arial" w:hAnsi="Arial" w:cs="Arial" w:hint="cs"/>
          <w:sz w:val="24"/>
          <w:szCs w:val="24"/>
          <w:rtl/>
        </w:rPr>
        <w:t>شرکت‏کنندگان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ضمن‏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اعلام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مراتب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خوشنودی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رضایت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نتایج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از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دبیرخانه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اکو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درخواست‏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کردند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زمینه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برگزاری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سمینارهای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مشابهی‏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را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همکاری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مشارکت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سازمانهای‏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منطقه‏ای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بین‏المللی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با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هدف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بهبود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بخشیدن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برنامه‏های‏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خصوصی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اقدامات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مربوط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به‏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آزاد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سازی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اقتصاد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کشورهای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عضو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فراهم‏</w:t>
      </w:r>
      <w:r w:rsidRPr="00B27D37">
        <w:rPr>
          <w:rFonts w:ascii="Arial" w:hAnsi="Arial" w:cs="Arial"/>
          <w:sz w:val="24"/>
          <w:szCs w:val="24"/>
          <w:rtl/>
        </w:rPr>
        <w:t xml:space="preserve"> </w:t>
      </w:r>
      <w:r w:rsidRPr="00B27D37">
        <w:rPr>
          <w:rFonts w:ascii="Arial" w:hAnsi="Arial" w:cs="Arial" w:hint="cs"/>
          <w:sz w:val="24"/>
          <w:szCs w:val="24"/>
          <w:rtl/>
        </w:rPr>
        <w:t>آورد</w:t>
      </w:r>
      <w:r w:rsidRPr="00B27D37">
        <w:rPr>
          <w:rFonts w:ascii="Arial" w:hAnsi="Arial" w:cs="Arial"/>
          <w:sz w:val="24"/>
          <w:szCs w:val="24"/>
        </w:rPr>
        <w:t>.</w:t>
      </w:r>
      <w:proofErr w:type="gramEnd"/>
    </w:p>
    <w:p w:rsidR="00487CBC" w:rsidRPr="00B27D37" w:rsidRDefault="00487CBC" w:rsidP="00B27D37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B27D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DF3F4B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2012-03-02T18:21:00Z</dcterms:created>
  <dcterms:modified xsi:type="dcterms:W3CDTF">2012-03-02T18:21:00Z</dcterms:modified>
</cp:coreProperties>
</file>