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B57" w:rsidRPr="00877B57" w:rsidRDefault="00877B57" w:rsidP="00BC1223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 w:hint="cs"/>
          <w:sz w:val="24"/>
          <w:rtl/>
        </w:rPr>
        <w:t>سایتهای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بزرگ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جهان</w:t>
      </w:r>
      <w:r w:rsidRPr="00877B57">
        <w:rPr>
          <w:rFonts w:ascii="Arial" w:hAnsi="Arial" w:cs="Arial"/>
          <w:sz w:val="24"/>
          <w:rtl/>
        </w:rPr>
        <w:t xml:space="preserve"> </w:t>
      </w:r>
    </w:p>
    <w:p w:rsidR="00877B57" w:rsidRP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 w:hint="cs"/>
          <w:sz w:val="24"/>
          <w:rtl/>
        </w:rPr>
        <w:t>محمدزاده،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هادی</w:t>
      </w:r>
    </w:p>
    <w:p w:rsidR="00877B57" w:rsidRPr="00877B57" w:rsidRDefault="00877B57" w:rsidP="00877B57">
      <w:pPr>
        <w:jc w:val="lowKashida"/>
        <w:rPr>
          <w:rFonts w:ascii="Arial" w:hAnsi="Arial" w:cs="Arial"/>
          <w:sz w:val="24"/>
          <w:rtl/>
        </w:rPr>
      </w:pP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proofErr w:type="gramStart"/>
      <w:r w:rsidRPr="00877B57">
        <w:rPr>
          <w:rFonts w:ascii="Arial" w:hAnsi="Arial" w:cs="Arial"/>
          <w:sz w:val="24"/>
        </w:rPr>
        <w:t>WWW.sffword.com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/>
          <w:sz w:val="24"/>
        </w:rPr>
        <w:t>sffword.com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سایت‏های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بزرگ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فرهنگ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ادبیات‏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جهان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بخش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عمده‏ای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آن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مقوله‏ی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اختصاص‏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یافته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>.</w:t>
      </w:r>
      <w:proofErr w:type="gramEnd"/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همانطور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صفحه‏ی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اول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مشاهده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می‏کنید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بخش‏های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عمده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اصلی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آن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اختصاص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دارد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هنر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ادبیات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شعر،داستان،نقد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ادبی،مصاحبه،مقالات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ادبی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>...</w:t>
      </w:r>
      <w:r w:rsidRPr="00877B57">
        <w:rPr>
          <w:rFonts w:ascii="Arial" w:hAnsi="Arial" w:cs="Arial" w:hint="cs"/>
          <w:sz w:val="24"/>
          <w:rtl/>
        </w:rPr>
        <w:t>را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شامل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>.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 w:hint="cs"/>
          <w:sz w:val="24"/>
          <w:rtl/>
        </w:rPr>
        <w:t>برای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سهولت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دسترسی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صفحات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داخلی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سایت،در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صفحهء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اول،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لینک‏های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متعددی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تعبیه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طریق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آن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خیلی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راحت‏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می‏توان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صفحات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دیگر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منتقل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 w:hint="cs"/>
          <w:sz w:val="24"/>
          <w:rtl/>
        </w:rPr>
        <w:t>قسمت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نقد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کتاب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مقالات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ادبی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حسب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نام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نویسنده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تاریخ‏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ورود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مرتب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شده‏اند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بخشی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دیگر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صفحهء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اول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نیز،بخش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خلاصه‏سازی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کتاب</w:t>
      </w:r>
      <w:r w:rsidRPr="00877B57">
        <w:rPr>
          <w:rFonts w:ascii="Arial" w:hAnsi="Arial" w:cs="Arial"/>
          <w:sz w:val="24"/>
          <w:rtl/>
        </w:rPr>
        <w:t xml:space="preserve">( </w:t>
      </w:r>
      <w:r w:rsidRPr="00877B57">
        <w:rPr>
          <w:rFonts w:ascii="Arial" w:hAnsi="Arial" w:cs="Arial" w:hint="cs"/>
          <w:sz w:val="24"/>
          <w:rtl/>
        </w:rPr>
        <w:t>مرتب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حسب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نویسنده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تاریخ</w:t>
      </w:r>
      <w:r w:rsidRPr="00877B57">
        <w:rPr>
          <w:rFonts w:ascii="Arial" w:hAnsi="Arial" w:cs="Arial"/>
          <w:sz w:val="24"/>
          <w:rtl/>
        </w:rPr>
        <w:t>)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لینک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اصلی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ورود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صفحه‏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داستان،همراه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بایگانی‏ها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بانک‏های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اطلاعاتی‏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مربوط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یک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قابل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دسترسی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>.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قسمت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پایین‏تر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صفحهء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اول،لینک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آخرین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کتاب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خلاصه‏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لینک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مقاله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مقالاتی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ماه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جاری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وارد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گردیده،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فهرست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>.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همچنین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لینک</w:t>
      </w:r>
      <w:r w:rsidRPr="00877B57">
        <w:rPr>
          <w:rFonts w:ascii="Arial" w:hAnsi="Arial" w:cs="Arial"/>
          <w:sz w:val="24"/>
          <w:rtl/>
        </w:rPr>
        <w:t xml:space="preserve"> 5 </w:t>
      </w:r>
      <w:r w:rsidRPr="00877B57">
        <w:rPr>
          <w:rFonts w:ascii="Arial" w:hAnsi="Arial" w:cs="Arial" w:hint="cs"/>
          <w:sz w:val="24"/>
          <w:rtl/>
        </w:rPr>
        <w:t>داستان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نام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نویسنده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5 </w:t>
      </w:r>
      <w:r w:rsidRPr="00877B57">
        <w:rPr>
          <w:rFonts w:ascii="Arial" w:hAnsi="Arial" w:cs="Arial" w:hint="cs"/>
          <w:sz w:val="24"/>
          <w:rtl/>
        </w:rPr>
        <w:t>شعر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نام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شاعر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قسمت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پایین‏تر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فهرست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طریق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آن‏ها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می‏توان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قسمت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مربوط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وارد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</w:t>
      </w:r>
      <w:r w:rsidRPr="00877B57">
        <w:rPr>
          <w:rFonts w:ascii="Arial" w:hAnsi="Arial" w:cs="Arial"/>
          <w:sz w:val="24"/>
          <w:rtl/>
        </w:rPr>
        <w:t>.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لینک‏های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بخش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مصاحبه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شاعران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نویسندگان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نیز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حسب‏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نام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نویسنده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شاعر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حسب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تاریخ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ورود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مرتب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>.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برای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اینکه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صفحهء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اول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بتوانیم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وارد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قسمت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داستان‏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شویم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باید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لینکی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تصویر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مشخص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استفاده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کنیم</w:t>
      </w:r>
    </w:p>
    <w:p w:rsidR="00877B57" w:rsidRDefault="00877B57" w:rsidP="00BC1223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پس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موص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روی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قسمت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کلیک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کردیم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وارد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صفحهء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دیگری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می‏شویم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اشعار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داستان‏ها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حسب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نام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صاحب‏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اثر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صورت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الفبایی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مرتب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شده‏اند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کلیک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کردن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روی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حرف،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صفحه‏ای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می‏شود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شامل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فهرستی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نام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کسانی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="00BC1223">
        <w:rPr>
          <w:rFonts w:ascii="Arial" w:hAnsi="Arial" w:cs="Arial" w:hint="cs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نامشان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آن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حرف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شروع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>.</w:t>
      </w:r>
      <w:r w:rsidRPr="00877B57">
        <w:rPr>
          <w:rFonts w:ascii="Arial" w:hAnsi="Arial" w:cs="Arial" w:hint="cs"/>
          <w:sz w:val="24"/>
          <w:rtl/>
        </w:rPr>
        <w:t>همچنین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لینک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آخرین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صد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وارد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نیز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قسمت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مرتب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>.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تصویر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زیر،نام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آخرین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صد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نفری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شعرشان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وارد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گردیده،فهرست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قسمت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کنار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نام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شاعر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اطلاعات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دیگری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قبیل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تاریخ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وارد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سایت،عنوان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رتبه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وسیله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مخاطبان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مشخص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شده،قابل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مشاهده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>.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پس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کلید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کردن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روی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عنوان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شعر،صفحهء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دیگری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گشوده‏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می‏شود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حاوی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فهرست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مرتب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الفبایی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عناوین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شعرها،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عنوان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نام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نویسنده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همان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خاص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متن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همان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>.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یکی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ویژگیهای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قابل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توجه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وجود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آوردن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امکانات‏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دادن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رای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اشعار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کس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پس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خواندن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می‏تواند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یک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فقط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برای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یک‏بار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امتیاز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بدهد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بیشترین‏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امتیازها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را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بیاورد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همیشه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رتبه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بالایی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را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فهرست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اشعار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خود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اختصاص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می‏دهد</w:t>
      </w:r>
      <w:r w:rsidRPr="00877B57">
        <w:rPr>
          <w:rFonts w:ascii="Arial" w:hAnsi="Arial" w:cs="Arial"/>
          <w:sz w:val="24"/>
          <w:rtl/>
        </w:rPr>
        <w:t>.</w:t>
      </w:r>
      <w:r w:rsidRPr="00877B57">
        <w:rPr>
          <w:rFonts w:ascii="Arial" w:hAnsi="Arial" w:cs="Arial" w:hint="cs"/>
          <w:sz w:val="24"/>
          <w:rtl/>
        </w:rPr>
        <w:t>همچنین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مخاطب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می‏تواند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را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نقد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کند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تصویر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محل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وارد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قسمت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نقد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مشخص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>.</w:t>
      </w:r>
      <w:r w:rsidRPr="00877B57">
        <w:rPr>
          <w:rFonts w:ascii="Arial" w:hAnsi="Arial" w:cs="Arial" w:hint="cs"/>
          <w:sz w:val="24"/>
          <w:rtl/>
        </w:rPr>
        <w:t>لازم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یادآوری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فهرست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اصلی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مقابل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تعداد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نقدهای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مربوط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آن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عددی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مشخص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می‏شود</w:t>
      </w:r>
      <w:r w:rsidRPr="00877B57">
        <w:rPr>
          <w:rFonts w:ascii="Arial" w:hAnsi="Arial" w:cs="Arial"/>
          <w:sz w:val="24"/>
          <w:rtl/>
        </w:rPr>
        <w:t>.</w:t>
      </w:r>
    </w:p>
    <w:p w:rsidR="00877B57" w:rsidRDefault="00877B57" w:rsidP="00BC1223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 w:hint="cs"/>
          <w:sz w:val="24"/>
          <w:rtl/>
        </w:rPr>
        <w:t>هر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مخاطب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می‏تواند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ابتدا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ثبت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نام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کند</w:t>
      </w:r>
      <w:r w:rsidR="00BC1223">
        <w:rPr>
          <w:rFonts w:ascii="Arial" w:hAnsi="Arial" w:cs="Arial" w:hint="cs"/>
          <w:sz w:val="24"/>
          <w:rtl/>
        </w:rPr>
        <w:t>.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پس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ورود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صفحهء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اصلی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امکانات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قابل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دسترسی‏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  <w:r w:rsidRPr="00877B57">
        <w:rPr>
          <w:rFonts w:ascii="Arial" w:hAnsi="Arial" w:cs="Arial"/>
          <w:sz w:val="24"/>
          <w:rtl/>
        </w:rPr>
        <w:t>: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 w:hint="cs"/>
          <w:sz w:val="24"/>
          <w:rtl/>
        </w:rPr>
        <w:t>فهرست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آخرین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شعرهایی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وارد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شده‏اند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فهرست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شعرهایی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بالاترین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امتیاز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را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کسب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کرده‏اند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همه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اشعار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موجود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حسب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نام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شاعر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همه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اشعار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موجود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حسب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تاریخ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ورود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همه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اشعار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موجود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حسب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امتیاز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طبقه‏بندی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موضوعی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اشعار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از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قبیل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شعرهای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فانتزی،علمی‏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تخیلی،شعرهای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ترسناک،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 w:hint="cs"/>
          <w:sz w:val="24"/>
          <w:rtl/>
        </w:rPr>
        <w:lastRenderedPageBreak/>
        <w:t>همچنین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قسمت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پذیرش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می‏توانید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شعرتان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را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سایت‏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ارسال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کنید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اگر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مناسب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تشخیص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داده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مورد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استفاده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قرار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گیرد</w:t>
      </w:r>
      <w:r w:rsidRPr="00877B57">
        <w:rPr>
          <w:rFonts w:ascii="Arial" w:hAnsi="Arial" w:cs="Arial"/>
          <w:sz w:val="24"/>
          <w:rtl/>
        </w:rPr>
        <w:t>.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فهرست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اشعار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حسب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نام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شاعر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فهرست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اشعار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حسب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تاریخ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فهرست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شعرهای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فانتزی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فهرست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همه‏ی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اشعار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حسب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امتیاز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فهرست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اشعار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علمی</w:t>
      </w:r>
      <w:r w:rsidRPr="00877B57">
        <w:rPr>
          <w:rFonts w:ascii="Arial" w:hAnsi="Arial" w:cs="Arial"/>
          <w:sz w:val="24"/>
          <w:rtl/>
        </w:rPr>
        <w:t>-</w:t>
      </w:r>
      <w:r w:rsidRPr="00877B57">
        <w:rPr>
          <w:rFonts w:ascii="Arial" w:hAnsi="Arial" w:cs="Arial" w:hint="cs"/>
          <w:sz w:val="24"/>
          <w:rtl/>
        </w:rPr>
        <w:t>تخیلی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فهرست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اشعار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تم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ترسناک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بخش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پذیرش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شعر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سایت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که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فعلا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غیر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فعال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است</w:t>
      </w:r>
    </w:p>
    <w:p w:rsidR="00877B57" w:rsidRDefault="00877B57" w:rsidP="00877B57">
      <w:pPr>
        <w:jc w:val="lowKashida"/>
        <w:rPr>
          <w:rFonts w:ascii="Arial" w:hAnsi="Arial" w:cs="Arial"/>
          <w:sz w:val="24"/>
          <w:rtl/>
        </w:rPr>
      </w:pP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فهرست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اشعار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با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موضوعات</w:t>
      </w:r>
      <w:r w:rsidRPr="00877B57">
        <w:rPr>
          <w:rFonts w:ascii="Arial" w:hAnsi="Arial" w:cs="Arial"/>
          <w:sz w:val="24"/>
          <w:rtl/>
        </w:rPr>
        <w:t xml:space="preserve"> </w:t>
      </w:r>
      <w:r w:rsidRPr="00877B57">
        <w:rPr>
          <w:rFonts w:ascii="Arial" w:hAnsi="Arial" w:cs="Arial" w:hint="cs"/>
          <w:sz w:val="24"/>
          <w:rtl/>
        </w:rPr>
        <w:t>متفرقه</w:t>
      </w:r>
    </w:p>
    <w:p w:rsidR="001F1D6F" w:rsidRPr="00877B57" w:rsidRDefault="001F1D6F" w:rsidP="00877B57">
      <w:pPr>
        <w:jc w:val="lowKashida"/>
        <w:rPr>
          <w:rFonts w:ascii="Arial" w:hAnsi="Arial" w:cs="Arial"/>
          <w:sz w:val="24"/>
        </w:rPr>
      </w:pPr>
    </w:p>
    <w:sectPr w:rsidR="001F1D6F" w:rsidRPr="00877B5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1F1D6F"/>
    <w:rsid w:val="004457B1"/>
    <w:rsid w:val="00877B57"/>
    <w:rsid w:val="00AA64C5"/>
    <w:rsid w:val="00BC1223"/>
    <w:rsid w:val="00D620F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2651</Characters>
  <Application>Microsoft Office Word</Application>
  <DocSecurity>0</DocSecurity>
  <Lines>22</Lines>
  <Paragraphs>6</Paragraphs>
  <ScaleCrop>false</ScaleCrop>
  <Company>NPSoft.ir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2012-01-04T03:22:00Z</dcterms:created>
  <dcterms:modified xsi:type="dcterms:W3CDTF">2012-01-10T09:40:00Z</dcterms:modified>
</cp:coreProperties>
</file>