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B6C10">
        <w:rPr>
          <w:rFonts w:ascii="B Nazanin" w:hAnsi="B Nazanin" w:cs="B Nazanin" w:hint="cs"/>
          <w:b/>
          <w:bCs/>
          <w:sz w:val="28"/>
          <w:szCs w:val="28"/>
          <w:rtl/>
        </w:rPr>
        <w:t>امتحان</w:t>
      </w:r>
      <w:r w:rsidRPr="004B6C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b/>
          <w:bCs/>
          <w:sz w:val="28"/>
          <w:szCs w:val="28"/>
          <w:rtl/>
        </w:rPr>
        <w:t>ورودی</w:t>
      </w:r>
      <w:r w:rsidRPr="004B6C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b/>
          <w:bCs/>
          <w:sz w:val="28"/>
          <w:szCs w:val="28"/>
          <w:rtl/>
        </w:rPr>
        <w:t>دانشگاه</w:t>
      </w:r>
      <w:r w:rsidRPr="004B6C10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4B6C10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4B6C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b/>
          <w:bCs/>
          <w:sz w:val="28"/>
          <w:szCs w:val="28"/>
          <w:rtl/>
        </w:rPr>
        <w:t>برنامه</w:t>
      </w:r>
      <w:r w:rsidRPr="004B6C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b/>
          <w:bCs/>
          <w:sz w:val="28"/>
          <w:szCs w:val="28"/>
          <w:rtl/>
        </w:rPr>
        <w:t>وزارت</w:t>
      </w:r>
      <w:r w:rsidRPr="004B6C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b/>
          <w:bCs/>
          <w:sz w:val="28"/>
          <w:szCs w:val="28"/>
          <w:rtl/>
        </w:rPr>
        <w:t>فرهنگ</w:t>
      </w:r>
      <w:r w:rsidRPr="004B6C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4B6C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b/>
          <w:bCs/>
          <w:sz w:val="28"/>
          <w:szCs w:val="28"/>
          <w:rtl/>
        </w:rPr>
        <w:t>زبان</w:t>
      </w:r>
      <w:r w:rsidRPr="004B6C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b/>
          <w:bCs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b/>
          <w:bCs/>
          <w:sz w:val="28"/>
          <w:szCs w:val="28"/>
        </w:rPr>
        <w:t>(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B6C10">
        <w:rPr>
          <w:rFonts w:ascii="B Nazanin" w:hAnsi="B Nazanin" w:cs="B Nazanin" w:hint="cs"/>
          <w:b/>
          <w:bCs/>
          <w:sz w:val="28"/>
          <w:szCs w:val="28"/>
          <w:rtl/>
        </w:rPr>
        <w:t>انوری،</w:t>
      </w:r>
      <w:r w:rsidRPr="004B6C1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</w:p>
    <w:p w:rsid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امسال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مانند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سالهای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پیش،گردانندگان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دانشگاه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تهران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نتیجهء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امتحان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مسابقهء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ورودی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دانشگاه،ناخرسندی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نشان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حق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مطلب‏های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بسیاری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باره‏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برخی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آنها،اینهاست</w:t>
      </w:r>
      <w:r w:rsidRPr="004B6C10">
        <w:rPr>
          <w:rFonts w:ascii="B Nazanin" w:hAnsi="B Nazanin" w:cs="B Nazanin"/>
          <w:sz w:val="28"/>
          <w:szCs w:val="28"/>
        </w:rPr>
        <w:t>: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/>
          <w:sz w:val="28"/>
          <w:szCs w:val="28"/>
        </w:rPr>
        <w:t>1-</w:t>
      </w:r>
      <w:r w:rsidRPr="004B6C10">
        <w:rPr>
          <w:rFonts w:ascii="B Nazanin" w:hAnsi="B Nazanin" w:cs="B Nazanin" w:hint="cs"/>
          <w:sz w:val="28"/>
          <w:szCs w:val="28"/>
          <w:rtl/>
        </w:rPr>
        <w:t>دانشگاههای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ایران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کمبود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دانشجو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روبرو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شانزده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هزار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دختر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پسر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پشت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دانشگاه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مانده‏اند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دانشگاه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شایستهء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تحصیلات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عالی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ندنسته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/>
          <w:sz w:val="28"/>
          <w:szCs w:val="28"/>
        </w:rPr>
        <w:t>2-</w:t>
      </w:r>
      <w:r w:rsidRPr="004B6C10">
        <w:rPr>
          <w:rFonts w:ascii="B Nazanin" w:hAnsi="B Nazanin" w:cs="B Nazanin" w:hint="cs"/>
          <w:sz w:val="28"/>
          <w:szCs w:val="28"/>
          <w:rtl/>
        </w:rPr>
        <w:t>اگر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دانشگاه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باندازهء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گنجایش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دانشجو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بپذیرد،می‏بایست‏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نمره‏های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قبولی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6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7 </w:t>
      </w:r>
      <w:r w:rsidRPr="004B6C10">
        <w:rPr>
          <w:rFonts w:ascii="B Nazanin" w:hAnsi="B Nazanin" w:cs="B Nazanin" w:hint="cs"/>
          <w:sz w:val="28"/>
          <w:szCs w:val="28"/>
          <w:rtl/>
        </w:rPr>
        <w:t>پائین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بیاورد</w:t>
      </w:r>
      <w:r w:rsidRPr="004B6C10">
        <w:rPr>
          <w:rFonts w:ascii="B Nazanin" w:hAnsi="B Nazanin" w:cs="B Nazanin"/>
          <w:sz w:val="28"/>
          <w:szCs w:val="28"/>
        </w:rPr>
        <w:t>!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/>
          <w:sz w:val="28"/>
          <w:szCs w:val="28"/>
        </w:rPr>
        <w:t>3-</w:t>
      </w:r>
      <w:r w:rsidRPr="004B6C10">
        <w:rPr>
          <w:rFonts w:ascii="B Nazanin" w:hAnsi="B Nazanin" w:cs="B Nazanin" w:hint="cs"/>
          <w:sz w:val="28"/>
          <w:szCs w:val="28"/>
          <w:rtl/>
        </w:rPr>
        <w:t>یکی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داوطلبان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ورود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بدانشگاه،نه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تنها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مادری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>-</w:t>
      </w:r>
      <w:r w:rsidRPr="004B6C10">
        <w:rPr>
          <w:rFonts w:ascii="B Nazanin" w:hAnsi="B Nazanin" w:cs="B Nazanin" w:hint="cs"/>
          <w:sz w:val="28"/>
          <w:szCs w:val="28"/>
          <w:rtl/>
        </w:rPr>
        <w:t>آنچنانکه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می‏خواسته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>-</w:t>
      </w:r>
      <w:r w:rsidRPr="004B6C10">
        <w:rPr>
          <w:rFonts w:ascii="B Nazanin" w:hAnsi="B Nazanin" w:cs="B Nazanin" w:hint="cs"/>
          <w:sz w:val="28"/>
          <w:szCs w:val="28"/>
          <w:rtl/>
        </w:rPr>
        <w:t>نمی‏دانسته‏اند،بلکه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نمرهء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منفی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/>
          <w:sz w:val="28"/>
          <w:szCs w:val="28"/>
        </w:rPr>
        <w:t>4-</w:t>
      </w:r>
      <w:r w:rsidRPr="004B6C10">
        <w:rPr>
          <w:rFonts w:ascii="B Nazanin" w:hAnsi="B Nazanin" w:cs="B Nazanin" w:hint="cs"/>
          <w:sz w:val="28"/>
          <w:szCs w:val="28"/>
          <w:rtl/>
        </w:rPr>
        <w:t>یکی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ازداوطلبان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شاهنامه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اثر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سعدی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دیگری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اسلحه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صاد</w:t>
      </w:r>
      <w:r w:rsidRPr="004B6C10">
        <w:rPr>
          <w:rFonts w:ascii="B Nazanin" w:hAnsi="B Nazanin" w:cs="B Nazanin"/>
          <w:sz w:val="28"/>
          <w:szCs w:val="28"/>
          <w:rtl/>
        </w:rPr>
        <w:t>(</w:t>
      </w:r>
      <w:r w:rsidRPr="004B6C10">
        <w:rPr>
          <w:rFonts w:ascii="B Nazanin" w:hAnsi="B Nazanin" w:cs="B Nazanin" w:hint="cs"/>
          <w:sz w:val="28"/>
          <w:szCs w:val="28"/>
          <w:rtl/>
        </w:rPr>
        <w:t>اصلحه</w:t>
      </w:r>
      <w:r w:rsidRPr="004B6C10">
        <w:rPr>
          <w:rFonts w:ascii="B Nazanin" w:hAnsi="B Nazanin" w:cs="B Nazanin"/>
          <w:sz w:val="28"/>
          <w:szCs w:val="28"/>
          <w:rtl/>
        </w:rPr>
        <w:t>)</w:t>
      </w:r>
      <w:r w:rsidRPr="004B6C10">
        <w:rPr>
          <w:rFonts w:ascii="B Nazanin" w:hAnsi="B Nazanin" w:cs="B Nazanin" w:hint="cs"/>
          <w:sz w:val="28"/>
          <w:szCs w:val="28"/>
          <w:rtl/>
        </w:rPr>
        <w:t>نوشته‏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بوده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/>
          <w:sz w:val="28"/>
          <w:szCs w:val="28"/>
        </w:rPr>
        <w:t>5-</w:t>
      </w:r>
      <w:r w:rsidRPr="004B6C10">
        <w:rPr>
          <w:rFonts w:ascii="B Nazanin" w:hAnsi="B Nazanin" w:cs="B Nazanin" w:hint="cs"/>
          <w:sz w:val="28"/>
          <w:szCs w:val="28"/>
          <w:rtl/>
        </w:rPr>
        <w:t>نیتجهء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امتحان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ورودی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داوطلبان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ریاضی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نسبت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بداوطلبان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رشتهء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یعنی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طبیعی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بهتر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قبولی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بسبت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بیشتر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بوده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نتیجهء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داوطلبان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رشتهء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بدتر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قبولی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بنسبت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کمتر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بوده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مقاله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مطلب‏ها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سخن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می‏رود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برخی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علتهای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کم‏سوادی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ندانی‏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محصلان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بعموم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محصلان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بخصوص،بازگو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می‏شود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نخستین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مطلب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گفتنی،که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نگارنده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تجربه‏ها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دیده‏های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گوید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بیشتر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مدرسه‏ها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رشتهء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تدریس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می‏شود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بیشتر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کم‏استعدادتر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کم‏هوشتر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سال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هستند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بعکس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ریاضی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- </w:t>
      </w:r>
      <w:r w:rsidRPr="004B6C10">
        <w:rPr>
          <w:rFonts w:ascii="B Nazanin" w:hAnsi="B Nazanin" w:cs="B Nazanin" w:hint="cs"/>
          <w:sz w:val="28"/>
          <w:szCs w:val="28"/>
          <w:rtl/>
        </w:rPr>
        <w:t>استعدادترین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باهوش‏ترین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شاگردان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مدرسه‏ها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هستند،علت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امر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اینست</w:t>
      </w:r>
      <w:r w:rsidRPr="004B6C10">
        <w:rPr>
          <w:rFonts w:ascii="B Nazanin" w:hAnsi="B Nazanin" w:cs="B Nazanin"/>
          <w:sz w:val="28"/>
          <w:szCs w:val="28"/>
          <w:rtl/>
        </w:rPr>
        <w:t>:</w:t>
      </w:r>
      <w:r w:rsidRPr="004B6C10">
        <w:rPr>
          <w:rFonts w:ascii="B Nazanin" w:hAnsi="B Nazanin" w:cs="B Nazanin" w:hint="cs"/>
          <w:sz w:val="28"/>
          <w:szCs w:val="28"/>
          <w:rtl/>
        </w:rPr>
        <w:t>هر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سال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عدهء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بسیاری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سوم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دبیرستان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بپایان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می‏رسانند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بسه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دسته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lastRenderedPageBreak/>
        <w:t>تقسیم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می‏شوند</w:t>
      </w:r>
      <w:r w:rsidRPr="004B6C10">
        <w:rPr>
          <w:rFonts w:ascii="B Nazanin" w:hAnsi="B Nazanin" w:cs="B Nazanin"/>
          <w:sz w:val="28"/>
          <w:szCs w:val="28"/>
          <w:rtl/>
        </w:rPr>
        <w:t>:</w:t>
      </w:r>
      <w:r w:rsidRPr="004B6C10">
        <w:rPr>
          <w:rFonts w:ascii="B Nazanin" w:hAnsi="B Nazanin" w:cs="B Nazanin" w:hint="cs"/>
          <w:sz w:val="28"/>
          <w:szCs w:val="28"/>
          <w:rtl/>
        </w:rPr>
        <w:t>پراستعدادان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رشتهء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ریاضی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انتخاب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می‏کنند،متوسطان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اکثریت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تشکیل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می‏دهند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رشتهء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طبیعی‏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می‏روند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کم‏استعدادان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کم‏هوشان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رشتهء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می‏کنند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گذشته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طبیعی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بدانسان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مدرسه‏های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می‏شود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نیازمند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حافظه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است،در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شهرت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دارد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ریاضی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دشوارترین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تحصیلی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آسان‏ترین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آنهاست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پس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می‏توان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گفت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یکی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علتهای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بیشتر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پذیرفته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شدن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داوطلبان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ریاضی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امتحان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ورودی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دانشگاه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باهوشی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پراستعدادی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آنانست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جای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شگفتی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بگوییم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تحصیل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فراغ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جستگان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لحاظ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استعداد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معلومات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بنا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بسائقهء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اوضاع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اجتماعی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بچند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گروه‏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بخصوص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انگلیسی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فلسفه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تاریخ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جغرافی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برمی‏گزینند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دستهء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سوم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حقیقت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- </w:t>
      </w:r>
      <w:r w:rsidRPr="004B6C10">
        <w:rPr>
          <w:rFonts w:ascii="B Nazanin" w:hAnsi="B Nazanin" w:cs="B Nazanin" w:hint="cs"/>
          <w:sz w:val="28"/>
          <w:szCs w:val="28"/>
          <w:rtl/>
        </w:rPr>
        <w:t>مانده‏ترین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وامانده‏ترین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هستند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بناچار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دانشکدهء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ادبیات‏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می‏انبارند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همه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داوطلبی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دانشکدهء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حقوق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پذیرفته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حقوق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برتر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می‏نهد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آیا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لازم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بگوییم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کاری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استثناء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وجود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دارد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اینان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یعنی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همین‏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دستهء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سوم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چندی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بعد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تدریس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دبیرستان‏ها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عهده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باید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قبول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کرد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علت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توفیق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نیاقتن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دسها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ندانستن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دورهء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دبیرستان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کسانی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مطالب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بسیار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سادهء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علمی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درماند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باشند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بسیار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دیده‏ام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چندسال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پیش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شاگردی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ششم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طبیعی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نمرهء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2 </w:t>
      </w:r>
      <w:r w:rsidRPr="004B6C10">
        <w:rPr>
          <w:rFonts w:ascii="B Nazanin" w:hAnsi="B Nazanin" w:cs="B Nazanin" w:hint="cs"/>
          <w:sz w:val="28"/>
          <w:szCs w:val="28"/>
          <w:rtl/>
        </w:rPr>
        <w:t>انشاء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7 </w:t>
      </w:r>
      <w:r w:rsidRPr="004B6C10">
        <w:rPr>
          <w:rFonts w:ascii="B Nazanin" w:hAnsi="B Nazanin" w:cs="B Nazanin" w:hint="cs"/>
          <w:sz w:val="28"/>
          <w:szCs w:val="28"/>
          <w:rtl/>
        </w:rPr>
        <w:t>درس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امتحان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داخلی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گرفته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اعتراض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کرد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ادعا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داشت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استحقاق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نموهء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بیشتری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دارد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برای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نمایاندن‏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سواد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واقعی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روشنفگری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نکته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علت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ماندنش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کم‏سوادی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ندانی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نفهمیدن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جمله‏های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صفحه‏ای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طبیعی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چهارم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کردم‏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خواستم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بخواند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مفهوم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خوانده‏ها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ساده‏تری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بگوید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نتوانست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این‏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وجود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تلاش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مستمر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سال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امتحان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دبیرستان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پشت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امتحان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ششم‏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متفرقه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مردود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نتوانست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دیپلم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بگیرد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علت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همچنانکه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گفتم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نداشتن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سواد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می‏دانم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کسی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مطالب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علمی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فراگیرد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مسئله‏های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حل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نخست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زبانی‏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علم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lastRenderedPageBreak/>
        <w:t>بدان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می‏آموزد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نیک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فراگیرد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بصرف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زبان،زبان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مادری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بدون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گرفتن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قاعده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مقدمه‏های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تحصیل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بجائی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رسید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ایرانی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گوناگون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قالب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جمله‏های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می‏آموزد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هنگامی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می‏دهد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قالب‏ها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بسازد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معنی‏ها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بریزد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تحویل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معلم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امتحان‏کننده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بدهد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دانش‏آموزی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نتواند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معنی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قالب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بسازد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نتواند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خواند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علم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قالب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تحویل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می‏گیرد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قالب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دهد،و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همانست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طوطی‏وار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گویند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پیداست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دانش‏آموزی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چنین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خوانده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باشد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البته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دانشگاه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بگل‏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خواهد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نشست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یکی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علتهای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بیشتر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پذیرفته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شدن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داوطلبان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ریاضی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امتحان‏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وروردی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دانشگاه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نسبت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ادبی‏خوانان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طبیی‏خوانان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کمتر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قالب‏ها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یعنی‏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جمله‏های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سروکار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دارند،آنان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معنی‏ها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رمزها</w:t>
      </w:r>
      <w:r w:rsidRPr="004B6C10">
        <w:rPr>
          <w:rFonts w:ascii="B Nazanin" w:hAnsi="B Nazanin" w:cs="B Nazanin"/>
          <w:sz w:val="28"/>
          <w:szCs w:val="28"/>
          <w:rtl/>
        </w:rPr>
        <w:t>(</w:t>
      </w:r>
      <w:r w:rsidRPr="004B6C10">
        <w:rPr>
          <w:rFonts w:ascii="B Nazanin" w:hAnsi="B Nazanin" w:cs="B Nazanin" w:hint="cs"/>
          <w:sz w:val="28"/>
          <w:szCs w:val="28"/>
          <w:rtl/>
        </w:rPr>
        <w:t>فرمول‏ها</w:t>
      </w:r>
      <w:r w:rsidRPr="004B6C10">
        <w:rPr>
          <w:rFonts w:ascii="B Nazanin" w:hAnsi="B Nazanin" w:cs="B Nazanin"/>
          <w:sz w:val="28"/>
          <w:szCs w:val="28"/>
          <w:rtl/>
        </w:rPr>
        <w:t>)</w:t>
      </w:r>
      <w:r w:rsidRPr="004B6C10">
        <w:rPr>
          <w:rFonts w:ascii="B Nazanin" w:hAnsi="B Nazanin" w:cs="B Nazanin" w:hint="cs"/>
          <w:sz w:val="28"/>
          <w:szCs w:val="28"/>
          <w:rtl/>
        </w:rPr>
        <w:t>فرامی‏گیرند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فرمول‏ها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می‏دهند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اما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علت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کم‏سوادی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ندانی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نقص‏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برنامه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ناگویا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بودن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برنامهء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وزارت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فرهنگ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برنامهء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فرهنگ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دربارهء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بتقریب‏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می‏شود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گفت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گویا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ورسا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بفرض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نباشد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روی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برنامه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می‏داند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چیز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دهد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مطلبهایی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آزمایش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بمثل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برنامهء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وزارت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فرهنگ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درباب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فیزیک‏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چهارم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دبیرستان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چنین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است‏</w:t>
      </w:r>
      <w:r w:rsidRPr="004B6C10">
        <w:rPr>
          <w:rFonts w:ascii="B Nazanin" w:hAnsi="B Nazanin" w:cs="B Nazanin"/>
          <w:sz w:val="28"/>
          <w:szCs w:val="28"/>
          <w:rtl/>
        </w:rPr>
        <w:t>1</w:t>
      </w:r>
      <w:r w:rsidRPr="004B6C10">
        <w:rPr>
          <w:rFonts w:ascii="B Nazanin" w:hAnsi="B Nazanin" w:cs="B Nazanin" w:hint="cs"/>
          <w:sz w:val="28"/>
          <w:szCs w:val="28"/>
          <w:rtl/>
        </w:rPr>
        <w:t>،</w:t>
      </w:r>
      <w:r w:rsidRPr="004B6C10">
        <w:rPr>
          <w:rFonts w:ascii="B Nazanin" w:hAnsi="B Nazanin" w:cs="B Nazanin" w:hint="eastAsia"/>
          <w:sz w:val="28"/>
          <w:szCs w:val="28"/>
          <w:rtl/>
        </w:rPr>
        <w:t>«</w:t>
      </w:r>
      <w:r w:rsidRPr="004B6C10">
        <w:rPr>
          <w:rFonts w:ascii="B Nazanin" w:hAnsi="B Nazanin" w:cs="B Nazanin" w:hint="cs"/>
          <w:sz w:val="28"/>
          <w:szCs w:val="28"/>
          <w:rtl/>
        </w:rPr>
        <w:t>دستگاههای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اندازه‏گیری،استفاده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دستگاههای‏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ورینه،کولیس،و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ریزسنج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اندازه‏گیزی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طول،اندازه‏گیری،سطح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حجم،اندازه‏گیری‏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زمان،نمایش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اعدد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بزرگ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اعداد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کوچک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بوسیلهء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قویای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مثبت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منفی،توجه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باینکه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جمع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تفریق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جنس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مقادیر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فیزیکی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یکی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باشد</w:t>
      </w:r>
      <w:r w:rsidRPr="004B6C10">
        <w:rPr>
          <w:rFonts w:ascii="B Nazanin" w:hAnsi="B Nazanin" w:cs="B Nazanin"/>
          <w:sz w:val="28"/>
          <w:szCs w:val="28"/>
          <w:rtl/>
        </w:rPr>
        <w:t>...»</w:t>
      </w:r>
      <w:r w:rsidRPr="004B6C10">
        <w:rPr>
          <w:rFonts w:ascii="B Nazanin" w:hAnsi="B Nazanin" w:cs="B Nazanin" w:hint="cs"/>
          <w:sz w:val="28"/>
          <w:szCs w:val="28"/>
          <w:rtl/>
        </w:rPr>
        <w:t>تا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پایان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برنامه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نزدیک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صفحه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چنین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برنامهء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بریز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مطلبها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توجه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بجز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آغاز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برنامهء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مربوط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پاره‏ای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مطلبهای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بعمل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درآوردن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مدرسه‏ای‏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امروزین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کاری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آسان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بلکه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بسیار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دشوار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درج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اینچنین</w:t>
      </w:r>
      <w:r w:rsidRPr="004B6C10">
        <w:rPr>
          <w:rFonts w:ascii="B Nazanin" w:hAnsi="B Nazanin" w:cs="B Nazanin"/>
          <w:sz w:val="28"/>
          <w:szCs w:val="28"/>
        </w:rPr>
        <w:t>: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eastAsia"/>
          <w:sz w:val="28"/>
          <w:szCs w:val="28"/>
        </w:rPr>
        <w:t>«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دورهء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تدریس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هدف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عالی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دیگری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منظور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نظر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آشنا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- </w:t>
      </w:r>
      <w:r w:rsidRPr="004B6C10">
        <w:rPr>
          <w:rFonts w:ascii="B Nazanin" w:hAnsi="B Nazanin" w:cs="B Nazanin" w:hint="cs"/>
          <w:sz w:val="28"/>
          <w:szCs w:val="28"/>
          <w:rtl/>
        </w:rPr>
        <w:t>ساختن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تدریجی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بدقایق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لطایف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تلطیف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ذوق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هدایت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استعداد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نویسندگی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آنانست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زیرا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دانش‏آموزانی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شعب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دورهء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بتحصیل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اشتغال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دارند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خاتمهء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دوره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ورود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بدانشگاه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بمقام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lastRenderedPageBreak/>
        <w:t>اجتهاد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تبحر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یکی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علمی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توانایی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داشته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باشند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مقاصد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افکار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بآسانی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درستی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بنویسند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اجتماع‏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ثمرات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تحقیقات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علمی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افکار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عالی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سودمند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برخوردار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سازند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ادبیات‏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خصوصیات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ضرورت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دارد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جوانان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ایرانی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بخصوص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کسانی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بمدارج‏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(1)-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برنامهء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تحصیلات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شعب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دورهء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متوسط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چاپ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وزارت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فرهنگ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عالی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علم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نایل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می‏شوند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بآن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خصوصیات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علی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الخصوص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بوسعت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معنوی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دقایق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اخلاقی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تربیتی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آثار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شعرای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بزرگ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ایران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آشنا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شوند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بتدریج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رسم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تهیهء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مقالات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علمی‏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ادبی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روش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مطالعه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طریق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استخراج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نتایج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مفید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مطالعات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بیاموزند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>.....»</w:t>
      </w:r>
      <w:r w:rsidRPr="004B6C10">
        <w:rPr>
          <w:rFonts w:ascii="B Nazanin" w:hAnsi="B Nazanin" w:cs="B Nazanin" w:hint="cs"/>
          <w:sz w:val="28"/>
          <w:szCs w:val="28"/>
          <w:rtl/>
        </w:rPr>
        <w:t>آنگاه‏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صفحه‏های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آینده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باصطلاح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ریزبرنامه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بمثل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دربارهء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قرائت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دستور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چهارم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طبیعی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نوشته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منتخبی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آثار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نظم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نثر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شاعران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بزرگ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ادواری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مختلف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حدود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یکصد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پنجاه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صفحه‏و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دربارهء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قرائت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دستور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سال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پنجم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ششم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رشته،عین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عبارت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یعنی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منتخبی‏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آثار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نظم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نثر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شاعران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بزرگ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ادوار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مختلف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حدود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یکصد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پنجاه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صفحه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تکرار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انتخاب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چگونه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بعمل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آید؟چنانکه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دیده‏ایم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مؤلفی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گروه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تألیف‏کننده‏ای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بنا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بذوق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سلیقهء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متن‏هایی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انتخاب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بدنبال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قرار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بچاپخانه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می‏سپردند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. </w:t>
      </w:r>
      <w:r w:rsidRPr="004B6C10">
        <w:rPr>
          <w:rFonts w:ascii="B Nazanin" w:hAnsi="B Nazanin" w:cs="B Nazanin" w:hint="cs"/>
          <w:sz w:val="28"/>
          <w:szCs w:val="28"/>
          <w:rtl/>
        </w:rPr>
        <w:t>یکی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پنجم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گلستان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مردود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میدانست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دیگری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مجاز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یکی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متنهای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سنگین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برمی‏گزید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دیگری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متنهای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آسان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یک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دوره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دیدم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مؤلفان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حتی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بتذکر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وزارت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فرهنگ</w:t>
      </w:r>
      <w:r w:rsidRPr="004B6C10">
        <w:rPr>
          <w:rFonts w:ascii="B Nazanin" w:hAnsi="B Nazanin" w:cs="B Nazanin"/>
          <w:sz w:val="28"/>
          <w:szCs w:val="28"/>
          <w:rtl/>
        </w:rPr>
        <w:t>(</w:t>
      </w:r>
      <w:r w:rsidRPr="004B6C10">
        <w:rPr>
          <w:rFonts w:ascii="B Nazanin" w:hAnsi="B Nazanin" w:cs="B Nazanin" w:hint="cs"/>
          <w:sz w:val="28"/>
          <w:szCs w:val="28"/>
          <w:rtl/>
        </w:rPr>
        <w:t>منتخبی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آثار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نظم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نثر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شاعران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برزگ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ادوار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مختلف</w:t>
      </w:r>
      <w:r w:rsidRPr="004B6C10">
        <w:rPr>
          <w:rFonts w:ascii="B Nazanin" w:hAnsi="B Nazanin" w:cs="B Nazanin"/>
          <w:sz w:val="28"/>
          <w:szCs w:val="28"/>
          <w:rtl/>
        </w:rPr>
        <w:t>)</w:t>
      </w:r>
      <w:r w:rsidRPr="004B6C10">
        <w:rPr>
          <w:rFonts w:ascii="B Nazanin" w:hAnsi="B Nazanin" w:cs="B Nazanin" w:hint="cs"/>
          <w:sz w:val="28"/>
          <w:szCs w:val="28"/>
          <w:rtl/>
        </w:rPr>
        <w:t>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توجه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نکرده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بودند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تمام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مطالب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آثار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نوسندگان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شاعران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معاصر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انباشته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بودند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زیرا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مؤلفان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عقیده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بوده‏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چون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شاگردان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سرمشق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گرفتن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نمونه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داشتن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انشاء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نوسندگی‏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بمطالعهء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نثر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امروزین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دارند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آثار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معاصران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باشد،این‏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دریکی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مرکزهای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استانها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تألیف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چاپ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دبیرستان‏های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آنجا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داده‏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میشد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ناهم‏آهنگی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نابسامانی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چندگانگی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انحصار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بظاهر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رفته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ناچار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ایراد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انتقاد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جایی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ندارد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اما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گفت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بعد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انحصار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چون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مؤلفی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مؤلفانی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انتخاب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lastRenderedPageBreak/>
        <w:t>شده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هم‏آهنگی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مطالب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کلاسه‏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وجود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ندارد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چنانکه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مقامهء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ربیعیه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قاضی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حمید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الدین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پنجم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طبیعی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ریاضی‏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ششم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طبیعی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ریاضی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قصیدهء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ایوان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مدائن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خاقانی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سوم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دبیرستان‏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پنجم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طبیعی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ریاضی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بهتر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وزارت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فرهنگ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بوسیلهء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عده‏ای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مطلعان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متنهایی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شاگردان‏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دورهء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دبستان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دبیرشتان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فراگیرند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دقت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تعمق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بسیار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توجه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بلغتها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اصطلاحهائی‏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مرحله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سرانجام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بازپسین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مرحلهء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تحصیل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دبیرستانی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بدانند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انتخاب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برپایهء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انتخاب،کتابهایی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آموزش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پرورش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جدید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مطابقت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داشته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باشد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تمام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باهم،همآهنگی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کامل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داشته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باشد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تألیف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بطوریکه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دنبالهء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پیشین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مقدمهء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پسین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باشد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مطلب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هریک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رعایت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یعنی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لحاظ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لغت‏ها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اصطلاحها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قاعده‏های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دستوری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تمرینها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دنبالهء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قبل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مقدمهء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درس‏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بعد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باشد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چنانکه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کشورهایی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فرهنگ‏مداران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میدانند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میکنند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چنین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وقتی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چنین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برنامه‏ای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ترتیب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یافت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چنین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کتابهایی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نوشته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می‏توان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لغتی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برای‏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دبیرستانها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همچنین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دبستانها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ترتیب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داد،کتاب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لغت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دبیرستانی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شامل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تمام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کلمه‏ها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اصطلاحها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مثلهایی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میشود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آغاز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تحصیل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پایان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دورهء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دبیرستان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خوانده‏اند،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آنوقت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شاگرد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بصراحت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می‏داند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بداند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بکلاس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میرود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میداند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شاگردان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موقع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چیزها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فراگرفته‏اند</w:t>
      </w:r>
      <w:r w:rsidRPr="004B6C10">
        <w:rPr>
          <w:rFonts w:ascii="B Nazanin" w:hAnsi="B Nazanin" w:cs="B Nazanin"/>
          <w:sz w:val="28"/>
          <w:szCs w:val="28"/>
          <w:rtl/>
        </w:rPr>
        <w:t>1</w:t>
      </w:r>
      <w:r w:rsidRPr="004B6C10">
        <w:rPr>
          <w:rFonts w:ascii="B Nazanin" w:hAnsi="B Nazanin" w:cs="B Nazanin" w:hint="cs"/>
          <w:sz w:val="28"/>
          <w:szCs w:val="28"/>
          <w:rtl/>
        </w:rPr>
        <w:t>دیگر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مجبور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نمی‏شود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بمثل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(1)-</w:t>
      </w:r>
      <w:r w:rsidRPr="004B6C10">
        <w:rPr>
          <w:rFonts w:ascii="B Nazanin" w:hAnsi="B Nazanin" w:cs="B Nazanin" w:hint="cs"/>
          <w:sz w:val="28"/>
          <w:szCs w:val="28"/>
          <w:rtl/>
        </w:rPr>
        <w:t>پس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فراهم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آمدن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مقدمه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امتحان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دستور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باید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بطور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کتبی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انجام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. </w:t>
      </w:r>
      <w:r w:rsidRPr="004B6C10">
        <w:rPr>
          <w:rFonts w:ascii="B Nazanin" w:hAnsi="B Nazanin" w:cs="B Nazanin" w:hint="cs"/>
          <w:sz w:val="28"/>
          <w:szCs w:val="28"/>
          <w:rtl/>
        </w:rPr>
        <w:t>ترتیب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خواهم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نوشت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فرصتی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باشد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آخر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دبیرستان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لغتهایی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شاگردان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معنی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سال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ششم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ابتدایی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حقیقت‏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معلومات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فارسی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شاگردان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بازپسین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دبیرستان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همانهایی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دبستان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کم‏وبیش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دورهء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اول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دبیرستان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فراگرفته‏اند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معلومات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شاگردان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بالا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پائین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بتقریب‏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می‏شود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گفت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یکسان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بخصوص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کلاسهای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چهارم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پنجم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ششم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زیرا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نیازی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نمی‏بینند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چیزی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فراگیرند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فراگرفته‏ها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خوانده‏ها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یاد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نگهدارند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چه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چیزیی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بدانند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ندانند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بکلاس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بالا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خواهند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رفت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آنان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دانستن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دانش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اندوختن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بمدرسه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lastRenderedPageBreak/>
        <w:t>نمی‏روند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بخاطر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گرفتن‏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گواهی‏نامه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کارنامه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می‏روند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گرفتن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نیازی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بفارسی‏دانی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ندارد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پیداست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گناهی‏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ندارند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محیط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چنینشان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بارآورده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>.</w:t>
      </w:r>
      <w:r w:rsidRPr="004B6C10">
        <w:rPr>
          <w:rFonts w:ascii="B Nazanin" w:hAnsi="B Nazanin" w:cs="B Nazanin" w:hint="cs"/>
          <w:sz w:val="28"/>
          <w:szCs w:val="28"/>
          <w:rtl/>
        </w:rPr>
        <w:t>با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وجود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معلمانی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دلسوز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مهربان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باسواد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واقع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مدرسه‏ها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باشند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بسیاری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نقیصه‏ها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جبران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می‏شود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نابهره‏مندیها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ببهرمندی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بدل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میگردد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ولی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جای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افسوس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معلمان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مانند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بنا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بسائقهء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اجتماعی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بنحو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نومیدکننده‏ای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وظیفهء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یاد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برده‏اند،آن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وظیفه‏ای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وجدان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دوستی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وطن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روح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معنوی‏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ملت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معین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میکند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وظیفه‏ای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شماره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تاریخ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بنام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بخشنامه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آئین‏نامه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توسط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نامه‏رسان‏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پیشخدمت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ابلاغ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می‏گردد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وظیفه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بهترین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وجهی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همیشه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همه‏جا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برابر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دیدگانست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کمتر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کسی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تخطی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میکند</w:t>
      </w:r>
      <w:r w:rsidRPr="004B6C10">
        <w:rPr>
          <w:rFonts w:ascii="B Nazanin" w:hAnsi="B Nazanin" w:cs="B Nazanin"/>
          <w:sz w:val="28"/>
          <w:szCs w:val="28"/>
        </w:rPr>
        <w:t>.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حسن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انوری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همایون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تجربه‏کار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کرمانی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میگریزم</w:t>
      </w:r>
    </w:p>
    <w:p w:rsidR="004B6C10" w:rsidRPr="004B6C10" w:rsidRDefault="004B6C10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B6C10">
        <w:rPr>
          <w:rFonts w:ascii="B Nazanin" w:hAnsi="B Nazanin" w:cs="B Nazanin" w:hint="cs"/>
          <w:sz w:val="28"/>
          <w:szCs w:val="28"/>
          <w:rtl/>
        </w:rPr>
        <w:t>میگریزم،زین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گروه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دوستداران،میگریزم‏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مردم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بیگانه،من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دست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یاران،میگریزم‏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اشک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نمیگیرد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بیمهر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مردم‏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دامن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افشان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همچنان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ابر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بهاران،میگریزیم‏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شب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قدرم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بیقدرم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ویرانه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منزل‏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قیامت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پناه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روزگاران،میگریزم‏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هرکه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گفتم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غمم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افزود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باری‏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بکاهم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غم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غمگساران،میگریزم‏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چمن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یک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گل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نچیدم،هر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قدم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صد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خار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دیدم‏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سوی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گلزاری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دگر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همچون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هزاران،میگریزم‏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کس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نشد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آگاه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درون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سینه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سوزم‏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بگویم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دل،زین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رازداران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میگریزم‏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تیز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طعنهء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یاران</w:t>
      </w:r>
      <w:r w:rsidRPr="004B6C10">
        <w:rPr>
          <w:rFonts w:ascii="B Nazanin" w:hAnsi="B Nazanin" w:cs="B Nazanin" w:hint="eastAsia"/>
          <w:sz w:val="28"/>
          <w:szCs w:val="28"/>
          <w:rtl/>
        </w:rPr>
        <w:t>«</w:t>
      </w:r>
      <w:r w:rsidRPr="004B6C10">
        <w:rPr>
          <w:rFonts w:ascii="B Nazanin" w:hAnsi="B Nazanin" w:cs="B Nazanin" w:hint="cs"/>
          <w:sz w:val="28"/>
          <w:szCs w:val="28"/>
          <w:rtl/>
        </w:rPr>
        <w:t>همایون</w:t>
      </w:r>
      <w:r w:rsidRPr="004B6C10">
        <w:rPr>
          <w:rFonts w:ascii="B Nazanin" w:hAnsi="B Nazanin" w:cs="B Nazanin" w:hint="eastAsia"/>
          <w:sz w:val="28"/>
          <w:szCs w:val="28"/>
          <w:rtl/>
        </w:rPr>
        <w:t>»</w:t>
      </w:r>
      <w:r w:rsidRPr="004B6C10">
        <w:rPr>
          <w:rFonts w:ascii="B Nazanin" w:hAnsi="B Nazanin" w:cs="B Nazanin" w:hint="cs"/>
          <w:sz w:val="28"/>
          <w:szCs w:val="28"/>
          <w:rtl/>
        </w:rPr>
        <w:t>خسته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جانم‏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تا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نپنداری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ز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پیش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تیر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باران</w:t>
      </w:r>
      <w:r w:rsidRPr="004B6C10">
        <w:rPr>
          <w:rFonts w:ascii="B Nazanin" w:hAnsi="B Nazanin" w:cs="B Nazanin"/>
          <w:sz w:val="28"/>
          <w:szCs w:val="28"/>
          <w:rtl/>
        </w:rPr>
        <w:t xml:space="preserve"> </w:t>
      </w:r>
      <w:r w:rsidRPr="004B6C10">
        <w:rPr>
          <w:rFonts w:ascii="B Nazanin" w:hAnsi="B Nazanin" w:cs="B Nazanin" w:hint="cs"/>
          <w:sz w:val="28"/>
          <w:szCs w:val="28"/>
          <w:rtl/>
        </w:rPr>
        <w:t>میگریزم</w:t>
      </w:r>
    </w:p>
    <w:p w:rsidR="001A30F5" w:rsidRPr="004B6C10" w:rsidRDefault="001A30F5" w:rsidP="004B6C1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A30F5" w:rsidRPr="004B6C1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62B" w:rsidRDefault="004D162B" w:rsidP="00D02037">
      <w:pPr>
        <w:spacing w:after="0" w:line="240" w:lineRule="auto"/>
      </w:pPr>
      <w:r>
        <w:separator/>
      </w:r>
    </w:p>
  </w:endnote>
  <w:endnote w:type="continuationSeparator" w:id="1">
    <w:p w:rsidR="004D162B" w:rsidRDefault="004D162B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62B" w:rsidRDefault="004D162B" w:rsidP="00D02037">
      <w:pPr>
        <w:spacing w:after="0" w:line="240" w:lineRule="auto"/>
      </w:pPr>
      <w:r>
        <w:separator/>
      </w:r>
    </w:p>
  </w:footnote>
  <w:footnote w:type="continuationSeparator" w:id="1">
    <w:p w:rsidR="004D162B" w:rsidRDefault="004D162B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62B"/>
    <w:rsid w:val="004D1846"/>
    <w:rsid w:val="004E7FE1"/>
    <w:rsid w:val="004F218E"/>
    <w:rsid w:val="00507D0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306C0"/>
    <w:rsid w:val="00A43530"/>
    <w:rsid w:val="00A7177A"/>
    <w:rsid w:val="00A906A6"/>
    <w:rsid w:val="00AA075C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2012-05-05T08:26:00Z</dcterms:created>
  <dcterms:modified xsi:type="dcterms:W3CDTF">2012-05-05T08:26:00Z</dcterms:modified>
</cp:coreProperties>
</file>