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جایگاه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اسلام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غرب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قسمت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دوم</w:t>
      </w:r>
      <w:r w:rsidRPr="0022745E">
        <w:rPr>
          <w:rFonts w:ascii="B Nazanin" w:hAnsi="B Nazanin" w:cs="B Nazanin"/>
        </w:rPr>
        <w:t>)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پدید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آورنده</w:t>
      </w:r>
      <w:r w:rsidRPr="0022745E">
        <w:rPr>
          <w:rFonts w:ascii="B Nazanin" w:hAnsi="B Nazanin" w:cs="B Nazanin"/>
          <w:rtl/>
        </w:rPr>
        <w:t xml:space="preserve"> : </w:t>
      </w:r>
      <w:r w:rsidRPr="0022745E">
        <w:rPr>
          <w:rFonts w:ascii="B Nazanin" w:hAnsi="B Nazanin" w:cs="B Nazanin" w:hint="cs"/>
          <w:rtl/>
        </w:rPr>
        <w:t>محمد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صادق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شجاعی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صفحه</w:t>
      </w:r>
      <w:r w:rsidRPr="0022745E">
        <w:rPr>
          <w:rFonts w:ascii="B Nazanin" w:hAnsi="B Nazanin" w:cs="B Nazanin"/>
          <w:rtl/>
        </w:rPr>
        <w:t xml:space="preserve"> 2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قسمت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پیشین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مقاله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مقایسه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رویکرد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اسلام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غرب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پرداختیم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تحکیم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بهداشت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آوردیم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اشاره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عبارت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اندیشه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فرزندآوری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آمادگی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عشق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اکنون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بررسی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عوامل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پردازیم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5. </w:t>
      </w:r>
      <w:r w:rsidRPr="0022745E">
        <w:rPr>
          <w:rFonts w:ascii="B Nazanin" w:hAnsi="B Nazanin" w:cs="B Nazanin" w:hint="cs"/>
          <w:rtl/>
        </w:rPr>
        <w:t>برآورده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زن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صاحب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موارد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بسیاری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انگیزه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عروس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داماد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خویشان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آشنایان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بیانگر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چنین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صورتی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موقع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ارزشیابی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پنداره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پایین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صورت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تصویری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خویشتن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ضمنی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واکنش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ارزشی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درصد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جهان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رنج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مبتلا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بحران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کسانی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ندارند،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دائما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توأم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فشار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اعتماد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وسوسه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ذهنی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درباره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فکر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اندوه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ناکامی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حیرت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محرومیت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لذتِ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چیست؟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برآورده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لازمه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سعادتمند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تلاش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باعث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برآورده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ساختن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ایجاد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آنهاست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تحقیقاتی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قبول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مسئولیت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جهت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توسط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ماکسول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مونت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گمری</w:t>
      </w:r>
      <w:r w:rsidRPr="0022745E">
        <w:rPr>
          <w:rFonts w:ascii="B Nazanin" w:hAnsi="B Nazanin" w:cs="B Nazanin"/>
          <w:rtl/>
        </w:rPr>
        <w:t xml:space="preserve"> (1969) </w:t>
      </w:r>
      <w:r w:rsidRPr="0022745E">
        <w:rPr>
          <w:rFonts w:ascii="B Nazanin" w:hAnsi="B Nazanin" w:cs="B Nazanin" w:hint="cs"/>
          <w:rtl/>
        </w:rPr>
        <w:t>درباره</w:t>
      </w:r>
      <w:r w:rsidRPr="0022745E">
        <w:rPr>
          <w:rFonts w:ascii="B Nazanin" w:hAnsi="B Nazanin" w:cs="B Nazanin"/>
          <w:rtl/>
        </w:rPr>
        <w:t xml:space="preserve"> 96 </w:t>
      </w:r>
      <w:r w:rsidRPr="0022745E">
        <w:rPr>
          <w:rFonts w:ascii="B Nazanin" w:hAnsi="B Nazanin" w:cs="B Nazanin" w:hint="cs"/>
          <w:rtl/>
        </w:rPr>
        <w:t>زوج</w:t>
      </w:r>
      <w:r w:rsidRPr="0022745E">
        <w:rPr>
          <w:rFonts w:ascii="B Nazanin" w:hAnsi="B Nazanin" w:cs="B Nazanin"/>
          <w:rtl/>
        </w:rPr>
        <w:t xml:space="preserve"> 18 </w:t>
      </w:r>
      <w:r w:rsidRPr="0022745E">
        <w:rPr>
          <w:rFonts w:ascii="B Nazanin" w:hAnsi="B Nazanin" w:cs="B Nazanin" w:hint="cs"/>
          <w:rtl/>
        </w:rPr>
        <w:t>تا</w:t>
      </w:r>
      <w:r w:rsidRPr="0022745E">
        <w:rPr>
          <w:rFonts w:ascii="B Nazanin" w:hAnsi="B Nazanin" w:cs="B Nazanin"/>
          <w:rtl/>
        </w:rPr>
        <w:t xml:space="preserve"> 21 </w:t>
      </w:r>
      <w:r w:rsidRPr="0022745E">
        <w:rPr>
          <w:rFonts w:ascii="B Nazanin" w:hAnsi="B Nazanin" w:cs="B Nazanin" w:hint="cs"/>
          <w:rtl/>
        </w:rPr>
        <w:t>ساله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زنانی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پانزده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گذشته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معتقد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بهترین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فرزنددارشدن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باعث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پژوهش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تشویق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بستگان،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دوستان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همسایگان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اصرار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ورزیدند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فشار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ساختند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بنابراین،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بستگان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دوستان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حضور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ضروری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سنت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آداب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تأثیر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بسزایی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انتظارات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زوج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بدون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فرماید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اهل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غلام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اصبح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عزّ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یکن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تعبیر،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صراحت،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ایجاد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تحقیقات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میزان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تأثیر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6.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محیط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مفید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مردان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قاطع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گیرند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دستیابی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تلاش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هدف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آرامش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تولید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نسل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جلو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انرژی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مستلزم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باید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شایستگی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ثابت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کنیم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lastRenderedPageBreak/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شایستگی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ارتباط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روایات،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سجاد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فرماید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باید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بدانی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توست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راستی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تشبیه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زیبای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پیامبر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شنیدنی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فرماید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صالح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نمادین،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گلستان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زیبای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تشبیه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بدیهی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نیکو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دلگرمی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تداوم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مشترک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اعتماد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7.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منظور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پذیری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فرآیندی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تدریج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آگاه،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دانا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شیوه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تبدیل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نسل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مختلف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پرورش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تغییر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فرآیندهای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یادگیری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جدیدی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هافمن</w:t>
      </w:r>
      <w:r w:rsidRPr="0022745E">
        <w:rPr>
          <w:rFonts w:ascii="B Nazanin" w:hAnsi="B Nazanin" w:cs="B Nazanin"/>
          <w:rtl/>
        </w:rPr>
        <w:t xml:space="preserve"> (1973) </w:t>
      </w:r>
      <w:r w:rsidRPr="0022745E">
        <w:rPr>
          <w:rFonts w:ascii="B Nazanin" w:hAnsi="B Nazanin" w:cs="B Nazanin" w:hint="cs"/>
          <w:rtl/>
        </w:rPr>
        <w:t>تحقیقی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درباره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گرفت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فرآیند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پذیری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تأثیر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گذارد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هافمن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موارد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خصوص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ارائه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</w:rPr>
        <w:t>:</w:t>
      </w:r>
      <w:r w:rsidRPr="0022745E">
        <w:rPr>
          <w:rFonts w:ascii="B Nazanin" w:hAnsi="B Nazanin" w:cs="B Nazanin"/>
        </w:rPr>
        <w:cr/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حضور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وضعیت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بزرگسالان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خصوص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تأیید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نموده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طریق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فعالیت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مدرسه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مراکز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تفریحات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محیط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همسایگی،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شعایر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مذهبیِ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مفاهیم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آسایش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گروه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تداوم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اعتبار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بخشیده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نجات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سرور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بخشیده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اصول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شایستگی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صلاحیت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کفایی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رسانند</w:t>
      </w:r>
      <w:r w:rsidRPr="0022745E">
        <w:rPr>
          <w:rFonts w:ascii="B Nazanin" w:hAnsi="B Nazanin" w:cs="B Nazanin"/>
        </w:rPr>
        <w:t>.</w:t>
      </w:r>
      <w:proofErr w:type="gramEnd"/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proofErr w:type="gramStart"/>
      <w:r w:rsidRPr="0022745E">
        <w:rPr>
          <w:rFonts w:ascii="B Nazanin" w:hAnsi="B Nazanin" w:cs="B Nazanin"/>
        </w:rPr>
        <w:t xml:space="preserve">- </w:t>
      </w:r>
      <w:r w:rsidRPr="0022745E">
        <w:rPr>
          <w:rFonts w:ascii="B Nazanin" w:hAnsi="B Nazanin" w:cs="B Nazanin" w:hint="cs"/>
          <w:rtl/>
        </w:rPr>
        <w:t>چون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تأیید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مندند،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علاوه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کسب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اعمال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نفوذ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افزایند</w:t>
      </w:r>
      <w:r w:rsidRPr="0022745E">
        <w:rPr>
          <w:rFonts w:ascii="B Nazanin" w:hAnsi="B Nazanin" w:cs="B Nazanin"/>
          <w:rtl/>
        </w:rPr>
        <w:t>.</w:t>
      </w:r>
      <w:proofErr w:type="gramEnd"/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جنبه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کلیدی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اکثریت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ماهیت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دقیق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نتایج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بل</w:t>
      </w:r>
      <w:r w:rsidRPr="0022745E">
        <w:rPr>
          <w:rFonts w:ascii="B Nazanin" w:hAnsi="B Nazanin" w:cs="B Nazanin"/>
          <w:rtl/>
        </w:rPr>
        <w:t xml:space="preserve"> (1968)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تحقیقات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پذیری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عنصری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شمار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8.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دانش،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گذر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شروع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مشترک،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وضعیت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بزرگسالی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بزرگسالی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مشخص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هن،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میلیسپ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هارتکا</w:t>
      </w:r>
      <w:r w:rsidRPr="0022745E">
        <w:rPr>
          <w:rFonts w:ascii="B Nazanin" w:hAnsi="B Nazanin" w:cs="B Nazanin"/>
          <w:rtl/>
        </w:rPr>
        <w:t xml:space="preserve"> (1986)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مطالعات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رسیدند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انسان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پذیرفتن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کمال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گویند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معمولاً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تصور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تغییرات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عمده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تغییرات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بسیار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مشخص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lastRenderedPageBreak/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اکثر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دچار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تغییرات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ژرفی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اشتغال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وقت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ایفای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مشغول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بنابراین،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تجربه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مادری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فراهم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اهمیت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ویژه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تجربه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مجموعه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کاملی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ساختار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افزاید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گرفتن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تقدیس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کمال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انسانی،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شکوفایی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فطرت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انسانی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شمار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بدون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هیچ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استثنایی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سرگرم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آرمانی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خارج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چیزی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بیرون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شیفته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شیفته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چیزی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بسیار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گرانقدر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).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مشغولند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حدودی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تقدیر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ضمن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عشق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ورزند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تربیت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9. </w:t>
      </w:r>
      <w:r w:rsidRPr="0022745E">
        <w:rPr>
          <w:rFonts w:ascii="B Nazanin" w:hAnsi="B Nazanin" w:cs="B Nazanin" w:hint="cs"/>
          <w:rtl/>
        </w:rPr>
        <w:t>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پژوهش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عوامل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آفرین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اولین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ملاقات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شوهری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صاحب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خطاب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معنا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دارتر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گذشته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یابند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بعدها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شنیدن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الفاظ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مامان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بابا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زبان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لذّت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زوجین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فعالیت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شیرین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انگیز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بشاش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تبسم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آفرین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شادمانی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بنابراین،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وصف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ناشدنی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ارمغان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لذا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وقتی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صادق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سؤال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بهترین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چیزها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آدمی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چیست؟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فرماید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حضور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 w:hint="eastAsia"/>
        </w:rPr>
        <w:t>»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10. </w:t>
      </w:r>
      <w:r w:rsidRPr="0022745E">
        <w:rPr>
          <w:rFonts w:ascii="B Nazanin" w:hAnsi="B Nazanin" w:cs="B Nazanin" w:hint="cs"/>
          <w:rtl/>
        </w:rPr>
        <w:t>توسعه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اقتصادی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وضعیت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معیشتی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اقتصادی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مهمی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تأمین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مخارج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مشترک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هزینه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قبیل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خوراک،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پوشاک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مسکن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مسئولیت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زناشویی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سنین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نروند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اسلام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فرزندآوری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باعث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مشکلات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معیشتی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توسعه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معیشتی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صاحب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واسطه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تلاش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همراه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تضمین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فقر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مانعی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جهت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اندیشه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فرزندآوری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نیست؛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پرتو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نیازی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عطا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تأکید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عبارت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فراوانی،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رونق،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فزونی،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سعادت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بختی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تعریف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مجموعه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هیجان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اندیشه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رفتارها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وسیع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بهداشت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ارتباط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11. </w:t>
      </w:r>
      <w:r w:rsidRPr="0022745E">
        <w:rPr>
          <w:rFonts w:ascii="B Nazanin" w:hAnsi="B Nazanin" w:cs="B Nazanin" w:hint="cs"/>
          <w:rtl/>
        </w:rPr>
        <w:t>دستگیری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هنگام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مزایای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بخشیدن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امیدهای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زیرا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علاقمندند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هنگام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کهولت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دستگیری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تواند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امید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زندگانی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افزایش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فاقد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معمولاً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چشمگیر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نیست،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هنگامی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تربیت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نکرده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میزان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بنابراین،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lastRenderedPageBreak/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بخواهند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دستگیری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مهربان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تربیت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اخلاقی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بیشتری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نمایند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مهربان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صمیمی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چنین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آفرین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کهولت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ناتوانی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فاقد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معمولاً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گذارند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تنهایی،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بیشتر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رنج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تصمیم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قبلی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مبنی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نخواستن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دستخوش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پشیمانی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البته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برخی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موارد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خاطر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فراهم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شرایط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لازم،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محروم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صورت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کهولت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خواهند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زکریا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هنگام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درخواست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ابراهیم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اندوهگین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کهولت،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اسماعیل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اسحاق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بدو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عطا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ابراهیم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خاطر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ستایش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پرداخت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راستی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اقتضای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سجاد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دستگیری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چشم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دوخته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کمک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نماید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حسن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عسکری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بهترین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مددکار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انسان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معرفی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نداشته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طرح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المللی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بهترین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مأمن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تلقی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تلاش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پشتیبانی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تحکیم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پاسخ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نیازهای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اعضای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سالخورده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تأکید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روابط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درونی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شکل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محتوا،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حسب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اقتصادی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بطن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پیوسته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دگرگونی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لیکن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احترام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بزرگترها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مساعدت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دستخوش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غرب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گاهی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نگهداری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مراقبت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شکیبایی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قبول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مسئولیت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بیشتر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دشوار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تحویل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سپردن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مراکز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نگهداری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مسئولیت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زحمت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نگهداری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خلاص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سازند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حدود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زیادی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مسئله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اطرافیان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لیکن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اقامت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گردند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روابط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عاطفی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تدریجا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گسسته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محیط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جدید،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مراتب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تنهاتر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اندوهناک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بیابند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عوارض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ناراحتی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فیزیکی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متعددی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الفت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دلبستگی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هیچگاه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قطع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الفت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مودّت،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بزرگسالی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ادامه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یابد،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دلبستگی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موفقیت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وظایف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ضروری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دلبستگی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متقابل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بخشیدن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امیدهای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سالمندی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تعیین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چنانچه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لازم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جهت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بزرگسالی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تدریج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کنترل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نسبت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نوجوانان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بکاهند،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تضادی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صورت،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نوجوانان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برنامه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جدایی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مستقل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طرح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ریزی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لحاظ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عاطفی،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دچار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بحران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باعث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دلبستگی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گسستن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احتمالاً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پیدایش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تضاد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12. </w:t>
      </w:r>
      <w:r w:rsidRPr="0022745E">
        <w:rPr>
          <w:rFonts w:ascii="B Nazanin" w:hAnsi="B Nazanin" w:cs="B Nazanin" w:hint="cs"/>
          <w:rtl/>
        </w:rPr>
        <w:t>کاهش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سرها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مزاحمت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مادران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lastRenderedPageBreak/>
        <w:t>شواهد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فرزندآوری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عوامل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مؤثر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کاهش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مزاحمت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خیابانی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راسل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تحقیقاتی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موجب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کاستی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دردسرها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مزاحمت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13.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کارآمدی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بتواند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وظایفش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ساختی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ساخت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ممکن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واحدی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کارآمد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ناکارآمد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مبدّل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کارآمدی</w:t>
      </w:r>
      <w:r w:rsidRPr="0022745E">
        <w:rPr>
          <w:rFonts w:ascii="B Nazanin" w:hAnsi="B Nazanin" w:cs="B Nazanin"/>
          <w:rtl/>
        </w:rPr>
        <w:t xml:space="preserve"> / </w:t>
      </w:r>
      <w:r w:rsidRPr="0022745E">
        <w:rPr>
          <w:rFonts w:ascii="B Nazanin" w:hAnsi="B Nazanin" w:cs="B Nazanin" w:hint="cs"/>
          <w:rtl/>
        </w:rPr>
        <w:t>ناکارآمدی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عبارت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اندازه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الگوهای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کسب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هدف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مؤثر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سودمند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واقع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اسلامی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اولیه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تشکیل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کارآمد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سازد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کارآمدی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حدّی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واژه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هلاک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14. </w:t>
      </w:r>
      <w:r w:rsidRPr="0022745E">
        <w:rPr>
          <w:rFonts w:ascii="B Nazanin" w:hAnsi="B Nazanin" w:cs="B Nazanin" w:hint="cs"/>
          <w:rtl/>
        </w:rPr>
        <w:t>دریافت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معنوی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مرگ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وجود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شالوده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زندگی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دنیوی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استحکام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مؤثری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معنوی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بعد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شواهد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سلامت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بهتری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برخوردارند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معنوی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دوستان،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بستگان،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همسایگان،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همکاران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آشنایان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صورت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ملموس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مادی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مثل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قرض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دادن</w:t>
      </w:r>
      <w:r w:rsidRPr="0022745E">
        <w:rPr>
          <w:rFonts w:ascii="B Nazanin" w:hAnsi="B Nazanin" w:cs="B Nazanin"/>
          <w:rtl/>
        </w:rPr>
        <w:t>)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اطاعتی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ارائه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پیشنهادهای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مفید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سودمند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عاطفی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همدردی،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همدلی،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محبت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اعمال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گردد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اجتماعی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بسزایی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بهداشت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افراد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تعالیم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اسلام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قسمت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بسیار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گسترده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توصیه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مؤکد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آموزه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محبت،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انفاق،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رحم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همدیگر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مواردی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توانند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بهداشت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حمایت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معنوی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اسحاق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ابن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عمار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امام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صادق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نقل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گفت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رغبت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بودم،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توفیق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وقوف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عرفات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نصیبم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کنارم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اشک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ریخت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گفت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والدی،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فرغَبنی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سمعت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ذلک</w:t>
      </w:r>
      <w:r w:rsidRPr="0022745E">
        <w:rPr>
          <w:rFonts w:ascii="B Nazanin" w:hAnsi="B Nazanin" w:cs="B Nazanin" w:hint="eastAsia"/>
        </w:rPr>
        <w:t>»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پدران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مادران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دنیا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رفته،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عبادت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مناجات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خوب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خیر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فرماید</w:t>
      </w:r>
      <w:r w:rsidRPr="0022745E">
        <w:rPr>
          <w:rFonts w:ascii="B Nazanin" w:hAnsi="B Nazanin" w:cs="B Nazanin"/>
          <w:rtl/>
        </w:rPr>
        <w:t>: «</w:t>
      </w:r>
      <w:r w:rsidRPr="0022745E">
        <w:rPr>
          <w:rFonts w:ascii="B Nazanin" w:hAnsi="B Nazanin" w:cs="B Nazanin" w:hint="cs"/>
          <w:rtl/>
        </w:rPr>
        <w:t>پنج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دنیا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پرونده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ثواب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رسد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کسی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درختی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کاشته،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چاهی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مردم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حفر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کرده،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مسجدی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ساخته،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قرآنی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شایسته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مانده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باشد</w:t>
      </w:r>
      <w:r w:rsidRPr="0022745E">
        <w:rPr>
          <w:rFonts w:ascii="B Nazanin" w:hAnsi="B Nazanin" w:cs="B Nazanin" w:hint="eastAsia"/>
        </w:rPr>
        <w:t>»</w:t>
      </w:r>
      <w:r w:rsidRPr="0022745E">
        <w:rPr>
          <w:rFonts w:ascii="B Nazanin" w:hAnsi="B Nazanin" w:cs="B Nazanin"/>
        </w:rPr>
        <w:t>.</w:t>
      </w:r>
    </w:p>
    <w:p w:rsidR="0022745E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انسانی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تصور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کنید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گناه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معصیت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دنیا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هیچ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لذّت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خوشی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ندارد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چنین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وضعی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بیگانه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متافزیکی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حال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شخص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مدام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خیری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برساند،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بدون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اتفاقی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لذت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اشتیاق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خواهد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الگو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انگاره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رابطه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بهداشت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گستره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اکنون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محدود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بلکه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گسترش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دهد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نتیجه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گیری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یافته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دست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آمده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پژوهش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حاضر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ارتباط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نتایج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مطالعات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تحقیقات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انجام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شناسی،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حضور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حالات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پذیری،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اعتماد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تقویت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عزت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نفس،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بودن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کارآمدی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تداوم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تأثیر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مثبت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صفا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صمیمیت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خاصی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بخشد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پیوند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زناشویی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مستحکم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مقابل،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تنهازیستی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خودداری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داشتن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باعث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اختلال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کارکرد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آثار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بسیاری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حالات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همراه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 w:hint="cs"/>
          <w:rtl/>
        </w:rPr>
        <w:lastRenderedPageBreak/>
        <w:t>پی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نوشت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</w:t>
      </w:r>
      <w:r w:rsidRPr="0022745E">
        <w:rPr>
          <w:rFonts w:ascii="B Nazanin" w:hAnsi="B Nazanin" w:cs="B Nazanin"/>
        </w:rPr>
        <w:t>: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1. Self concePt.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2. </w:t>
      </w:r>
      <w:proofErr w:type="gramStart"/>
      <w:r w:rsidRPr="0022745E">
        <w:rPr>
          <w:rFonts w:ascii="B Nazanin" w:hAnsi="B Nazanin" w:cs="B Nazanin"/>
        </w:rPr>
        <w:t>law</w:t>
      </w:r>
      <w:proofErr w:type="gramEnd"/>
      <w:r w:rsidRPr="0022745E">
        <w:rPr>
          <w:rFonts w:ascii="B Nazanin" w:hAnsi="B Nazanin" w:cs="B Nazanin"/>
        </w:rPr>
        <w:t xml:space="preserve"> self esteem.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3. Social Pressure toeardearly Parenthood, P</w:t>
      </w:r>
      <w:proofErr w:type="gramStart"/>
      <w:r w:rsidRPr="0022745E">
        <w:rPr>
          <w:rFonts w:ascii="B Nazanin" w:hAnsi="B Nazanin" w:cs="B Nazanin"/>
        </w:rPr>
        <w:t>:340</w:t>
      </w:r>
      <w:proofErr w:type="gramEnd"/>
      <w:r w:rsidRPr="0022745E">
        <w:rPr>
          <w:rFonts w:ascii="B Nazanin" w:hAnsi="B Nazanin" w:cs="B Nazanin"/>
        </w:rPr>
        <w:t>-344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4. </w:t>
      </w:r>
      <w:r w:rsidRPr="0022745E">
        <w:rPr>
          <w:rFonts w:ascii="B Nazanin" w:hAnsi="B Nazanin" w:cs="B Nazanin" w:hint="cs"/>
          <w:rtl/>
        </w:rPr>
        <w:t>المعجم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الاوسط،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جلد</w:t>
      </w:r>
      <w:r w:rsidRPr="0022745E">
        <w:rPr>
          <w:rFonts w:ascii="B Nazanin" w:hAnsi="B Nazanin" w:cs="B Nazanin"/>
          <w:rtl/>
        </w:rPr>
        <w:t xml:space="preserve"> 7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244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5. </w:t>
      </w:r>
      <w:r w:rsidRPr="0022745E">
        <w:rPr>
          <w:rFonts w:ascii="B Nazanin" w:hAnsi="B Nazanin" w:cs="B Nazanin" w:hint="cs"/>
          <w:rtl/>
        </w:rPr>
        <w:t>تعامل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167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6.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اللّه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لکل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شجرة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ثمرة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القلب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الولد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کنز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العمال،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حدیث</w:t>
      </w:r>
      <w:r w:rsidRPr="0022745E">
        <w:rPr>
          <w:rFonts w:ascii="B Nazanin" w:hAnsi="B Nazanin" w:cs="B Nazanin"/>
          <w:rtl/>
        </w:rPr>
        <w:t xml:space="preserve"> 45415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7. </w:t>
      </w:r>
      <w:r w:rsidRPr="0022745E">
        <w:rPr>
          <w:rFonts w:ascii="B Nazanin" w:hAnsi="B Nazanin" w:cs="B Nazanin" w:hint="cs"/>
          <w:rtl/>
        </w:rPr>
        <w:t>فتعلم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انَه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مضاف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الیک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صحیفه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سجادیه،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دعای</w:t>
      </w:r>
      <w:r w:rsidRPr="0022745E">
        <w:rPr>
          <w:rFonts w:ascii="B Nazanin" w:hAnsi="B Nazanin" w:cs="B Nazanin"/>
          <w:rtl/>
        </w:rPr>
        <w:t xml:space="preserve"> 25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8. </w:t>
      </w:r>
      <w:r w:rsidRPr="0022745E">
        <w:rPr>
          <w:rFonts w:ascii="B Nazanin" w:hAnsi="B Nazanin" w:cs="B Nazanin" w:hint="cs"/>
          <w:rtl/>
        </w:rPr>
        <w:t>الولد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الصالح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ریحان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ریاحین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الجنه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بحار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الانوار،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10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368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9. Socialization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10. </w:t>
      </w:r>
      <w:r w:rsidRPr="0022745E">
        <w:rPr>
          <w:rFonts w:ascii="B Nazanin" w:hAnsi="B Nazanin" w:cs="B Nazanin" w:hint="cs"/>
          <w:rtl/>
        </w:rPr>
        <w:t>گیدینز،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آنتونی،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جامعه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شناسی،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ترجمه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منوچهر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صبوری،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نشر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نی،</w:t>
      </w:r>
      <w:r w:rsidRPr="0022745E">
        <w:rPr>
          <w:rFonts w:ascii="B Nazanin" w:hAnsi="B Nazanin" w:cs="B Nazanin"/>
          <w:rtl/>
        </w:rPr>
        <w:t xml:space="preserve"> 1377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67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11. Hafman</w:t>
      </w:r>
      <w:proofErr w:type="gramStart"/>
      <w:r w:rsidRPr="0022745E">
        <w:rPr>
          <w:rFonts w:ascii="B Nazanin" w:hAnsi="B Nazanin" w:cs="B Nazanin"/>
        </w:rPr>
        <w:t>,L</w:t>
      </w:r>
      <w:proofErr w:type="gramEnd"/>
      <w:r w:rsidRPr="0022745E">
        <w:rPr>
          <w:rFonts w:ascii="B Nazanin" w:hAnsi="B Nazanin" w:cs="B Nazanin"/>
        </w:rPr>
        <w:t>. The value of children to Parent</w:t>
      </w:r>
      <w:proofErr w:type="gramStart"/>
      <w:r w:rsidRPr="0022745E">
        <w:rPr>
          <w:rFonts w:ascii="B Nazanin" w:hAnsi="B Nazanin" w:cs="B Nazanin"/>
        </w:rPr>
        <w:t>,s</w:t>
      </w:r>
      <w:proofErr w:type="gramEnd"/>
      <w:r w:rsidRPr="0022745E">
        <w:rPr>
          <w:rFonts w:ascii="B Nazanin" w:hAnsi="B Nazanin" w:cs="B Nazanin"/>
        </w:rPr>
        <w:t xml:space="preserve"> NEW York: Bacic Books, 1973 P: 19-76.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12. </w:t>
      </w:r>
      <w:r w:rsidRPr="0022745E">
        <w:rPr>
          <w:rFonts w:ascii="B Nazanin" w:hAnsi="B Nazanin" w:cs="B Nazanin" w:hint="cs"/>
          <w:rtl/>
        </w:rPr>
        <w:t>تعامل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همان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13. Haan.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14. MillsaP.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15. Hartka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16</w:t>
      </w:r>
      <w:proofErr w:type="gramStart"/>
      <w:r w:rsidRPr="0022745E">
        <w:rPr>
          <w:rFonts w:ascii="B Nazanin" w:hAnsi="B Nazanin" w:cs="B Nazanin"/>
        </w:rPr>
        <w:t>.Mccrae</w:t>
      </w:r>
      <w:proofErr w:type="gramEnd"/>
      <w:r w:rsidRPr="0022745E">
        <w:rPr>
          <w:rFonts w:ascii="B Nazanin" w:hAnsi="B Nazanin" w:cs="B Nazanin"/>
        </w:rPr>
        <w:t>, R and Costa, P. Personanity in Adulthood. Guilford, New York, 2003, P</w:t>
      </w:r>
      <w:proofErr w:type="gramStart"/>
      <w:r w:rsidRPr="0022745E">
        <w:rPr>
          <w:rFonts w:ascii="B Nazanin" w:hAnsi="B Nazanin" w:cs="B Nazanin"/>
        </w:rPr>
        <w:t>:10</w:t>
      </w:r>
      <w:proofErr w:type="gramEnd"/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17. </w:t>
      </w:r>
      <w:proofErr w:type="gramStart"/>
      <w:r w:rsidRPr="0022745E">
        <w:rPr>
          <w:rFonts w:ascii="B Nazanin" w:hAnsi="B Nazanin" w:cs="B Nazanin"/>
        </w:rPr>
        <w:t>sacralization</w:t>
      </w:r>
      <w:proofErr w:type="gramEnd"/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18.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قضی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ربک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تعبدوا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ایاه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بالوالدین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احسانا</w:t>
      </w:r>
      <w:r w:rsidRPr="0022745E">
        <w:rPr>
          <w:rFonts w:ascii="B Nazanin" w:hAnsi="B Nazanin" w:cs="B Nazanin"/>
          <w:rtl/>
        </w:rPr>
        <w:t xml:space="preserve"> (23)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رضی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رضی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سخطه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سخطهما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مستدرک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الوسائل،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2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627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19. </w:t>
      </w:r>
      <w:r w:rsidRPr="0022745E">
        <w:rPr>
          <w:rFonts w:ascii="B Nazanin" w:hAnsi="B Nazanin" w:cs="B Nazanin" w:hint="cs"/>
          <w:rtl/>
        </w:rPr>
        <w:t>براگا،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جوزف،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براگا،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لوری،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کودکان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خود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رشد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کنید،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ترجمه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قاسم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زاده،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انتشارات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آسیا،</w:t>
      </w:r>
      <w:r w:rsidRPr="0022745E">
        <w:rPr>
          <w:rFonts w:ascii="B Nazanin" w:hAnsi="B Nazanin" w:cs="B Nazanin"/>
          <w:rtl/>
        </w:rPr>
        <w:t xml:space="preserve"> 1368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6 - 28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20.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یحضره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الفقیه،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188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lastRenderedPageBreak/>
        <w:t xml:space="preserve">21.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ازدواج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زمینه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نیازی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خانواده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معرفی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اتخذوا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الاهل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لکم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وسایل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الشیعه،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20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43</w:t>
      </w:r>
      <w:proofErr w:type="gramStart"/>
      <w:r w:rsidRPr="0022745E">
        <w:rPr>
          <w:rFonts w:ascii="B Nazanin" w:hAnsi="B Nazanin" w:cs="B Nazanin"/>
          <w:rtl/>
        </w:rPr>
        <w:t>)</w:t>
      </w:r>
      <w:r w:rsidRPr="0022745E">
        <w:rPr>
          <w:rFonts w:ascii="B Nazanin" w:hAnsi="B Nazanin" w:cs="B Nazanin" w:hint="cs"/>
          <w:rtl/>
        </w:rPr>
        <w:t>؛</w:t>
      </w:r>
      <w:proofErr w:type="gramEnd"/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الرزق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النساء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العیال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همان،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44).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واژگان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اهل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«</w:t>
      </w:r>
      <w:r w:rsidRPr="0022745E">
        <w:rPr>
          <w:rFonts w:ascii="B Nazanin" w:hAnsi="B Nazanin" w:cs="B Nazanin" w:hint="cs"/>
          <w:rtl/>
        </w:rPr>
        <w:t>عیال</w:t>
      </w:r>
      <w:r w:rsidRPr="0022745E">
        <w:rPr>
          <w:rFonts w:ascii="B Nazanin" w:hAnsi="B Nazanin" w:cs="B Nazanin" w:hint="eastAsia"/>
          <w:rtl/>
        </w:rPr>
        <w:t>»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نیز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شود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22.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بیت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صبیان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کنز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العمال،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16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274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23. </w:t>
      </w:r>
      <w:r w:rsidRPr="0022745E">
        <w:rPr>
          <w:rFonts w:ascii="B Nazanin" w:hAnsi="B Nazanin" w:cs="B Nazanin" w:hint="cs"/>
          <w:rtl/>
        </w:rPr>
        <w:t>دانشگر،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احمد،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فارسی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انتشارات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حافظ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نوین،</w:t>
      </w:r>
      <w:r w:rsidRPr="0022745E">
        <w:rPr>
          <w:rFonts w:ascii="B Nazanin" w:hAnsi="B Nazanin" w:cs="B Nazanin"/>
          <w:rtl/>
        </w:rPr>
        <w:t xml:space="preserve"> 1381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126</w:t>
      </w:r>
      <w:r w:rsidRPr="0022745E">
        <w:rPr>
          <w:rFonts w:ascii="B Nazanin" w:hAnsi="B Nazanin" w:cs="B Nazanin" w:hint="cs"/>
          <w:rtl/>
        </w:rPr>
        <w:t>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معین،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فرهنگ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فارسی،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ذیل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واژه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برکت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24. </w:t>
      </w:r>
      <w:r w:rsidRPr="0022745E">
        <w:rPr>
          <w:rFonts w:ascii="B Nazanin" w:hAnsi="B Nazanin" w:cs="B Nazanin" w:hint="cs"/>
          <w:rtl/>
        </w:rPr>
        <w:t>فهب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لدنک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یرثنی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یرث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یعقوب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مریم،</w:t>
      </w:r>
      <w:r w:rsidRPr="0022745E">
        <w:rPr>
          <w:rFonts w:ascii="B Nazanin" w:hAnsi="B Nazanin" w:cs="B Nazanin"/>
          <w:rtl/>
        </w:rPr>
        <w:t xml:space="preserve"> 5-6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25. </w:t>
      </w:r>
      <w:r w:rsidRPr="0022745E">
        <w:rPr>
          <w:rFonts w:ascii="B Nazanin" w:hAnsi="B Nazanin" w:cs="B Nazanin" w:hint="cs"/>
          <w:rtl/>
        </w:rPr>
        <w:t>الحمد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الذی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وهب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الکبر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اسماعیل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اسحاق،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انَّ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ربی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لسمیع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الدعا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ابراهیم،</w:t>
      </w:r>
      <w:r w:rsidRPr="0022745E">
        <w:rPr>
          <w:rFonts w:ascii="B Nazanin" w:hAnsi="B Nazanin" w:cs="B Nazanin"/>
          <w:rtl/>
        </w:rPr>
        <w:t xml:space="preserve"> 39</w:t>
      </w:r>
      <w:r w:rsidRPr="0022745E">
        <w:rPr>
          <w:rFonts w:ascii="B Nazanin" w:hAnsi="B Nazanin" w:cs="B Nazanin"/>
        </w:rPr>
        <w:t>)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26. </w:t>
      </w:r>
      <w:r w:rsidRPr="0022745E">
        <w:rPr>
          <w:rFonts w:ascii="B Nazanin" w:hAnsi="B Nazanin" w:cs="B Nazanin" w:hint="cs"/>
          <w:rtl/>
        </w:rPr>
        <w:t>صحیفه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سجادیه،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ترجمه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شیروانی،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انتشارات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الفکر،</w:t>
      </w:r>
      <w:r w:rsidRPr="0022745E">
        <w:rPr>
          <w:rFonts w:ascii="B Nazanin" w:hAnsi="B Nazanin" w:cs="B Nazanin"/>
          <w:rtl/>
        </w:rPr>
        <w:t xml:space="preserve"> 1381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123 - 127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27. </w:t>
      </w:r>
      <w:r w:rsidRPr="0022745E">
        <w:rPr>
          <w:rFonts w:ascii="B Nazanin" w:hAnsi="B Nazanin" w:cs="B Nazanin" w:hint="cs"/>
          <w:rtl/>
        </w:rPr>
        <w:t>عن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عیسی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ابن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اصبح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دخل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العسگری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علینا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الحبس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کنت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عارفا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لک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خمس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ستون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سنة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شهر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یومان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معی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کتاب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دعاء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علیه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تاریخ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مولدی،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نظرت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هل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رزقت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ولد؟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قلت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اللهم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ارزقه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یکون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عضدا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فنعم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العضد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الولد،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یدرک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ظلامتهان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الذلیل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الذی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وسایل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الشیعه،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21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360 - 361</w:t>
      </w:r>
      <w:r w:rsidRPr="0022745E">
        <w:rPr>
          <w:rFonts w:ascii="B Nazanin" w:hAnsi="B Nazanin" w:cs="B Nazanin"/>
        </w:rPr>
        <w:t>).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28. Transition to Parenthood, P: 294-302.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29. Structure.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>30. Efficacy\disefficacy.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31. </w:t>
      </w:r>
      <w:r w:rsidRPr="0022745E">
        <w:rPr>
          <w:rFonts w:ascii="B Nazanin" w:hAnsi="B Nazanin" w:cs="B Nazanin" w:hint="cs"/>
          <w:rtl/>
        </w:rPr>
        <w:t>سوره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نساء</w:t>
      </w:r>
      <w:r w:rsidRPr="0022745E">
        <w:rPr>
          <w:rFonts w:ascii="B Nazanin" w:hAnsi="B Nazanin" w:cs="B Nazanin"/>
          <w:rtl/>
        </w:rPr>
        <w:t xml:space="preserve"> (4</w:t>
      </w:r>
      <w:proofErr w:type="gramStart"/>
      <w:r w:rsidRPr="0022745E">
        <w:rPr>
          <w:rFonts w:ascii="B Nazanin" w:hAnsi="B Nazanin" w:cs="B Nazanin"/>
          <w:rtl/>
        </w:rPr>
        <w:t>)</w:t>
      </w:r>
      <w:r w:rsidRPr="0022745E">
        <w:rPr>
          <w:rFonts w:ascii="B Nazanin" w:hAnsi="B Nazanin" w:cs="B Nazanin" w:hint="cs"/>
          <w:rtl/>
        </w:rPr>
        <w:t>،</w:t>
      </w:r>
      <w:proofErr w:type="gramEnd"/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آیه</w:t>
      </w:r>
      <w:r w:rsidRPr="0022745E">
        <w:rPr>
          <w:rFonts w:ascii="B Nazanin" w:hAnsi="B Nazanin" w:cs="B Nazanin"/>
          <w:rtl/>
        </w:rPr>
        <w:t xml:space="preserve"> 176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32. </w:t>
      </w:r>
      <w:r w:rsidRPr="0022745E">
        <w:rPr>
          <w:rFonts w:ascii="B Nazanin" w:hAnsi="B Nazanin" w:cs="B Nazanin" w:hint="cs"/>
          <w:rtl/>
        </w:rPr>
        <w:t>وسایل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الشیعه،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21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355</w:t>
      </w:r>
      <w:r w:rsidRPr="0022745E">
        <w:rPr>
          <w:rFonts w:ascii="B Nazanin" w:hAnsi="B Nazanin" w:cs="B Nazanin"/>
        </w:rPr>
        <w:t>.</w:t>
      </w:r>
    </w:p>
    <w:p w:rsid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33.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خمسة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قبورهم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ثوابهم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یجری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دیوانهم،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غرس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نخلا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حضر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بئرا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بنی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اللّه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مسجدا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کتب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مُصحفا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خلف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ابنا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صالحا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بحار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الانوار،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104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97</w:t>
      </w:r>
      <w:r w:rsidRPr="0022745E">
        <w:rPr>
          <w:rFonts w:ascii="B Nazanin" w:hAnsi="B Nazanin" w:cs="B Nazanin"/>
        </w:rPr>
        <w:t>).</w:t>
      </w:r>
    </w:p>
    <w:p w:rsidR="00CA0304" w:rsidRPr="0022745E" w:rsidRDefault="0022745E" w:rsidP="0022745E">
      <w:pPr>
        <w:bidi/>
        <w:jc w:val="both"/>
        <w:rPr>
          <w:rFonts w:ascii="B Nazanin" w:hAnsi="B Nazanin" w:cs="B Nazanin"/>
        </w:rPr>
      </w:pPr>
      <w:r w:rsidRPr="0022745E">
        <w:rPr>
          <w:rFonts w:ascii="B Nazanin" w:hAnsi="B Nazanin" w:cs="B Nazanin"/>
        </w:rPr>
        <w:t xml:space="preserve">34.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الصادق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ع</w:t>
      </w:r>
      <w:r w:rsidRPr="0022745E">
        <w:rPr>
          <w:rFonts w:ascii="B Nazanin" w:hAnsi="B Nazanin" w:cs="B Nazanin"/>
          <w:rtl/>
        </w:rPr>
        <w:t xml:space="preserve">): </w:t>
      </w:r>
      <w:r w:rsidRPr="0022745E">
        <w:rPr>
          <w:rFonts w:ascii="B Nazanin" w:hAnsi="B Nazanin" w:cs="B Nazanin" w:hint="cs"/>
          <w:rtl/>
        </w:rPr>
        <w:t>میراث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اللّه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عبده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المؤمن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الصالح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یستغفر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وسایل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الشیعه،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21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356</w:t>
      </w:r>
      <w:proofErr w:type="gramStart"/>
      <w:r w:rsidRPr="0022745E">
        <w:rPr>
          <w:rFonts w:ascii="B Nazanin" w:hAnsi="B Nazanin" w:cs="B Nazanin"/>
          <w:rtl/>
        </w:rPr>
        <w:t>)</w:t>
      </w:r>
      <w:r w:rsidRPr="0022745E">
        <w:rPr>
          <w:rFonts w:ascii="B Nazanin" w:hAnsi="B Nazanin" w:cs="B Nazanin" w:hint="cs"/>
          <w:rtl/>
        </w:rPr>
        <w:t>؛</w:t>
      </w:r>
      <w:proofErr w:type="gramEnd"/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اللّه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): </w:t>
      </w:r>
      <w:r w:rsidRPr="0022745E">
        <w:rPr>
          <w:rFonts w:ascii="B Nazanin" w:hAnsi="B Nazanin" w:cs="B Nazanin" w:hint="cs"/>
          <w:rtl/>
        </w:rPr>
        <w:t>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احدکم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اجر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فیه،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بقی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بعده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استغفر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بعد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موته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وسایل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الشیعه،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همان</w:t>
      </w:r>
      <w:r w:rsidRPr="0022745E">
        <w:rPr>
          <w:rFonts w:ascii="B Nazanin" w:hAnsi="B Nazanin" w:cs="B Nazanin"/>
          <w:rtl/>
        </w:rPr>
        <w:t xml:space="preserve">).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برخی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روایات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نمونه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هایی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اشاره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والدین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گناهکار،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اثر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دعا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اعمال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شایسته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فرزندان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مورد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رحمت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غفران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الهی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قرار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گرفته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اند</w:t>
      </w:r>
      <w:r w:rsidRPr="0022745E">
        <w:rPr>
          <w:rFonts w:ascii="B Nazanin" w:hAnsi="B Nazanin" w:cs="B Nazanin"/>
          <w:rtl/>
        </w:rPr>
        <w:t xml:space="preserve">.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عنوان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مثال؛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در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روایتی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از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رسول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خدا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) </w:t>
      </w:r>
      <w:r w:rsidRPr="0022745E">
        <w:rPr>
          <w:rFonts w:ascii="B Nazanin" w:hAnsi="B Nazanin" w:cs="B Nazanin" w:hint="cs"/>
          <w:rtl/>
        </w:rPr>
        <w:t>آمده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است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که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مرّ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عیسی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ابن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مریم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بقبر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یعذب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صاحبهُ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ثم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مرّ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من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قابل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یعذب،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فقال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یا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رب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القبر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اول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یعذب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مررت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العام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هو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لیس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یعذب؟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فاوحی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اللّه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الیه</w:t>
      </w:r>
      <w:r w:rsidRPr="0022745E">
        <w:rPr>
          <w:rFonts w:ascii="B Nazanin" w:hAnsi="B Nazanin" w:cs="B Nazanin"/>
          <w:rtl/>
        </w:rPr>
        <w:t xml:space="preserve">: </w:t>
      </w:r>
      <w:r w:rsidRPr="0022745E">
        <w:rPr>
          <w:rFonts w:ascii="B Nazanin" w:hAnsi="B Nazanin" w:cs="B Nazanin" w:hint="cs"/>
          <w:rtl/>
        </w:rPr>
        <w:t>انه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ادرک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ولد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صالح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فاصلح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طریقا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و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آوی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یتیما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فلهذا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غفرت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له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بما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عمل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ابنه</w:t>
      </w:r>
      <w:r w:rsidRPr="0022745E">
        <w:rPr>
          <w:rFonts w:ascii="B Nazanin" w:hAnsi="B Nazanin" w:cs="B Nazanin"/>
          <w:rtl/>
        </w:rPr>
        <w:t xml:space="preserve"> (</w:t>
      </w:r>
      <w:r w:rsidRPr="0022745E">
        <w:rPr>
          <w:rFonts w:ascii="B Nazanin" w:hAnsi="B Nazanin" w:cs="B Nazanin" w:hint="cs"/>
          <w:rtl/>
        </w:rPr>
        <w:t>الکافی،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ج</w:t>
      </w:r>
      <w:r w:rsidRPr="0022745E">
        <w:rPr>
          <w:rFonts w:ascii="B Nazanin" w:hAnsi="B Nazanin" w:cs="B Nazanin"/>
          <w:rtl/>
        </w:rPr>
        <w:t xml:space="preserve"> 6</w:t>
      </w:r>
      <w:r w:rsidRPr="0022745E">
        <w:rPr>
          <w:rFonts w:ascii="B Nazanin" w:hAnsi="B Nazanin" w:cs="B Nazanin" w:hint="cs"/>
          <w:rtl/>
        </w:rPr>
        <w:t>،</w:t>
      </w:r>
      <w:r w:rsidRPr="0022745E">
        <w:rPr>
          <w:rFonts w:ascii="B Nazanin" w:hAnsi="B Nazanin" w:cs="B Nazanin"/>
          <w:rtl/>
        </w:rPr>
        <w:t xml:space="preserve"> </w:t>
      </w:r>
      <w:r w:rsidRPr="0022745E">
        <w:rPr>
          <w:rFonts w:ascii="B Nazanin" w:hAnsi="B Nazanin" w:cs="B Nazanin" w:hint="cs"/>
          <w:rtl/>
        </w:rPr>
        <w:t>ص</w:t>
      </w:r>
      <w:r w:rsidRPr="0022745E">
        <w:rPr>
          <w:rFonts w:ascii="B Nazanin" w:hAnsi="B Nazanin" w:cs="B Nazanin"/>
          <w:rtl/>
        </w:rPr>
        <w:t xml:space="preserve"> 4</w:t>
      </w:r>
      <w:r w:rsidRPr="0022745E">
        <w:rPr>
          <w:rFonts w:ascii="B Nazanin" w:hAnsi="B Nazanin" w:cs="B Nazanin"/>
        </w:rPr>
        <w:t>).</w:t>
      </w:r>
    </w:p>
    <w:sectPr w:rsidR="00CA0304" w:rsidRPr="0022745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11F36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2011-12-01T10:05:00Z</dcterms:created>
  <dcterms:modified xsi:type="dcterms:W3CDTF">2011-12-01T10:05:00Z</dcterms:modified>
</cp:coreProperties>
</file>