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صفحات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ارشاد،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EE0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فرض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غرب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تازه‏ای‏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اساس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به‏ویژه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معاصر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گسترش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مفاهیم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نوشتن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شدند؛از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این‏رو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تغییر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دانستن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سرلوحه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.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داستان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نبوده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است؛امری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اکنون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فرودهایی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گذرانده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محمد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رضا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ارشاد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روزنامه،ابزار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روشنفکری</w:t>
      </w:r>
      <w:r w:rsidRPr="00EE041B">
        <w:rPr>
          <w:rFonts w:ascii="B Nazanin" w:hAnsi="B Nazanin" w:cs="B Nazanin"/>
          <w:sz w:val="28"/>
          <w:szCs w:val="28"/>
        </w:rPr>
        <w:t>: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تاریخی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زمانی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شوپنهار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آلمانی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تاریخ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بگوید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دستکاری‏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فرهنگی،آنها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عرضه‏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می‏کنند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ازاین‏رو،شایسته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توجه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.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سخن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درحالی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کانت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بعدها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مارکس،روزنامه‏ها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قلمروی‏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مطمئن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نظرگاه‏های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یافته‏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دلیل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مثلا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مقاله‏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پاسخ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چیست؟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کانت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ژورنال‏های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معتبر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عصر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چاپ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رسیده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بسیاری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یادداشت‏ها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مقاله‏های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چاپ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نسبت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کتاب‏ها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بازتابی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مراتب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مؤثرتر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مستقیم‏تر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حوزه‏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عمومی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داشتند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البته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کانت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قلم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زدن‏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منحصر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اندازه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-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عمر،کمابیش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ارتباطش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ادامه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پایه،در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سنت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مارکسیستی‏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-</w:t>
      </w:r>
      <w:r w:rsidRPr="00EE041B">
        <w:rPr>
          <w:rFonts w:ascii="B Nazanin" w:hAnsi="B Nazanin" w:cs="B Nazanin" w:hint="cs"/>
          <w:sz w:val="28"/>
          <w:szCs w:val="28"/>
          <w:rtl/>
        </w:rPr>
        <w:t>به‏ویژه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لنینیستی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روزنامه،یکی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مؤثرترین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سلاح‏ها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مبارزه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بخشی‏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تلقی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می‏شده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حال،شاید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شوپنهاور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امروز،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چنین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منفی‏ای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نسبت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برنخوردیم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بین،فیلسوفی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هایدگر،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اگرچه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خوبی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تکنولوژی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جدید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جمله‏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رسانه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نداشت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راضی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درج‏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گفت‏وگویش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متفکر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ژاپنی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مجله‏های‏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معتبر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روزگار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حال،اندیشمندانی‏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چون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ژان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سارتر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فوکو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دریدا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بودریار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ریچارد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رورتی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جدیدتری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چون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اسلاوی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ژیژک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آلن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بدیو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مانوئل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دلاندا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داگلاس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کلنر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آنتونیو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نگری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جورجو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آگامبن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>...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درجه‏های‏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متفاوتی،روزنامه‏ها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عرصه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گسترش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اگر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مقاله‏ها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مراجعه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کنیم،به‏رغم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تفاوت‏هایی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نگاه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موضوع‏های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مشابه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داشته‏اند،در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نکته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بنیادین،همسان‏اند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آن،احساس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ارتباط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پرسید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احساس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داشتند؟آیا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بسنده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صرفا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آثارشان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بخوانند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درباره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بحث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گفت‏وگو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بنشینند؟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بی‏تردید،آنها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دیگر،چون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شوپنهاور،روزنامه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تاریخ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نمی‏پنداشتند،چون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چنین‏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بود،به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نوشتن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مبادرت‏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آنها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واقعیتی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می‏دیدند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شوپنهاور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واقعیت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هنگامی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اصحاب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هجدهم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دیدرو،هولباخ،روسو،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هلوسیوس،ولتر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>...</w:t>
      </w:r>
      <w:r w:rsidRPr="00EE041B">
        <w:rPr>
          <w:rFonts w:ascii="B Nazanin" w:hAnsi="B Nazanin" w:cs="B Nazanin" w:hint="cs"/>
          <w:sz w:val="28"/>
          <w:szCs w:val="28"/>
          <w:rtl/>
        </w:rPr>
        <w:t>گرد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آمدند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دستاوردها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معارف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بشری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زبانی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قابل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فهم‏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قالب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دانشنامه‏ای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35 </w:t>
      </w:r>
      <w:r w:rsidRPr="00EE041B">
        <w:rPr>
          <w:rFonts w:ascii="B Nazanin" w:hAnsi="B Nazanin" w:cs="B Nazanin" w:hint="cs"/>
          <w:sz w:val="28"/>
          <w:szCs w:val="28"/>
          <w:rtl/>
        </w:rPr>
        <w:t>جلدی‏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آورند،این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نیاز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ارتباط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احساس‏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نکته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زمانی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ببینیم،جنبش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ژان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لورن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دالامبر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دگرگونی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تمامی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ابعاد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زندگی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بشر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حکایت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می‏کرد،سراسر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هیجدهم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درنوردید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اگرچه،پیش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جنبش،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3 </w:t>
      </w:r>
      <w:r w:rsidRPr="00EE041B">
        <w:rPr>
          <w:rFonts w:ascii="B Nazanin" w:hAnsi="B Nazanin" w:cs="B Nazanin" w:hint="cs"/>
          <w:sz w:val="28"/>
          <w:szCs w:val="28"/>
          <w:rtl/>
        </w:rPr>
        <w:t>دگرگونی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بنیادی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تاریخ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بشر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رخ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بود؛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دوران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نوزایی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پانزدهم،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اصلاح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شانزدهم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پیدایی‏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فلسفه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دکارت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هفدهم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اولین‏بار،در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دالامبر</w:t>
      </w:r>
      <w:r w:rsidRPr="00EE041B">
        <w:rPr>
          <w:rFonts w:ascii="B Nazanin" w:hAnsi="B Nazanin" w:cs="B Nazanin"/>
          <w:sz w:val="28"/>
          <w:szCs w:val="28"/>
          <w:rtl/>
        </w:rPr>
        <w:t>-«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اصول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علم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دنیوی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گرفته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مبانی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وحی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دینی،از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متافیزیک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مطالب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ذوقی،از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موسیقی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اخلاق،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مجادلات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مدرسی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حکمای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الهی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مسائل‏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بازرگانی،از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حقوق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فرمانروایان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حقوق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مردمان،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قانون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طبیعت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قوانین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وضعی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ملل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همه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بحث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گرفته،تحلیل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شده،یا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دست‏کم‏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ذکری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آمده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فلسفه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کانت،دکتر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محمودی</w:t>
      </w:r>
      <w:r w:rsidRPr="00EE041B">
        <w:rPr>
          <w:rFonts w:ascii="B Nazanin" w:hAnsi="B Nazanin" w:cs="B Nazanin"/>
          <w:sz w:val="28"/>
          <w:szCs w:val="28"/>
          <w:rtl/>
        </w:rPr>
        <w:t>).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دگرگونی،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اشتیاق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دانستن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می‏کشید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دلیل،کانت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تعریف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می‏گوید</w:t>
      </w:r>
      <w:r w:rsidRPr="00EE041B">
        <w:rPr>
          <w:rFonts w:ascii="B Nazanin" w:hAnsi="B Nazanin" w:cs="B Nazanin"/>
          <w:sz w:val="28"/>
          <w:szCs w:val="28"/>
          <w:rtl/>
        </w:rPr>
        <w:t>: «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درآمدن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نابالغی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گناه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نابالغی،ناتوانی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کارگیری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است؛بدون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راهنمایی‏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می‏آورد</w:t>
      </w:r>
      <w:r w:rsidRPr="00EE041B">
        <w:rPr>
          <w:rFonts w:ascii="B Nazanin" w:hAnsi="B Nazanin" w:cs="B Nazanin"/>
          <w:sz w:val="28"/>
          <w:szCs w:val="28"/>
          <w:rtl/>
        </w:rPr>
        <w:t>:«</w:t>
      </w:r>
      <w:r w:rsidRPr="00EE041B">
        <w:rPr>
          <w:rFonts w:ascii="B Nazanin" w:hAnsi="B Nazanin" w:cs="B Nazanin" w:hint="cs"/>
          <w:sz w:val="28"/>
          <w:szCs w:val="28"/>
          <w:rtl/>
        </w:rPr>
        <w:t>شعار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>:</w:t>
      </w:r>
      <w:r w:rsidRPr="00EE041B">
        <w:rPr>
          <w:rFonts w:ascii="B Nazanin" w:hAnsi="B Nazanin" w:cs="B Nazanin" w:hint="cs"/>
          <w:sz w:val="28"/>
          <w:szCs w:val="28"/>
          <w:rtl/>
        </w:rPr>
        <w:t>دلیر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بستن‏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خویش</w:t>
      </w:r>
      <w:r w:rsidRPr="00EE041B">
        <w:rPr>
          <w:rFonts w:ascii="B Nazanin" w:hAnsi="B Nazanin" w:cs="B Nazanin"/>
          <w:sz w:val="28"/>
          <w:szCs w:val="28"/>
          <w:rtl/>
        </w:rPr>
        <w:t>!».</w:t>
      </w:r>
      <w:r w:rsidRPr="00EE041B">
        <w:rPr>
          <w:rFonts w:ascii="B Nazanin" w:hAnsi="B Nazanin" w:cs="B Nazanin" w:hint="cs"/>
          <w:sz w:val="28"/>
          <w:szCs w:val="28"/>
          <w:rtl/>
        </w:rPr>
        <w:t>اشاره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کانت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پاسخ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پرسش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کشیش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پروتستان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ماهنامه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برلین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چاپ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رساند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کشیش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قبلا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ماهنامه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:«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چیست؟باید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مردم،برای‏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پرسش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کمابیش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اندازه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حقیقت‏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چیست؟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اهمیت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دارد،پاسخی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یافت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همه،من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تاکنون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پاسخی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هیچ‏جا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نیافته‏ام</w:t>
      </w:r>
      <w:r w:rsidRPr="00EE041B">
        <w:rPr>
          <w:rFonts w:ascii="B Nazanin" w:hAnsi="B Nazanin" w:cs="B Nazanin" w:hint="eastAsia"/>
          <w:sz w:val="28"/>
          <w:szCs w:val="28"/>
        </w:rPr>
        <w:t>»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کانت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می‏کوشد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تبیین‏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نسبت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زمانه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روشنگری،از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فاصله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بگیرد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افقی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سازد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ازاین‏رو،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نظر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کانت،فرایندی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پیشرفت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پیوسته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فرجام،انسان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بلوغ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استقلال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دلیل،به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نظر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فوکو،روشنگری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فرایندی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پیشرفت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نوشته،نیست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بنگریم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یعنی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غایت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بلوغ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رسیدن‏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ذهن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انسان،خودانگیختی،خوداندیشی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نهایت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آزادی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بندهای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بیرونی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درونی‏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بدانیم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پرسش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چرایی‏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پیوسته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زمان‏ها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مکان‏های‏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گوناگون،قابلیت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همگانی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می‏یابد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همین‏رو،پرسش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چیست؟برای‏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ژورنال‏های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عصر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کانت،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مجال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بررسی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اهمیت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نکته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آنجا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آشکار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می‏شود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ایده‏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آغاز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درآمیخته‏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توضیح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معنا،اوج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جنبش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نظر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می‏پرداختند،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می‏جستند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ازاین‏رو،روشنگری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خصلتی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نواندیشان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سلطه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کلیسا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دولت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همنوا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یکدیگر،سد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پیشرفت‏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بودند،به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مخالفت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برخاسته‏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اعتراض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مخالفت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کلیسایی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یافته‏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آنان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چهره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کلیسا،جز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خردستیزی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خرافه‏پرستی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نمی‏دیدند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ازاین‏رو،فیلسوفان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ماده‏گرایی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هولباخ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کلیسایی،دینی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خردورز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آزادکننده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قیدوبندهای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آزادی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بشر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جبرهای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فرهنگی،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سیاسی،مهم‏ترین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هدف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روشنگرانی‏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ولتر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نامه‏ای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روسو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نوشته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: «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نقطه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مقابل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است،حاضرم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بمیرم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حرفت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بزنی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اساس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آزادی،برابری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اصول‏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سیمای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عمومی‏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فراخوان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همگانی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دانستن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بردیم،در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شمار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طرفداران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درآورده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است؛به‏گونه‏ای‏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امروزه،برخی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مانند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اسلاوی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ژیژک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زمره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پرنویس‏ترین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معاصر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مطرح‏اند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البته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اشاره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نباید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نقش‏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مارکسیستی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دعوت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چشم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پوشید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پایه،مارکسیسم‏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ایده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،برداشت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خاصی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ارائه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مارکس،تغییر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مقدم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هرگونه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موجد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پیشرفت،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آزادی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شکوفایی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3 </w:t>
      </w:r>
      <w:r w:rsidRPr="00EE041B">
        <w:rPr>
          <w:rFonts w:ascii="B Nazanin" w:hAnsi="B Nazanin" w:cs="B Nazanin" w:hint="cs"/>
          <w:sz w:val="28"/>
          <w:szCs w:val="28"/>
          <w:rtl/>
        </w:rPr>
        <w:t>آبشخور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یعنی‏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فرانسوی،اقتصاد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انگلیسی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آدام‏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اسمیت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ایدئالیسم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آلمانی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کانتی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هگلی</w:t>
      </w:r>
      <w:r w:rsidRPr="00EE041B">
        <w:rPr>
          <w:rFonts w:ascii="B Nazanin" w:hAnsi="B Nazanin" w:cs="B Nazanin"/>
          <w:sz w:val="28"/>
          <w:szCs w:val="28"/>
          <w:rtl/>
        </w:rPr>
        <w:t>) -</w:t>
      </w:r>
      <w:r w:rsidRPr="00EE041B">
        <w:rPr>
          <w:rFonts w:ascii="B Nazanin" w:hAnsi="B Nazanin" w:cs="B Nazanin" w:hint="cs"/>
          <w:sz w:val="28"/>
          <w:szCs w:val="28"/>
          <w:rtl/>
        </w:rPr>
        <w:t>چیزی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چکیده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مبنی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خودانگیختگی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آزادی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نبود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اساس،مارکس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آغاز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توجه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نشان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چاپ‏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مقاله‏های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پرسروصدایی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نقد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وضعیت‏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روزگارش،به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تدریج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انداخت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طریق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به‏ویژه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روزنامه‏ها،اندیشه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تغییر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فرجام،انقلاب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فراگیر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سبب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ضد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سانسور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قلم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باشد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نظر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سانسور،طیف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رنگارنگ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گل‏های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بی‏رنگ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پژمرده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صورت،این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سنت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مارکسی،به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تدریج‏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مارکسیست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طرفدار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به‏ویژه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تفکر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لنینیستی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وجه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بارزی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گرفت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دلیل،بسیاری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متفکران‏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متعلق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فرانسوی،در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چهارچوب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سنت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مارکسی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پرورده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متفکران،می‏توان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ژان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سارتر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نام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ارتباط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عرصه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عمومی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طریق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کافه‏نشینی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روزنامه‏نویسی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حفظ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بی‏تردید،اگرچه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اینجا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سارتر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سارتر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تفاوت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قائل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گفت‏وگوی‏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بلندی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بنی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لوی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مجله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لونوول‏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ابسرواتور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چاپ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رسیده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پیمانی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خویش‏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خوانندگانش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سخن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می‏گوید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سارتر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پیمان‏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می‏داند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بنی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می‏پرسد</w:t>
      </w:r>
      <w:r w:rsidRPr="00EE041B">
        <w:rPr>
          <w:rFonts w:ascii="B Nazanin" w:hAnsi="B Nazanin" w:cs="B Nazanin"/>
          <w:sz w:val="28"/>
          <w:szCs w:val="28"/>
          <w:rtl/>
        </w:rPr>
        <w:t>:«</w:t>
      </w:r>
      <w:r w:rsidRPr="00EE041B">
        <w:rPr>
          <w:rFonts w:ascii="B Nazanin" w:hAnsi="B Nazanin" w:cs="B Nazanin" w:hint="cs"/>
          <w:sz w:val="28"/>
          <w:szCs w:val="28"/>
          <w:rtl/>
        </w:rPr>
        <w:t>یا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اجتماعی،جلوه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نمودی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آرزویی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وجود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ندارد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دست‏کم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اندازه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آرزو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هستن</w:t>
      </w:r>
      <w:r w:rsidRPr="00EE041B">
        <w:rPr>
          <w:rFonts w:ascii="B Nazanin" w:hAnsi="B Nazanin" w:cs="B Nazanin"/>
          <w:sz w:val="28"/>
          <w:szCs w:val="28"/>
        </w:rPr>
        <w:t xml:space="preserve"> (etre)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سخن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می‏گویی،اساسی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است؟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پاسخ‏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می‏دهد</w:t>
      </w:r>
      <w:r w:rsidRPr="00EE041B">
        <w:rPr>
          <w:rFonts w:ascii="B Nazanin" w:hAnsi="B Nazanin" w:cs="B Nazanin"/>
          <w:sz w:val="28"/>
          <w:szCs w:val="28"/>
          <w:rtl/>
        </w:rPr>
        <w:t>:«</w:t>
      </w:r>
      <w:r w:rsidRPr="00EE041B">
        <w:rPr>
          <w:rFonts w:ascii="B Nazanin" w:hAnsi="B Nazanin" w:cs="B Nazanin" w:hint="cs"/>
          <w:sz w:val="28"/>
          <w:szCs w:val="28"/>
          <w:rtl/>
        </w:rPr>
        <w:t>آری</w:t>
      </w:r>
      <w:r w:rsidRPr="00EE041B">
        <w:rPr>
          <w:rFonts w:ascii="B Nazanin" w:hAnsi="B Nazanin" w:cs="B Nazanin" w:hint="eastAsia"/>
          <w:sz w:val="28"/>
          <w:szCs w:val="28"/>
        </w:rPr>
        <w:t>»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سارتر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کتاب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بسیار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دشواری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اینک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تعهدی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آثارش‏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بسته،به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بگذارد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این،چیزی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-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سارتر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پیر،جای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داده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بهروزی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نیست؛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وقوع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جنگ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سوم‏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ناممکن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</w:t>
      </w:r>
      <w:r w:rsidRPr="00EE041B">
        <w:rPr>
          <w:rFonts w:ascii="B Nazanin" w:hAnsi="B Nazanin" w:cs="B Nazanin"/>
          <w:sz w:val="28"/>
          <w:szCs w:val="28"/>
          <w:rtl/>
        </w:rPr>
        <w:t>...</w:t>
      </w:r>
      <w:r w:rsidRPr="00EE041B">
        <w:rPr>
          <w:rFonts w:ascii="B Nazanin" w:hAnsi="B Nazanin" w:cs="B Nazanin" w:hint="cs"/>
          <w:sz w:val="28"/>
          <w:szCs w:val="28"/>
          <w:rtl/>
        </w:rPr>
        <w:t>کره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2 </w:t>
      </w:r>
      <w:r w:rsidRPr="00EE041B">
        <w:rPr>
          <w:rFonts w:ascii="B Nazanin" w:hAnsi="B Nazanin" w:cs="B Nazanin" w:hint="cs"/>
          <w:sz w:val="28"/>
          <w:szCs w:val="28"/>
          <w:rtl/>
        </w:rPr>
        <w:t>قسمت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است؛در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یک‏سو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فقرا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هستند</w:t>
      </w:r>
      <w:r w:rsidRPr="00EE041B">
        <w:rPr>
          <w:rFonts w:ascii="B Nazanin" w:hAnsi="B Nazanin" w:cs="B Nazanin"/>
          <w:sz w:val="28"/>
          <w:szCs w:val="28"/>
          <w:rtl/>
        </w:rPr>
        <w:t>...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شمار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اندکی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ثروتمند</w:t>
      </w:r>
      <w:r w:rsidRPr="00EE041B">
        <w:rPr>
          <w:rFonts w:ascii="B Nazanin" w:hAnsi="B Nazanin" w:cs="B Nazanin"/>
          <w:sz w:val="28"/>
          <w:szCs w:val="28"/>
          <w:rtl/>
        </w:rPr>
        <w:t>...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جنگ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سوم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جهانی‏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ممکن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وقوع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پیوندد،با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انبوه‏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بینوایان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ارض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دربرگرفته‏اند،نومیدی‏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وسوسه‏ام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می‏کند؛یعنی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وضع،هرگز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خاتمه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نخواهد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هدفی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بزرگ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وجود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ندارد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بلکه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هدف‏های‏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کوچک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جزئی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وصول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تلاش‏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می‏شود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کوچکی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وقوع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فرجامی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چشم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نمی‏خورد</w:t>
      </w:r>
      <w:r w:rsidRPr="00EE041B">
        <w:rPr>
          <w:rFonts w:ascii="B Nazanin" w:hAnsi="B Nazanin" w:cs="B Nazanin"/>
          <w:sz w:val="28"/>
          <w:szCs w:val="28"/>
          <w:rtl/>
        </w:rPr>
        <w:t>...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نومیدی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آرمیده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کهنسالی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چنین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دنیایی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خواهد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حقیقت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می‏فشارم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می‏دانم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امیدوار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می‏میرم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پی‏ریزی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کوشید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توضیح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دنیای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امروز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دنیایی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وحشتناک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تنها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لمحه‏ای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فرایند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نفس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تاریخی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همواره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نیروهای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حاکم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شورش‏ها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هنوز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هم،نگاه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آینده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امیدبخش‏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 w:hint="eastAsia"/>
          <w:sz w:val="28"/>
          <w:szCs w:val="28"/>
        </w:rPr>
        <w:t>»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سارتر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خزان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نومید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زندگی،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هنوز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امیدوارانه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پیشرفت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تاریخی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بشر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-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نویدگر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بوده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پای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می‏فشارد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. </w:t>
      </w:r>
      <w:r w:rsidRPr="00EE041B">
        <w:rPr>
          <w:rFonts w:ascii="B Nazanin" w:hAnsi="B Nazanin" w:cs="B Nazanin" w:hint="cs"/>
          <w:sz w:val="28"/>
          <w:szCs w:val="28"/>
          <w:rtl/>
        </w:rPr>
        <w:t>بی‏تردید،همین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ایده،او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وامی‏دارد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هنگامه‏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شورش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1968 </w:t>
      </w:r>
      <w:r w:rsidRPr="00EE041B">
        <w:rPr>
          <w:rFonts w:ascii="B Nazanin" w:hAnsi="B Nazanin" w:cs="B Nazanin" w:hint="cs"/>
          <w:sz w:val="28"/>
          <w:szCs w:val="28"/>
          <w:rtl/>
        </w:rPr>
        <w:t>پاریس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قول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کوچک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پخش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کند؛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دوستداران‏اش،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نویسندگان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پس،سارتر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می‏نوشت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بتواند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لحظات‏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نفس‏گیر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تاریخی،پرتوی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جامعه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بشریت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بتاباند؛امری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شاید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آن‏گونه‏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اولیه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می‏اندیشیدند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- </w:t>
      </w:r>
      <w:r w:rsidRPr="00EE041B">
        <w:rPr>
          <w:rFonts w:ascii="B Nazanin" w:hAnsi="B Nazanin" w:cs="B Nazanin" w:hint="cs"/>
          <w:sz w:val="28"/>
          <w:szCs w:val="28"/>
          <w:rtl/>
        </w:rPr>
        <w:t>سرراست،ساده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خالی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نشیب‏های‏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تاریخی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نبوده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مشروطه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امواج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تحولات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یادشده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غرب،شاید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عصر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زندیه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آغاز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قاجار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طریق‏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اروپا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به‏ویژه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- </w:t>
      </w:r>
      <w:r w:rsidRPr="00EE041B">
        <w:rPr>
          <w:rFonts w:ascii="B Nazanin" w:hAnsi="B Nazanin" w:cs="B Nazanin" w:hint="cs"/>
          <w:sz w:val="28"/>
          <w:szCs w:val="28"/>
          <w:rtl/>
        </w:rPr>
        <w:t>تحصیل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بودند،به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رسید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اوان،به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تدریج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نغمه‏های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مخالفت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استبداد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قاجار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نواخته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اعم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دینی‏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غیردینی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جنبش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ضد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استبدادی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پیوستند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.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جنبش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کم‏کم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ابعاد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متفاوتی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یافت،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بعدها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مشروطه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ریخت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درواقع،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حکم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اخگری‏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خرمن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مشروطه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شعله‏ور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بودند؛با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تفاوت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فرانسه‏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-</w:t>
      </w:r>
      <w:r w:rsidRPr="00EE041B">
        <w:rPr>
          <w:rFonts w:ascii="B Nazanin" w:hAnsi="B Nazanin" w:cs="B Nazanin" w:hint="cs"/>
          <w:sz w:val="28"/>
          <w:szCs w:val="28"/>
          <w:rtl/>
        </w:rPr>
        <w:t>آن‏گونه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اشاره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رأس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اصحاب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داشتند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طبقه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بورژاوزی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گرفته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مشروطه،نه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طبقه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رشدیافته‏ای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بورژاوزی‏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سخن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اندیشیده‏ای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ازاین‏رو،انقلاب‏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مشروطه،خواستار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برپایی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نهادهایی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ایده‏هایش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می‏آمدند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دلیل،بعدها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واکنش‏هایی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علیه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سربرآورد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اینجا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قصد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هیچ‏وجه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تحلیل‏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مشروطه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یادآوری‏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نکته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خالی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فایده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روزنامه‏هایی‏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تاسیس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شدند،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بنیادین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مشروطه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حرکت‏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عنوان‏های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دوران،می‏توان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نکته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روزنامه‏نگاری،ابزاری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پیشبرد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اهداف‏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مشروطه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بود؛اگرچه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بعدها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خصوص‏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پهلوی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دوم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اهداف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حکومتی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مقصود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اینجا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غایتی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. </w:t>
      </w:r>
      <w:r w:rsidRPr="00EE041B">
        <w:rPr>
          <w:rFonts w:ascii="B Nazanin" w:hAnsi="B Nazanin" w:cs="B Nazanin" w:hint="cs"/>
          <w:sz w:val="28"/>
          <w:szCs w:val="28"/>
          <w:rtl/>
        </w:rPr>
        <w:t>روی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آمدن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رضاخان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بعدها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مصادف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پیروزی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1917 </w:t>
      </w:r>
      <w:r w:rsidRPr="00EE041B">
        <w:rPr>
          <w:rFonts w:ascii="B Nazanin" w:hAnsi="B Nazanin" w:cs="B Nazanin" w:hint="cs"/>
          <w:sz w:val="28"/>
          <w:szCs w:val="28"/>
          <w:rtl/>
        </w:rPr>
        <w:t>روسیه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چنان‏که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پیش‏تر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اشاره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شد،با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ظهور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مارکسیستی،گونه‏ای‏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برداشت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خاصی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برمی‏داشت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پا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عرصه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گذاشت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.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مارکسیست‏ها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سلاح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مبارزه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ازاین‏رو،پس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روسیه،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چپ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مارکسیستی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پدیدار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به‏ویژه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شهریور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20</w:t>
      </w:r>
      <w:r w:rsidRPr="00EE041B">
        <w:rPr>
          <w:rFonts w:ascii="B Nazanin" w:hAnsi="B Nazanin" w:cs="B Nazanin" w:hint="cs"/>
          <w:sz w:val="28"/>
          <w:szCs w:val="28"/>
          <w:rtl/>
        </w:rPr>
        <w:t>،پس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گشایشی‏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فضای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سیاسی‏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حزب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توده‏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(</w:t>
      </w:r>
      <w:r w:rsidRPr="00EE041B">
        <w:rPr>
          <w:rFonts w:ascii="B Nazanin" w:hAnsi="B Nazanin" w:cs="B Nazanin" w:hint="cs"/>
          <w:sz w:val="28"/>
          <w:szCs w:val="28"/>
          <w:rtl/>
        </w:rPr>
        <w:t>منسجم‏ترین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حزب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کمونیستی‏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،این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مسئله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اوج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رسید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آستانه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اسلامی،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فضاهای‏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متنوعی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تجربه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شرح‏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آن،از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حوصله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نوشتار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بیرون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وقوع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اسلامی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تأسیس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رژیم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حقیقی‏ای‏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جمهوری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اسلامی،عملا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یک‏بار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عرصه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آورد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این‏بار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تبیین‏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نسبت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آمدند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بی‏تردید،انقلاب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اسلامی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کمک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بازسازی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فهم‏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آمد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میان،مطبوعاتی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توجه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داشتند،دست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شدند؛اما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نام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روزنامه‏ها،صفحاتی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زیرعنوان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مقالات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یا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وقت‏ها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فرهنگ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گفت‏وگو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گاه‏به‏گاه‏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چاپ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مطالبی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عموما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بدون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برنامه‏ریزی‏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مشخص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فرهنگی‏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می‏شدند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اساس،مطالبی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به‏ویژه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مقالات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چاپ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می‏شد،اغلب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رویکردی‏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نخبه‏گرا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برخوردار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انسجامی‏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پیروی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نمی‏کرد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eastAsia"/>
          <w:sz w:val="28"/>
          <w:szCs w:val="28"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بحران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اکنون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داستان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می‏رسیم؛صفحه‏ای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عمدتا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بار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روشنفکری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انقلاب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اسلامی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دوش‏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می‏کشید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اگرچه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چگونگی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وجود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چنین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جدا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تحولاتی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بالا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شد،نیست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جالب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بدانیم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صفحه‏ای‏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عنوان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نخستین‏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رنگی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کشور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یعنی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وجود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نداشت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درواقع،با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مطبوعات،صفحه‏ای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موسوم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شکل‏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گرفت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اهداف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کلان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خاص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می‏یافت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نظری‏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بیفکنیم،در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معنا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پاسخ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خواست‏ها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نیازهای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طبقه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متوسط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فرهیخته‏ای‏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تدریج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می‏گرفت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طبقه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الزامات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زندگی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شهر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مسائل‏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فراروی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بود،مطالبات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نوپدیدی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شهری،زیست‏محیطی،اقتصادی،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آموزشی،فرهنگی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داشت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طریق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موجود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قابل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ارتقا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نبود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ازاین‏رو،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محتوای‏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نوینی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عرصه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مطبوعات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گذاشت‏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علت،چونان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تغییر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واکنش‏های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متفاوتی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علیه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برانگیخت</w:t>
      </w:r>
      <w:r w:rsidRPr="00EE041B">
        <w:rPr>
          <w:rFonts w:ascii="B Nazanin" w:hAnsi="B Nazanin" w:cs="B Nazanin"/>
          <w:sz w:val="28"/>
          <w:szCs w:val="28"/>
          <w:rtl/>
        </w:rPr>
        <w:t>. «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تشنگی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دانستن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دریافته‏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بپوید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دلیل،اگر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گوناگون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ورق‏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بزنید،پی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می‏برید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گونه‏ای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انسجام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هماهنگی‏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چشم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می‏خورد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مثال،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دغدغه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شهری،مسائل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شهری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تناسب،صفحه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محیطزیست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نحوه‏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تعامل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شهرنشین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ساکن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ساختمان‏های‏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بلند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محیطزیست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سخن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می‏گوید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همچنین‏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هنری،نیازهای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زیبایی‏شناختی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هنری‏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شهری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رمیده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خسته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آهن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عرضه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تلاش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می‏ورزد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ناظر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تحولات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زندگی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انسان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شهری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طرح،تبیین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احیانا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پاسخگویی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معضلات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فرهنگی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بپردازد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سمفونی‏ای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ساخته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حاصل‏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سازهای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متفاوت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هماهنگ‏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سمفونی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نواختن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پایه‏گذاران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اولیه‏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،فرایندی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فرایندی‏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است؛بنابراین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خواننده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فرایند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مشارکت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میسر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نمی‏شد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طریق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مشارکت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شهروندان‏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تفکر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ساخت‏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جامعه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مدنی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ازهمین‏رو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آغاز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قرار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طبق‏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مدون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حرکت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کند؛بدین‏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معنا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اشاره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صفحات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به‏گونه‏ای‏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نشده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نااندیشیده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رویکردی‏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نخبه‏گرایانه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برخی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مباحث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مرتبط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می‏کردند،اینک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مباحثی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مایه‏هایی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مباحث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پیوندی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تنگاتنگ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فضای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عمومی‏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جامعه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چنین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وضعیتی،دیگر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مراکز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علمی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مصدر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بلکه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بسترهای‏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اجتماعی،فکری،فرهنگی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جامعه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نبض‏گیری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آن،برای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پرسش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مسئله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ایجاد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کند؛مسئله‏ای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طریق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هم‏اندیشی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حاصل‏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نمی‏شود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همواره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ایجاد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هم‏اندیشی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گفت‏وگو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سهیم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جوش‏وخروش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همزمان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تحولات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دهه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80 </w:t>
      </w:r>
      <w:r w:rsidRPr="00EE041B">
        <w:rPr>
          <w:rFonts w:ascii="B Nazanin" w:hAnsi="B Nazanin" w:cs="B Nazanin" w:hint="cs"/>
          <w:sz w:val="28"/>
          <w:szCs w:val="28"/>
          <w:rtl/>
        </w:rPr>
        <w:t>جامعه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شیوه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نگاه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-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بعد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همشهری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آمدند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تسری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پیدا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روزنامه‏های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جامعه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نشاط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جام‏جم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شرق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... </w:t>
      </w:r>
      <w:r w:rsidRPr="00EE041B">
        <w:rPr>
          <w:rFonts w:ascii="B Nazanin" w:hAnsi="B Nazanin" w:cs="B Nazanin" w:hint="cs"/>
          <w:sz w:val="28"/>
          <w:szCs w:val="28"/>
          <w:rtl/>
        </w:rPr>
        <w:t>نیز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گروهی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عنوان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پایه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گذاشتند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. </w:t>
      </w:r>
      <w:r w:rsidRPr="00EE041B">
        <w:rPr>
          <w:rFonts w:ascii="B Nazanin" w:hAnsi="B Nazanin" w:cs="B Nazanin" w:hint="cs"/>
          <w:sz w:val="28"/>
          <w:szCs w:val="28"/>
          <w:rtl/>
        </w:rPr>
        <w:t>شرح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فرودهای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هریک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روزنامه‏ها،مجال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مفصل‏تری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مطلبد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مطالعات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عجالتا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شرق‏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توانست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افق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تازه‏ای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های‏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بگشاید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حوزه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فروماند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مسئله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توجه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ساختار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نخبه‏گرایانه‏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شرق،انتقادی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متوجه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نمی‏کند؛با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وصف،در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نهایت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دلایلی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نتوانست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رویکرد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نخستین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ادامه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دهد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لحاظ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زیرعنوان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حکمت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شادان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شرق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اندازه‏ای‏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رفع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متوجه‏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تحلیل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بسترهای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خردتر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بکند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بگذریم،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اکنون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سالی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درست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اوایل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دهه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90) </w:t>
      </w:r>
      <w:r w:rsidRPr="00EE041B">
        <w:rPr>
          <w:rFonts w:ascii="B Nazanin" w:hAnsi="B Nazanin" w:cs="B Nazanin" w:hint="cs"/>
          <w:sz w:val="28"/>
          <w:szCs w:val="28"/>
          <w:rtl/>
        </w:rPr>
        <w:t>صفحات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موسوم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بحران‏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خاصی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می‏گذرانند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البته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اشاره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انتشار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شرق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آغاز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دهه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90</w:t>
      </w:r>
      <w:r w:rsidRPr="00EE041B">
        <w:rPr>
          <w:rFonts w:ascii="B Nazanin" w:hAnsi="B Nazanin" w:cs="B Nazanin" w:hint="cs"/>
          <w:sz w:val="28"/>
          <w:szCs w:val="28"/>
          <w:rtl/>
        </w:rPr>
        <w:t>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بحران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پشت‏سر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بگذارد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ولی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تلاش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نهایت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بازماند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بازخورد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سیاسی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مسئله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دقیقا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جدایی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عرصه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عمومی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مشاهده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کرد؛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رخداد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سوم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تیر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انجامید</w:t>
      </w:r>
      <w:r w:rsidRPr="00EE041B">
        <w:rPr>
          <w:rFonts w:ascii="B Nazanin" w:hAnsi="B Nazanin" w:cs="B Nazanin"/>
          <w:sz w:val="28"/>
          <w:szCs w:val="28"/>
          <w:rtl/>
        </w:rPr>
        <w:t>.«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بحران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ناشی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سردرگمی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می‏برد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اساس،اگر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نیم‏نگاهی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صفحات‏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بیندازیم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قول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دوستی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- </w:t>
      </w:r>
      <w:r w:rsidRPr="00EE041B">
        <w:rPr>
          <w:rFonts w:ascii="B Nazanin" w:hAnsi="B Nazanin" w:cs="B Nazanin" w:hint="cs"/>
          <w:sz w:val="28"/>
          <w:szCs w:val="28"/>
          <w:rtl/>
        </w:rPr>
        <w:t>وصله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ناجوری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تنوع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جلوه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می‏کنند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گویی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کنج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خلوتی‏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خزیده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جهان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پیرامونش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تصورات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بازگو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می‏کند؛تصوراتی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اگرچه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نشان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دانشگاهی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علمی‏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دارند،با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حال،نه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دانشگاهیان‏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می‏آید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نه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کار</w:t>
      </w:r>
      <w:r w:rsidRPr="00EE041B">
        <w:rPr>
          <w:rFonts w:ascii="B Nazanin" w:hAnsi="B Nazanin" w:cs="B Nazanin"/>
          <w:sz w:val="28"/>
          <w:szCs w:val="28"/>
          <w:rtl/>
        </w:rPr>
        <w:t>)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وضعیت،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پیش‏تر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حکم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پیوندگاه‏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عمل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می‏کرد،گسسته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چیزی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افسرده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ایستا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بدل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هنگامی‏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موسوم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می‏گشاییم،معجونی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مطالبی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گاه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ناشیانه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سرسری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بدون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ارتباط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یکدیگر،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شده‏اند؛از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تفکر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پسامتافیزیکی‏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هایدگر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گرفته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حکیمان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مسلمان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شرقی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! </w:t>
      </w:r>
      <w:r w:rsidRPr="00EE041B">
        <w:rPr>
          <w:rFonts w:ascii="B Nazanin" w:hAnsi="B Nazanin" w:cs="B Nazanin" w:hint="cs"/>
          <w:sz w:val="28"/>
          <w:szCs w:val="28"/>
          <w:rtl/>
        </w:rPr>
        <w:t>تو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گویی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فریاد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می‏زند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مهم‏اند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مهم‏اند</w:t>
      </w:r>
      <w:r w:rsidRPr="00EE041B">
        <w:rPr>
          <w:rFonts w:ascii="B Nazanin" w:hAnsi="B Nazanin" w:cs="B Nazanin"/>
          <w:sz w:val="28"/>
          <w:szCs w:val="28"/>
          <w:rtl/>
        </w:rPr>
        <w:t>!</w:t>
      </w:r>
      <w:r w:rsidRPr="00EE041B">
        <w:rPr>
          <w:rFonts w:ascii="B Nazanin" w:hAnsi="B Nazanin" w:cs="B Nazanin" w:hint="cs"/>
          <w:sz w:val="28"/>
          <w:szCs w:val="28"/>
          <w:rtl/>
        </w:rPr>
        <w:t>بر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مسئله،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فلسفه‏زدگی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افزود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البته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بیرون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تحولات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جامعه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فکری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نیست؛</w:t>
      </w:r>
      <w:r w:rsidRPr="00EE041B">
        <w:rPr>
          <w:rFonts w:ascii="B Nazanin" w:hAnsi="B Nazanin" w:cs="B Nazanin"/>
          <w:sz w:val="28"/>
          <w:szCs w:val="28"/>
          <w:rtl/>
        </w:rPr>
        <w:t xml:space="preserve"> «</w:t>
      </w:r>
      <w:r w:rsidRPr="00EE041B">
        <w:rPr>
          <w:rFonts w:ascii="B Nazanin" w:hAnsi="B Nazanin" w:cs="B Nazanin" w:hint="cs"/>
          <w:sz w:val="28"/>
          <w:szCs w:val="28"/>
          <w:rtl/>
        </w:rPr>
        <w:t>فلسفه‏زدگی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lastRenderedPageBreak/>
        <w:t>معنا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معتقدیم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باشیم‏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قفل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معضلات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اجتماعی،سیاسی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فرهنگی‏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جامعه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فقط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فقط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کلید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فلسفه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گشوده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می‏شود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ازاین‏رو،ما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موظفیم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زمینه‏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یافتیم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عموما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ناحیه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فیلسوفان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اندیشمندان‏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اروپایی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آمریکایی</w:t>
      </w:r>
      <w:r w:rsidRPr="00EE041B">
        <w:rPr>
          <w:rFonts w:ascii="B Nazanin" w:hAnsi="B Nazanin" w:cs="B Nazanin"/>
          <w:sz w:val="28"/>
          <w:szCs w:val="28"/>
          <w:rtl/>
        </w:rPr>
        <w:t>-</w:t>
      </w:r>
      <w:r w:rsidRPr="00EE041B">
        <w:rPr>
          <w:rFonts w:ascii="B Nazanin" w:hAnsi="B Nazanin" w:cs="B Nazanin" w:hint="cs"/>
          <w:sz w:val="28"/>
          <w:szCs w:val="28"/>
          <w:rtl/>
        </w:rPr>
        <w:t>ترجمه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کنیم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انعکاس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دهیم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امر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اسطوره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فلسفه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دامن‏زده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است؛مسئله‏ای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نوعی‏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نقض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غرض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فلسفه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یعنی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تفکر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آزاد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روی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فضای‏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متمایز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پشت‏سر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گذاشته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</w:t>
      </w:r>
      <w:r w:rsidRPr="00EE041B">
        <w:rPr>
          <w:rFonts w:ascii="B Nazanin" w:hAnsi="B Nazanin" w:cs="B Nazanin"/>
          <w:sz w:val="28"/>
          <w:szCs w:val="28"/>
          <w:rtl/>
        </w:rPr>
        <w:t>:1-</w:t>
      </w:r>
      <w:r w:rsidRPr="00EE041B">
        <w:rPr>
          <w:rFonts w:ascii="B Nazanin" w:hAnsi="B Nazanin" w:cs="B Nazanin" w:hint="cs"/>
          <w:sz w:val="28"/>
          <w:szCs w:val="28"/>
          <w:rtl/>
        </w:rPr>
        <w:t>فضایی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حاصل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دیالوگ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مردم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نخبگان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بود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(</w:t>
      </w:r>
      <w:r w:rsidRPr="00EE041B">
        <w:rPr>
          <w:rFonts w:ascii="B Nazanin" w:hAnsi="B Nazanin" w:cs="B Nazanin" w:hint="cs"/>
          <w:sz w:val="28"/>
          <w:szCs w:val="28"/>
          <w:rtl/>
        </w:rPr>
        <w:t>تحولات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دهه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80)</w:t>
      </w:r>
      <w:r w:rsidRPr="00EE041B">
        <w:rPr>
          <w:rFonts w:ascii="B Nazanin" w:hAnsi="B Nazanin" w:cs="B Nazanin" w:hint="cs"/>
          <w:sz w:val="28"/>
          <w:szCs w:val="28"/>
          <w:rtl/>
        </w:rPr>
        <w:t>؛</w:t>
      </w:r>
      <w:r w:rsidRPr="00EE041B">
        <w:rPr>
          <w:rFonts w:ascii="B Nazanin" w:hAnsi="B Nazanin" w:cs="B Nazanin"/>
          <w:sz w:val="28"/>
          <w:szCs w:val="28"/>
          <w:rtl/>
        </w:rPr>
        <w:t>2-</w:t>
      </w:r>
      <w:r w:rsidRPr="00EE041B">
        <w:rPr>
          <w:rFonts w:ascii="B Nazanin" w:hAnsi="B Nazanin" w:cs="B Nazanin" w:hint="cs"/>
          <w:sz w:val="28"/>
          <w:szCs w:val="28"/>
          <w:rtl/>
        </w:rPr>
        <w:t>فضای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نخبه‏گرایانه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دیالوگ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اول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دور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می‏شود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تحولات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دهه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90)</w:t>
      </w:r>
      <w:r w:rsidRPr="00EE041B">
        <w:rPr>
          <w:rFonts w:ascii="B Nazanin" w:hAnsi="B Nazanin" w:cs="B Nazanin" w:hint="cs"/>
          <w:sz w:val="28"/>
          <w:szCs w:val="28"/>
          <w:rtl/>
        </w:rPr>
        <w:t>؛</w:t>
      </w:r>
      <w:r w:rsidRPr="00EE041B">
        <w:rPr>
          <w:rFonts w:ascii="B Nazanin" w:hAnsi="B Nazanin" w:cs="B Nazanin"/>
          <w:sz w:val="28"/>
          <w:szCs w:val="28"/>
          <w:rtl/>
        </w:rPr>
        <w:t xml:space="preserve"> 3-</w:t>
      </w:r>
      <w:r w:rsidRPr="00EE041B">
        <w:rPr>
          <w:rFonts w:ascii="B Nazanin" w:hAnsi="B Nazanin" w:cs="B Nazanin" w:hint="cs"/>
          <w:sz w:val="28"/>
          <w:szCs w:val="28"/>
          <w:rtl/>
        </w:rPr>
        <w:t>فضای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سردرگمی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آشفتگی</w:t>
      </w:r>
      <w:r w:rsidRPr="00EE041B">
        <w:rPr>
          <w:rFonts w:ascii="B Nazanin" w:hAnsi="B Nazanin" w:cs="B Nazanin"/>
          <w:sz w:val="28"/>
          <w:szCs w:val="28"/>
          <w:rtl/>
        </w:rPr>
        <w:t>(</w:t>
      </w:r>
      <w:r w:rsidRPr="00EE041B">
        <w:rPr>
          <w:rFonts w:ascii="B Nazanin" w:hAnsi="B Nazanin" w:cs="B Nazanin" w:hint="cs"/>
          <w:sz w:val="28"/>
          <w:szCs w:val="28"/>
          <w:rtl/>
        </w:rPr>
        <w:t>که‏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اکنون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آنیم</w:t>
      </w:r>
      <w:r w:rsidRPr="00EE041B">
        <w:rPr>
          <w:rFonts w:ascii="B Nazanin" w:hAnsi="B Nazanin" w:cs="B Nazanin"/>
          <w:sz w:val="28"/>
          <w:szCs w:val="28"/>
        </w:rPr>
        <w:t>).</w:t>
      </w:r>
    </w:p>
    <w:p w:rsidR="00EE041B" w:rsidRPr="00EE041B" w:rsidRDefault="00EE041B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هر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روی،در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اینکه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 w:hint="cs"/>
          <w:sz w:val="28"/>
          <w:szCs w:val="28"/>
          <w:rtl/>
        </w:rPr>
        <w:t>ها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بحران‏اند،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تردیدی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باقی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نمی‏ماند؛اما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می‏پرسید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راه‏حل‏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چیست؟و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برای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رفع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بحران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کرد؟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اگرچه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پاسخ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پرسش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دشوار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است،با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حال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عجالتا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گفت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که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صفحات</w:t>
      </w:r>
      <w:r w:rsidRPr="00EE041B">
        <w:rPr>
          <w:rFonts w:ascii="B Nazanin" w:hAnsi="B Nazanin" w:cs="B Nazanin" w:hint="eastAsia"/>
          <w:sz w:val="28"/>
          <w:szCs w:val="28"/>
          <w:rtl/>
        </w:rPr>
        <w:t>«</w:t>
      </w:r>
      <w:r w:rsidRPr="00EE041B">
        <w:rPr>
          <w:rFonts w:ascii="B Nazanin" w:hAnsi="B Nazanin" w:cs="B Nazanin" w:hint="cs"/>
          <w:sz w:val="28"/>
          <w:szCs w:val="28"/>
          <w:rtl/>
        </w:rPr>
        <w:t>اندیشه</w:t>
      </w:r>
      <w:r w:rsidRPr="00EE041B">
        <w:rPr>
          <w:rFonts w:ascii="B Nazanin" w:hAnsi="B Nazanin" w:cs="B Nazanin" w:hint="eastAsia"/>
          <w:sz w:val="28"/>
          <w:szCs w:val="28"/>
          <w:rtl/>
        </w:rPr>
        <w:t>»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نیاز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یک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بازنگری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و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اصطلاح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خانه‏تکانی‏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اساسی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دارند</w:t>
      </w:r>
      <w:r w:rsidRPr="00EE041B">
        <w:rPr>
          <w:rFonts w:ascii="B Nazanin" w:hAnsi="B Nazanin" w:cs="B Nazanin"/>
          <w:sz w:val="28"/>
          <w:szCs w:val="28"/>
          <w:rtl/>
        </w:rPr>
        <w:t>.</w:t>
      </w:r>
      <w:r w:rsidRPr="00EE041B">
        <w:rPr>
          <w:rFonts w:ascii="B Nazanin" w:hAnsi="B Nazanin" w:cs="B Nazanin" w:hint="cs"/>
          <w:sz w:val="28"/>
          <w:szCs w:val="28"/>
          <w:rtl/>
        </w:rPr>
        <w:t>شاید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بتوان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در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فرصتی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دیگر،ابعاد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گوناگون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این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مسئله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را</w:t>
      </w:r>
      <w:r w:rsidRPr="00EE041B">
        <w:rPr>
          <w:rFonts w:ascii="B Nazanin" w:hAnsi="B Nazanin" w:cs="B Nazanin"/>
          <w:sz w:val="28"/>
          <w:szCs w:val="28"/>
          <w:rtl/>
        </w:rPr>
        <w:t xml:space="preserve"> </w:t>
      </w:r>
      <w:r w:rsidRPr="00EE041B">
        <w:rPr>
          <w:rFonts w:ascii="B Nazanin" w:hAnsi="B Nazanin" w:cs="B Nazanin" w:hint="cs"/>
          <w:sz w:val="28"/>
          <w:szCs w:val="28"/>
          <w:rtl/>
        </w:rPr>
        <w:t>شکافت</w:t>
      </w:r>
      <w:r w:rsidRPr="00EE041B">
        <w:rPr>
          <w:rFonts w:ascii="B Nazanin" w:hAnsi="B Nazanin" w:cs="B Nazanin"/>
          <w:sz w:val="28"/>
          <w:szCs w:val="28"/>
        </w:rPr>
        <w:t>.</w:t>
      </w:r>
    </w:p>
    <w:p w:rsidR="00AE711C" w:rsidRPr="00EE041B" w:rsidRDefault="00AE711C" w:rsidP="00EE0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EE04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CD35DB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2012-04-24T01:07:00Z</dcterms:created>
  <dcterms:modified xsi:type="dcterms:W3CDTF">2012-04-24T01:07:00Z</dcterms:modified>
</cp:coreProperties>
</file>