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1" w:rsidRPr="00A827A1" w:rsidRDefault="00A827A1" w:rsidP="00A827A1">
      <w:pPr>
        <w:bidi/>
        <w:jc w:val="both"/>
        <w:rPr>
          <w:sz w:val="28"/>
          <w:szCs w:val="28"/>
        </w:rPr>
      </w:pPr>
      <w:r w:rsidRPr="00A827A1">
        <w:rPr>
          <w:rFonts w:cs="Arial" w:hint="cs"/>
          <w:sz w:val="28"/>
          <w:szCs w:val="28"/>
          <w:rtl/>
        </w:rPr>
        <w:t>اضطراب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در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حج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و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راههای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مقابله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با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آن</w:t>
      </w:r>
    </w:p>
    <w:p w:rsidR="00A827A1" w:rsidRPr="00A827A1" w:rsidRDefault="00A827A1" w:rsidP="00A827A1">
      <w:pPr>
        <w:bidi/>
        <w:jc w:val="both"/>
        <w:rPr>
          <w:rFonts w:cs="Arial" w:hint="cs"/>
          <w:sz w:val="28"/>
          <w:szCs w:val="28"/>
          <w:rtl/>
        </w:rPr>
      </w:pPr>
      <w:r w:rsidRPr="00A827A1">
        <w:rPr>
          <w:rFonts w:cs="Arial" w:hint="cs"/>
          <w:sz w:val="28"/>
          <w:szCs w:val="28"/>
          <w:rtl/>
        </w:rPr>
        <w:t>محمد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حسین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شریفی</w:t>
      </w:r>
      <w:r w:rsidRPr="00A827A1">
        <w:rPr>
          <w:rFonts w:cs="Arial"/>
          <w:sz w:val="28"/>
          <w:szCs w:val="28"/>
          <w:rtl/>
        </w:rPr>
        <w:t xml:space="preserve"> </w:t>
      </w:r>
      <w:r w:rsidRPr="00A827A1">
        <w:rPr>
          <w:rFonts w:cs="Arial" w:hint="cs"/>
          <w:sz w:val="28"/>
          <w:szCs w:val="28"/>
          <w:rtl/>
        </w:rPr>
        <w:t>نیا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مقدمه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موضوع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نوشتار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بارة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تأثير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نارسايي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عملکرد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پرداختن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موضوع،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مقدمه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ضروری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sz w:val="24"/>
          <w:szCs w:val="24"/>
        </w:rPr>
        <w:t>: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1. </w:t>
      </w:r>
      <w:r w:rsidRPr="00A827A1">
        <w:rPr>
          <w:rFonts w:cs="Arial" w:hint="cs"/>
          <w:sz w:val="24"/>
          <w:szCs w:val="24"/>
          <w:rtl/>
        </w:rPr>
        <w:t>خداوند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قرآن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می‌فرماید</w:t>
      </w:r>
      <w:r w:rsidRPr="00A827A1">
        <w:rPr>
          <w:rFonts w:cs="Arial"/>
          <w:sz w:val="24"/>
          <w:szCs w:val="24"/>
          <w:rtl/>
        </w:rPr>
        <w:t>: «</w:t>
      </w:r>
      <w:r w:rsidRPr="00A827A1">
        <w:rPr>
          <w:rFonts w:cs="Arial" w:hint="cs"/>
          <w:sz w:val="24"/>
          <w:szCs w:val="24"/>
          <w:rtl/>
        </w:rPr>
        <w:t>خانة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امنیت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proofErr w:type="gramStart"/>
      <w:r w:rsidRPr="00A827A1">
        <w:rPr>
          <w:rFonts w:cs="Arial"/>
          <w:sz w:val="24"/>
          <w:szCs w:val="24"/>
          <w:rtl/>
        </w:rPr>
        <w:t>.»</w:t>
      </w:r>
      <w:proofErr w:type="gramEnd"/>
      <w:r w:rsidRPr="00A827A1">
        <w:rPr>
          <w:rFonts w:cs="Arial"/>
          <w:sz w:val="24"/>
          <w:szCs w:val="24"/>
          <w:rtl/>
        </w:rPr>
        <w:t xml:space="preserve"> 1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توجه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جامعیت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مفاهیم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قرآنی،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بی‌گمان،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منظور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امنیت،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امنيت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بلکه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احتمالاً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امنیت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عنوان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احساس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آیه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توجه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می‌باشد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بدین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ترتیب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گفت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خانه‌اي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انواع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اضطراب‌ها،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نگراني‌ها،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دغدغه‌ها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مسأله‌اي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مي‌زند،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مسأله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همان‌طور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بزرگانِ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تفسير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نوشته‌‌اند،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جنبة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تشريعی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گويا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متوليان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مي‌دهد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بایستی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زمينة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ميهمانان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جنبه‌هاي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2. </w:t>
      </w:r>
      <w:r w:rsidRPr="00A827A1">
        <w:rPr>
          <w:rFonts w:cs="Arial" w:hint="cs"/>
          <w:sz w:val="24"/>
          <w:szCs w:val="24"/>
          <w:rtl/>
        </w:rPr>
        <w:t>حج،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معناي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قصد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اینجا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یعنی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قصد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حرکت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خدا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 w:hint="cs"/>
          <w:sz w:val="24"/>
          <w:szCs w:val="24"/>
          <w:rtl/>
        </w:rPr>
        <w:t>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اساس،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زمینة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مناسبی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ایجاد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تغيير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تحوّل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حاجي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آنجاکه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مهم</w:t>
      </w:r>
      <w:r w:rsidRPr="00A827A1">
        <w:rPr>
          <w:rFonts w:cs="Arial"/>
          <w:sz w:val="24"/>
          <w:szCs w:val="24"/>
          <w:rtl/>
        </w:rPr>
        <w:t xml:space="preserve"> ‌</w:t>
      </w:r>
      <w:r w:rsidRPr="00A827A1">
        <w:rPr>
          <w:rFonts w:cs="Arial" w:hint="cs"/>
          <w:sz w:val="24"/>
          <w:szCs w:val="24"/>
          <w:rtl/>
        </w:rPr>
        <w:t>ترین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هدف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ایجاد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دگرگونی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تغییر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انسان‌هاست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یکی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پيش‌شرط‌های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تغییری،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فضاي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رسیدن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هدف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مطلوب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بیت‌الله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نماييم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3. </w:t>
      </w:r>
      <w:r w:rsidRPr="00A827A1">
        <w:rPr>
          <w:rFonts w:cs="Arial" w:hint="cs"/>
          <w:sz w:val="24"/>
          <w:szCs w:val="24"/>
          <w:rtl/>
        </w:rPr>
        <w:t>طبق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بی‌شمار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دلهره،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مزاحم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نيرومند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بروز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تفکر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صحيح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دلهره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گویا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مانعي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شناخت‌ها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سازنده‌اش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می‌آید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دستپاچگی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سردرگمی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نمونه؛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همان‌طور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کامپيوتر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هنگ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اطلاعات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مانيتور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اطلاعات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نمي‌آيد؛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هنگ‌کردن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مي‌دهد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مي‌گيرد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اطلاعات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زمينه‌هاي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صحيح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معیوب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سراغ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می‌آید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نادرست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مي‌دهد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دليل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مزاحم؛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يعني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نتيجه‌گيري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مقدمه،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گفت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پيش‌شرط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باکيفيت،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طمأنينه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بدین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ترتیب،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هدف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حاضر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ببينيم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بیت‌الله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الحرام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نگرانیِ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خیر؛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ثانياً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آسیب‌زایی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علائم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چيست؛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عواملي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باعث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می‌گردد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نهايت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راهکارهاي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پيش‌بيني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بررسی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موضوع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ایرانی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آسیب‌زا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خیر،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>: «</w:t>
      </w:r>
      <w:r w:rsidRPr="00A827A1">
        <w:rPr>
          <w:rFonts w:cs="Arial" w:hint="cs"/>
          <w:sz w:val="24"/>
          <w:szCs w:val="24"/>
          <w:rtl/>
        </w:rPr>
        <w:t>پژوهش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میدانی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مشاهدات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باليني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hint="eastAsia"/>
          <w:sz w:val="24"/>
          <w:szCs w:val="24"/>
        </w:rPr>
        <w:t>»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ابتدا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میدانی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زمینه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می‌کنیم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طی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اخیر،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معاونت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بعثه،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میدانی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متعددي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اجرا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توسط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آقايان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دکتر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کجباف</w:t>
      </w:r>
      <w:r w:rsidRPr="00A827A1">
        <w:rPr>
          <w:rFonts w:cs="Arial"/>
          <w:sz w:val="24"/>
          <w:szCs w:val="24"/>
          <w:rtl/>
        </w:rPr>
        <w:t xml:space="preserve"> (1384)</w:t>
      </w:r>
      <w:r w:rsidRPr="00A827A1">
        <w:rPr>
          <w:rFonts w:cs="Arial" w:hint="cs"/>
          <w:sz w:val="24"/>
          <w:szCs w:val="24"/>
          <w:rtl/>
        </w:rPr>
        <w:t>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دکتر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lastRenderedPageBreak/>
        <w:t>گلزاري</w:t>
      </w:r>
      <w:r w:rsidRPr="00A827A1">
        <w:rPr>
          <w:rFonts w:cs="Arial"/>
          <w:sz w:val="24"/>
          <w:szCs w:val="24"/>
          <w:rtl/>
        </w:rPr>
        <w:t xml:space="preserve"> (1383)</w:t>
      </w:r>
      <w:r w:rsidRPr="00A827A1">
        <w:rPr>
          <w:rFonts w:cs="Arial" w:hint="cs"/>
          <w:sz w:val="24"/>
          <w:szCs w:val="24"/>
          <w:rtl/>
        </w:rPr>
        <w:t>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دکتر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رحماني</w:t>
      </w:r>
      <w:r w:rsidRPr="00A827A1">
        <w:rPr>
          <w:rFonts w:cs="Arial"/>
          <w:sz w:val="24"/>
          <w:szCs w:val="24"/>
          <w:rtl/>
        </w:rPr>
        <w:t xml:space="preserve"> (1386)</w:t>
      </w:r>
      <w:r w:rsidRPr="00A827A1">
        <w:rPr>
          <w:rFonts w:cs="Arial" w:hint="cs"/>
          <w:sz w:val="24"/>
          <w:szCs w:val="24"/>
          <w:rtl/>
        </w:rPr>
        <w:t>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دکتر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عبدخدايي</w:t>
      </w:r>
      <w:r w:rsidRPr="00A827A1">
        <w:rPr>
          <w:rFonts w:cs="Arial"/>
          <w:sz w:val="24"/>
          <w:szCs w:val="24"/>
          <w:rtl/>
        </w:rPr>
        <w:t xml:space="preserve"> (1386)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دکتر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شریفی‌نیا</w:t>
      </w:r>
      <w:r w:rsidRPr="00A827A1">
        <w:rPr>
          <w:rFonts w:cs="Arial"/>
          <w:sz w:val="24"/>
          <w:szCs w:val="24"/>
          <w:rtl/>
        </w:rPr>
        <w:t xml:space="preserve"> (1387) </w:t>
      </w:r>
      <w:r w:rsidRPr="00A827A1">
        <w:rPr>
          <w:rFonts w:cs="Arial" w:hint="cs"/>
          <w:sz w:val="24"/>
          <w:szCs w:val="24"/>
          <w:rtl/>
        </w:rPr>
        <w:t>اشاره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نتایج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تحقيقات،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نشان‌دهندة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ميزان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آسیب‌زا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حدّي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البته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تحقيقات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درجات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متفاوتي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بسيار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گزارش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کرده‌اند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میزانی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آسیب‌زا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عملکرد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اختلال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ايجاد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تأیید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تعداد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اضطراب‌اند،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نباشد،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آنجا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هدف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بعثة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معظم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رهبري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کارگزاران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دهند،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دليل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حتی</w:t>
      </w:r>
      <w:r w:rsidRPr="00A827A1">
        <w:rPr>
          <w:rFonts w:cs="Arial"/>
          <w:sz w:val="24"/>
          <w:szCs w:val="24"/>
          <w:rtl/>
        </w:rPr>
        <w:t xml:space="preserve"> 5 </w:t>
      </w:r>
      <w:r w:rsidRPr="00A827A1">
        <w:rPr>
          <w:rFonts w:cs="Arial" w:hint="cs"/>
          <w:sz w:val="24"/>
          <w:szCs w:val="24"/>
          <w:rtl/>
        </w:rPr>
        <w:t>درصد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</w:t>
      </w:r>
      <w:r w:rsidRPr="00A827A1">
        <w:rPr>
          <w:rFonts w:cs="Arial"/>
          <w:sz w:val="24"/>
          <w:szCs w:val="24"/>
          <w:rtl/>
        </w:rPr>
        <w:t xml:space="preserve"> 10 </w:t>
      </w:r>
      <w:r w:rsidRPr="00A827A1">
        <w:rPr>
          <w:rFonts w:cs="Arial" w:hint="cs"/>
          <w:sz w:val="24"/>
          <w:szCs w:val="24"/>
          <w:rtl/>
        </w:rPr>
        <w:t>درصد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بعثه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رهبري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سازمان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ارائه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افزون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علمی،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مشاهدات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بالینی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روحانیون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سایر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دست‌اندرکاران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بیانگر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تعداد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قابل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توجهی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1387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نگارنده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پیگیر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هیأت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مستقر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بعثه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اعلام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پرمصرف‌ترین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داروها،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داروهاي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بيماري‌هاي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رایج؛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سرماخوردگي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آنفلوآنزا،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داروهاي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مسکّن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آرام‌بخش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بوده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نشان‌دهندة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میزان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ویژه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زنان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سالمندان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طبق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گزارش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مستقر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کاروان‌ها،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بيشتر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شکایات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سردرد،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شکم‌درد،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بي‌خوابي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... </w:t>
      </w:r>
      <w:r w:rsidRPr="00A827A1">
        <w:rPr>
          <w:rFonts w:cs="Arial" w:hint="cs"/>
          <w:sz w:val="24"/>
          <w:szCs w:val="24"/>
          <w:rtl/>
        </w:rPr>
        <w:t>بوده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عمدتاً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ناشی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استرس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البته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عمدتاً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ناظر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تمتع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احتمالاً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عمره‌گزاران،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دليل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کوتاه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بودن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مدت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تعداد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قابل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توجهي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عمره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مشرف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شده‌اند،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ديده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بنابراین،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امروزه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هيچ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مسؤولان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واقعيت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ندارند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تعدادی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دلهرة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هستند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گاهي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مي‌زند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خوردن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احتمالاً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تحوّلي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البته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لازم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ذکر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بخشي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طبيعي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زیرا</w:t>
      </w:r>
      <w:r w:rsidRPr="00A827A1">
        <w:rPr>
          <w:sz w:val="24"/>
          <w:szCs w:val="24"/>
        </w:rPr>
        <w:t>: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اولاً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خود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تمهيدات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مقدمات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مؤخرات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می‌سازد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ثانیاً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خارجي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خارجي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کساني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نوبت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بيشتري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تولید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ثالثاً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همراه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ويژه‌اي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همراه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باعث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افزايش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رابعاً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عوامل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فراواني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رخ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مي‌دهد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زیادی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می‌آورد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چيست؟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عاملي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اختلال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سيستم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جسمي،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به‌گونه‌ای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نمی‌تواند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توانایی‌های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شناختي‌ـ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استفاده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نماید؛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نتیجه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اختلال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عملکرد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برخی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علايم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شرح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sz w:val="24"/>
          <w:szCs w:val="24"/>
        </w:rPr>
        <w:t>: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الف</w:t>
      </w:r>
      <w:r w:rsidRPr="00A827A1">
        <w:rPr>
          <w:rFonts w:cs="Arial"/>
          <w:sz w:val="24"/>
          <w:szCs w:val="24"/>
          <w:rtl/>
        </w:rPr>
        <w:t xml:space="preserve">) </w:t>
      </w:r>
      <w:r w:rsidRPr="00A827A1">
        <w:rPr>
          <w:rFonts w:cs="Arial" w:hint="cs"/>
          <w:sz w:val="24"/>
          <w:szCs w:val="24"/>
          <w:rtl/>
        </w:rPr>
        <w:t>نشانه</w:t>
      </w:r>
      <w:r w:rsidRPr="00A827A1">
        <w:rPr>
          <w:rFonts w:cs="Arial"/>
          <w:sz w:val="24"/>
          <w:szCs w:val="24"/>
          <w:rtl/>
        </w:rPr>
        <w:t xml:space="preserve"> ‌ </w:t>
      </w:r>
      <w:r w:rsidRPr="00A827A1">
        <w:rPr>
          <w:rFonts w:cs="Arial" w:hint="cs"/>
          <w:sz w:val="24"/>
          <w:szCs w:val="24"/>
          <w:rtl/>
        </w:rPr>
        <w:t>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جسمي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تپش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قلب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احساس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سرگيجه،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خيلي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داغ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خيلي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خشکي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دهان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گلو،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رنگ‌پريدگي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صورت،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تهوع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استفراغ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شديد،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تکرر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ادرار،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لرزش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انقباض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عضلات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مدتي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استمرار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داشته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دردهاي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عضلاني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مزمن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ناحية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پشت،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بازوها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منجر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گوارشي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نظیر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يبوست،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اسهال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... </w:t>
      </w:r>
      <w:r w:rsidRPr="00A827A1">
        <w:rPr>
          <w:rFonts w:cs="Arial" w:hint="cs"/>
          <w:sz w:val="24"/>
          <w:szCs w:val="24"/>
          <w:rtl/>
        </w:rPr>
        <w:t>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انرژی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احساس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ضعف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بی‌حالی،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احساس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lastRenderedPageBreak/>
        <w:t>فشار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قسمت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سینه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قلب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شکایت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دردهاي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مبهم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جسماني،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مهم‌ترین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فشار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شمار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می‌روند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</w:t>
      </w:r>
      <w:r w:rsidRPr="00A827A1">
        <w:rPr>
          <w:rFonts w:cs="Arial"/>
          <w:sz w:val="24"/>
          <w:szCs w:val="24"/>
          <w:rtl/>
        </w:rPr>
        <w:t xml:space="preserve">) </w:t>
      </w:r>
      <w:r w:rsidRPr="00A827A1">
        <w:rPr>
          <w:rFonts w:cs="Arial" w:hint="cs"/>
          <w:sz w:val="24"/>
          <w:szCs w:val="24"/>
          <w:rtl/>
        </w:rPr>
        <w:t>علائم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رفتاری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انسانی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لحاظ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بي‌قرار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مي‌کشد،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رفتارهايش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اغلب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اجتنابي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يعني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روبه‌رو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موقعيت‌ها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طبيعي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اکراه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عصباني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ميزان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حساسيت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مي‌رود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نسبت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واکنش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مي‌دهد،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طبق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معمول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خودش،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محيط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اطرافيان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پيوسته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شکايت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نسبت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چيز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بدبین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نااميدي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مي‌دهد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اغلب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بهانه‌گير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درگيري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تندخويي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حافظة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علّت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معمولاً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فراموش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نزديک‌شدن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تشريق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خانم‌ها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خوردن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سيکل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پريود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طوری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آستانه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تنظيم‌ها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پيش‌بيني‌هاي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قبلی،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مبتلا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علايم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پريود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می‌گردند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موارد،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پاره‌اي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علايم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می‌باشد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دیده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علل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نگراني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همان‌طور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گذشت،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بخشي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ماهیتِ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استثنایی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طبيعي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موضوع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نیست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آنچه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می‌خواهیم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اینجا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بپردازیم،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توسط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عوامل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ویژه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روحانیون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قابل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کنترل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سخت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سخت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گاهي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برخي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دشواري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زياده‌روي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اغراق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احساس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دشوار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طاقت‌فرسایی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روبروست،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گاهی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انتخاب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سنگ‌ريزه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رمی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جمرات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راحتی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وسواس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بزرگنمايي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نتايج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پيامدهاي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اشتباه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روشن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نتايج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اشتباه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بزرگ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اهميت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جلوه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بسيار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اضطراب‌زا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دلهره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آفرين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کم‌شدن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فضاي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شادي؛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بعضي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کاروان‌ها،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فضاي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شوخي،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صميميت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روان‌بودن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ابراز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عواطف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پايين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به‌طوري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گاهي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معنويات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ناسازگار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پنداشته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sz w:val="24"/>
          <w:szCs w:val="24"/>
        </w:rPr>
        <w:t>!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پيش‌آمد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بروز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حوادث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ناگوار؛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گاهي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پيشامد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حادثه‌اي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رخ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دهد؛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گم‌شدن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شیوع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بیماری،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بازداشت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تصادف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...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زوار</w:t>
      </w:r>
      <w:r w:rsidRPr="00A827A1">
        <w:rPr>
          <w:rFonts w:cs="Arial"/>
          <w:sz w:val="24"/>
          <w:szCs w:val="24"/>
          <w:rtl/>
        </w:rPr>
        <w:t xml:space="preserve"> ‌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بزرگسالي،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سوادي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جدايي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کودک؛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حاضر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بی‌سواد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سواد،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مادران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شیرخوار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کودک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وطن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گذاشته‌اند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معرض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هستند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شلوغي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کثرت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جمعيت؛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ازدحام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جمعيت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مدينه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بيشتر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پدیده‌ای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نسبتاً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بديع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جديد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برخی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باعث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افزايش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lastRenderedPageBreak/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نکته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يادآوري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لحاظ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تاحدودی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شبیه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بيماري‌هاي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مُسري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يعني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جمعي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سرعت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گسترش،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ديگران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سرایت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جهت،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مضطرب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هم‌اتاقي‌ها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نزديکان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اطرافيانشان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مضطرب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راهبردهای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مقابله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البته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عوامل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اضطراب‌آفرین،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نوشته،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بسنده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راهبردهای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مقابله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می‌پردازیم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منظور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بیت‌الله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الحرام،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اقدام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اساسي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بگیرد؛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مهارت‌هاي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محترم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کاروان‌ها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روشن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متصدي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عبادي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بلکه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محسوب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بنابراین،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مثابة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اعضاي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بداند،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موظف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حوادث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ناملایمات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بدهد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مواقعي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ناراحتي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رنج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رنج،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برهاند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بی‌گمان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مهارت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آشنایی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مهارت‌های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آرام‌سازی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مقابله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نمي‌توان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کسي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ايجاد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بايد</w:t>
      </w:r>
      <w:r w:rsidRPr="00A827A1">
        <w:rPr>
          <w:sz w:val="24"/>
          <w:szCs w:val="24"/>
        </w:rPr>
        <w:t>: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اولاً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پدیدآیی،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علائم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جسمي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همچنین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پیامدها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عوارض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مختصری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گردید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آشنا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ثانیاً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فنون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آرام‌سازي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تکنیک‌های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مسلّط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ادامه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نمونه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روش‌ها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فنون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می‌پردازیم</w:t>
      </w:r>
      <w:r w:rsidRPr="00A827A1">
        <w:rPr>
          <w:sz w:val="24"/>
          <w:szCs w:val="24"/>
        </w:rPr>
        <w:t>: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1. </w:t>
      </w:r>
      <w:r w:rsidRPr="00A827A1">
        <w:rPr>
          <w:rFonts w:cs="Arial" w:hint="cs"/>
          <w:sz w:val="24"/>
          <w:szCs w:val="24"/>
          <w:rtl/>
        </w:rPr>
        <w:t>آشنایی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کمک‌های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اولیة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آرام‌سازی؛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آگاهی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اصول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اولیه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وکلی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آرام‌سازی،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بسیار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مفید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موقعیت‌های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کاربرد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به‌طور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هواپيما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گفت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آرام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چیز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مهمی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نیست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سعی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صندلي‌ات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راحت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آسوده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بنشيني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نفس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عميق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بکشی؛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دکمه‌هاي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پيراهنت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بازکن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واندکی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شخصی‌که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نشسته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خواهش‌کنیم،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بگذارد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اوسخن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بگويد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همين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شديدِ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ناشي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تجربة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مسافرت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هواپیما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مي‌گردد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مي‌یابد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2.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مثبت‌انديشي؛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مثبت‌اندیشی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یعنی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اندیشیدن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حوادث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رویدادهای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منفی،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رویدادهای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مثبت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فکر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کنیم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کاربرد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صحیح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شخص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نگران‌کننده‌ای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پيوسته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قرار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می‌دهد،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نجات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یابد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برسد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3. </w:t>
      </w:r>
      <w:r w:rsidRPr="00A827A1">
        <w:rPr>
          <w:rFonts w:cs="Arial" w:hint="cs"/>
          <w:sz w:val="24"/>
          <w:szCs w:val="24"/>
          <w:rtl/>
        </w:rPr>
        <w:t>ساده</w:t>
      </w:r>
      <w:r w:rsidRPr="00A827A1">
        <w:rPr>
          <w:rFonts w:cs="Arial"/>
          <w:sz w:val="24"/>
          <w:szCs w:val="24"/>
          <w:rtl/>
        </w:rPr>
        <w:t xml:space="preserve"> ‌</w:t>
      </w:r>
      <w:r w:rsidRPr="00A827A1">
        <w:rPr>
          <w:rFonts w:cs="Arial" w:hint="cs"/>
          <w:sz w:val="24"/>
          <w:szCs w:val="24"/>
          <w:rtl/>
        </w:rPr>
        <w:t>سازي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احکام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شرعی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حج؛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روحانيون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بکوشند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شيوه‌هاي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راحت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دهند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شاید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نظر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ساده‌سازی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کم‌توجهی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دست‌کم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بگیرند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اين‌گونه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معمولاً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اغلب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دشواري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جهت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دشوار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بيفزايد،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فقط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اضطراب‌افزايي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شیوه‌های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متنوع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lastRenderedPageBreak/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يادآوري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دقیق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هستند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ميليون‌ها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کودکان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نوجوانان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می‌دهند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راحتی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قابل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هستند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... </w:t>
      </w:r>
      <w:r w:rsidRPr="00A827A1">
        <w:rPr>
          <w:rFonts w:cs="Arial" w:hint="cs"/>
          <w:sz w:val="24"/>
          <w:szCs w:val="24"/>
          <w:rtl/>
        </w:rPr>
        <w:t>اعتماد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نفس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4. </w:t>
      </w:r>
      <w:r w:rsidRPr="00A827A1">
        <w:rPr>
          <w:rFonts w:cs="Arial" w:hint="cs"/>
          <w:sz w:val="24"/>
          <w:szCs w:val="24"/>
          <w:rtl/>
        </w:rPr>
        <w:t>ارائة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‌</w:t>
      </w:r>
      <w:r w:rsidRPr="00A827A1">
        <w:rPr>
          <w:rFonts w:cs="Arial" w:hint="cs"/>
          <w:sz w:val="24"/>
          <w:szCs w:val="24"/>
          <w:rtl/>
        </w:rPr>
        <w:t>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خودآرام‌سازي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زائران؛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راهکار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ديگر،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مهارت‌های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خودآرام‌سازی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بیت‌الله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الحرام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طریق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لوح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فشرده</w:t>
      </w:r>
      <w:r w:rsidRPr="00A827A1">
        <w:rPr>
          <w:sz w:val="24"/>
          <w:szCs w:val="24"/>
        </w:rPr>
        <w:t xml:space="preserve"> (CD) </w:t>
      </w:r>
      <w:r w:rsidRPr="00A827A1">
        <w:rPr>
          <w:rFonts w:cs="Arial" w:hint="cs"/>
          <w:sz w:val="24"/>
          <w:szCs w:val="24"/>
          <w:rtl/>
        </w:rPr>
        <w:t>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نشرية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منتشر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ظرفيت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رسانه‌اي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مطلوبی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برخوردار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می‌باشد،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>5 .</w:t>
      </w:r>
      <w:proofErr w:type="gramEnd"/>
      <w:r w:rsidRPr="00A827A1">
        <w:rPr>
          <w:sz w:val="24"/>
          <w:szCs w:val="24"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حضور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</w:t>
      </w:r>
      <w:r w:rsidRPr="00A827A1">
        <w:rPr>
          <w:rFonts w:cs="Arial"/>
          <w:sz w:val="24"/>
          <w:szCs w:val="24"/>
          <w:rtl/>
        </w:rPr>
        <w:t xml:space="preserve"> ‌</w:t>
      </w:r>
      <w:r w:rsidRPr="00A827A1">
        <w:rPr>
          <w:rFonts w:cs="Arial" w:hint="cs"/>
          <w:sz w:val="24"/>
          <w:szCs w:val="24"/>
          <w:rtl/>
        </w:rPr>
        <w:t>شناسان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آشنا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حج؛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همان‌طورکه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حفظ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سلامتِ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جلوگيري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بيماري‌های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جسمي،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هیأت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تشکیل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گرديده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ستاد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منطقه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درمانگاه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پیش‌بینی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نظر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گرفته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لازم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حفظ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سلامت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جلوگيري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آسيب‌هاي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تعدادی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آشنا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معارف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احکام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شرعی،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خدمت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حال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اعزام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لااقل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هتل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آگاه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ورزيده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حضور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داشته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ارجاع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حاضر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اغلب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ارجاع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معمولاً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زمینه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تخصص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کافي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ندارند،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نه‌تنها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نمی‌شود،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بلکه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گاهی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تشدید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این‌ها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برخی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روش‌ها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راهکارهای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مقدماتی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مجال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کوتاه،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امکان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طرح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داشت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بی‌تردید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پدیدآیی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کنترل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بسیار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گسترده‌تر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جلسه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تمام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جوانب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بررسی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واقع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هدف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تبیین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اهمیت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موضوع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جلب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توجه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مسؤولان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ضرورت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اقدامات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بایسته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زمینه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می‌باشد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امیدوارم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هدف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حاصل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پاسخ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پرسش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پرسش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پرسش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مطرح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بعضی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شرعي،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نوعی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دلهره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ايجاد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پيامبر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خدا</w:t>
      </w:r>
      <w:r w:rsidRPr="00A827A1">
        <w:rPr>
          <w:rFonts w:cs="Arial"/>
          <w:sz w:val="24"/>
          <w:szCs w:val="24"/>
          <w:rtl/>
        </w:rPr>
        <w:t>(</w:t>
      </w:r>
      <w:r w:rsidRPr="00A827A1">
        <w:rPr>
          <w:rFonts w:cs="Arial" w:hint="cs"/>
          <w:sz w:val="24"/>
          <w:szCs w:val="24"/>
          <w:rtl/>
        </w:rPr>
        <w:t>صلی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علیه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آله</w:t>
      </w:r>
      <w:r w:rsidRPr="00A827A1">
        <w:rPr>
          <w:rFonts w:cs="Arial"/>
          <w:sz w:val="24"/>
          <w:szCs w:val="24"/>
          <w:rtl/>
        </w:rPr>
        <w:t xml:space="preserve">)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بارة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بهشت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جهنم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سخن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مي‌گفتند،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مضطرب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مي‌شدند،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گويي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مي‌بينند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صداي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اذان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گوش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مي‌رسيد،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متفاوت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مي‌يافتند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آیا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برطرف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حفظ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لازم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تقویت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واقع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بيمارگونه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مرضي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حرکت‌آفرین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مثبت؟</w:t>
      </w:r>
      <w:r w:rsidRPr="00A827A1">
        <w:rPr>
          <w:sz w:val="24"/>
          <w:szCs w:val="24"/>
        </w:rPr>
        <w:t>!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پاسخ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بی‌گمان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هرکاری،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میزان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معینی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طبیعی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ضروری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وادار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حرکت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تلاش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پيگيري،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لازم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عنوان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نمونه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کسب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معاش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نباشيم،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نمی‌کنیم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کسب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نداشته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باشيم،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اصلاً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نمي‌رويم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ضروري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حرکت‌آفرين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يعني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خاطر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دغدغه‌ها،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فعاليت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تمايل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پيدا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می‌توان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مثبت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نامید،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بیشتر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دستپاچگی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وقفه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عملکرد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صحیح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شخص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می‌گردد،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عبارت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دیگر،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صفت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پيوستاری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درجة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حدّ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مشخص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برانگیزنده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ناسالم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بازدارنده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تبديل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نشانة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مرضي،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اجتنابي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يعني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بهانه‌های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روبه‌رو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موضوع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خودداری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دانش‌آموزي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دچار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امتحان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نمي‌خواند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سرگرم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مضطرب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گرفتار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وسواس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lastRenderedPageBreak/>
        <w:t>جاي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یادگیری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خرید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گفت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وگو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هم‌اتاقی‌ها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مشغول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بيشتر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تعويق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انداختن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استفاده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پیوسته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موکول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پرسش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همه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می‌دانیم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ضروری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چون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نگران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درستی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نباشند،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انگیزه‌ای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حضور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جلسات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ندارند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بنابراین،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نباید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مواجه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مشکلاتی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زمينة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یادگیری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بروز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خواهد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مسأله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ديگر،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ساده‌سازي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بایستی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ساده‌سازي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مشخص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ساده‌سازی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باعث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اهمیت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دقت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پایین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بیاید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پاسخ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ساده‌سازي،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تأکید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منظور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ساده‌سازي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نه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ساده‌انگاري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گاهي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کاري‌را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اهميت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نمي‌بريم؛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طوری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می‌کنیم‌که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شخص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احساس‌کند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راحتی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دهد؛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بنابراین،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اعتماد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به‌نفس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ايجاد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اطمينان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توانایی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تلقین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موضوع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>: «</w:t>
      </w:r>
      <w:r w:rsidRPr="00A827A1">
        <w:rPr>
          <w:rFonts w:cs="Arial" w:hint="cs"/>
          <w:sz w:val="24"/>
          <w:szCs w:val="24"/>
          <w:rtl/>
        </w:rPr>
        <w:t>تو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راحتي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مي‌تواني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پسِ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بر‌آيي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خداوند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تكليف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مَا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لاَ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يُطَاق‏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نکرده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عموم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انسان‌هاست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 w:hint="cs"/>
          <w:sz w:val="24"/>
          <w:szCs w:val="24"/>
          <w:rtl/>
        </w:rPr>
        <w:t>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ساده‌انگاري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طبيعتاً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هنگام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ارائه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روحانيون،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تفاوت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ساده‌سازی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ساده‌انگاری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خوبی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تبیین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ساده‌سازي،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همراه‌کردن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تمرین‌های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عینی‌سازی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احکام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نکتة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همیشه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حاصل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اجتنابي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بلکه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گاهی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تکراري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وسواس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می‌گوییم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اشخاص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اضطرابشان،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چندین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تکرار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اصطلاح،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دلشان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راضي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بدیهی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تکرار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دینی،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خستگي،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زدگي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می‌گردد؛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هنگام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طواف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شمارش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تمام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حواسش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شمارش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ششم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قرار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هفتم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نتیجه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فرصت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تمرکز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طواف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رابطه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صاحب‌خانه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حاصل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ديگر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ظرفيت‌هاي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توليد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دانش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توليد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دانش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همه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برگزار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جامعة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بي‌بديل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مي‌گيرد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ظرفيت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بيشتر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تکرار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نمي‌شود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فضا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بهترين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فرصت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محقق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سطح‌هاي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بررسي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عالم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مسيحيت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زمينة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عبادي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رابطة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پژوهش‌هاي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داريم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يکشنبه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فلان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دعا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مناجات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آرامش‌بخش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هيچ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تحقيقي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نداريم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ارقام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نظرسنجي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تکراري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قبل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تشريق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تحولات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فکري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مي‌گيرد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تفاوت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زوار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قبل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تشريق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بعد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چيست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دشواري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زمينه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سال‌هاي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متمادي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هنوز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فراهم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معتقدم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فضا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توليد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ارائه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جامعة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علمي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جهاني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اثبات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تأييد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تأثيرگذاري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ابعاد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مختلف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جامعه‌شناختي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بجوييم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پرسش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تفاوتی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ميان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خوف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خشیت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قرآن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سیرة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معصومین</w:t>
      </w:r>
      <w:r w:rsidRPr="00A827A1">
        <w:rPr>
          <w:rFonts w:cs="Arial"/>
          <w:sz w:val="24"/>
          <w:szCs w:val="24"/>
          <w:rtl/>
        </w:rPr>
        <w:t>(</w:t>
      </w:r>
      <w:r w:rsidRPr="00A827A1">
        <w:rPr>
          <w:rFonts w:cs="Arial" w:hint="cs"/>
          <w:sz w:val="24"/>
          <w:szCs w:val="24"/>
          <w:rtl/>
        </w:rPr>
        <w:t>علیهم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السلام</w:t>
      </w:r>
      <w:r w:rsidRPr="00A827A1">
        <w:rPr>
          <w:rFonts w:cs="Arial"/>
          <w:sz w:val="24"/>
          <w:szCs w:val="24"/>
          <w:rtl/>
        </w:rPr>
        <w:t xml:space="preserve">)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سفارش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روان‌شناسی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دارد؟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همان‌طور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می‌دانیم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روایات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سجاد</w:t>
      </w:r>
      <w:r w:rsidRPr="00A827A1">
        <w:rPr>
          <w:rFonts w:cs="Arial"/>
          <w:sz w:val="24"/>
          <w:szCs w:val="24"/>
          <w:rtl/>
        </w:rPr>
        <w:t>(</w:t>
      </w:r>
      <w:r w:rsidRPr="00A827A1">
        <w:rPr>
          <w:rFonts w:cs="Arial" w:hint="cs"/>
          <w:sz w:val="24"/>
          <w:szCs w:val="24"/>
          <w:rtl/>
        </w:rPr>
        <w:t>علیه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السلام</w:t>
      </w:r>
      <w:r w:rsidRPr="00A827A1">
        <w:rPr>
          <w:rFonts w:cs="Arial"/>
          <w:sz w:val="24"/>
          <w:szCs w:val="24"/>
          <w:rtl/>
        </w:rPr>
        <w:t xml:space="preserve">) </w:t>
      </w:r>
      <w:r w:rsidRPr="00A827A1">
        <w:rPr>
          <w:rFonts w:cs="Arial" w:hint="cs"/>
          <w:sz w:val="24"/>
          <w:szCs w:val="24"/>
          <w:rtl/>
        </w:rPr>
        <w:t>هنگام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گفتن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لبيک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بيهوش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امام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صادق</w:t>
      </w:r>
      <w:r w:rsidRPr="00A827A1">
        <w:rPr>
          <w:rFonts w:cs="Arial"/>
          <w:sz w:val="24"/>
          <w:szCs w:val="24"/>
          <w:rtl/>
        </w:rPr>
        <w:t>(</w:t>
      </w:r>
      <w:r w:rsidRPr="00A827A1">
        <w:rPr>
          <w:rFonts w:cs="Arial" w:hint="cs"/>
          <w:sz w:val="24"/>
          <w:szCs w:val="24"/>
          <w:rtl/>
        </w:rPr>
        <w:t>علیه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السلام</w:t>
      </w:r>
      <w:r w:rsidRPr="00A827A1">
        <w:rPr>
          <w:rFonts w:cs="Arial"/>
          <w:sz w:val="24"/>
          <w:szCs w:val="24"/>
          <w:rtl/>
        </w:rPr>
        <w:t xml:space="preserve">) </w:t>
      </w:r>
      <w:r w:rsidRPr="00A827A1">
        <w:rPr>
          <w:rFonts w:cs="Arial" w:hint="cs"/>
          <w:sz w:val="24"/>
          <w:szCs w:val="24"/>
          <w:rtl/>
        </w:rPr>
        <w:t>حالش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اندازه‌ای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دگرگون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نمي‌توانست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لبيک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بگويد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آیا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جزو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مصادیق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متفاوت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است؟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پاسخ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ميان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خوف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خشیت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اهل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معرفت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مشاهده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 w:hint="cs"/>
          <w:sz w:val="24"/>
          <w:szCs w:val="24"/>
          <w:rtl/>
        </w:rPr>
        <w:t>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تفاوت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اساسی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اوّلی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ممدوح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دومی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مذموم؛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حرکت‌آفرین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دومی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بازدارنده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بالاخره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اولی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lastRenderedPageBreak/>
        <w:t>دومی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علامت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استیصال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درماندگی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انساني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لحظة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احرام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گريه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خداوند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لبيک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مي‌پذيرد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احساس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برانگيختگي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لحظه‌هاي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تجربه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مي‌کند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بسیار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خوبی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ناظر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نيست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آنچه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بحث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مرضی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بیمارگونه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دستپاچگی،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وسواس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آشفتگی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نظر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ابتلا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یکدیگر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متفاوت‌اند؛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لحاظ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تکويني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پديده‌اي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زيستي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محيطي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يعني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زيربناي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زيستي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ناشي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موقعیتی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محیطی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مثلاً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خوردن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تنظیم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هورمون‌هاي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داخلي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انتقال</w:t>
      </w:r>
      <w:r w:rsidRPr="00A827A1">
        <w:rPr>
          <w:rFonts w:cs="Arial"/>
          <w:sz w:val="24"/>
          <w:szCs w:val="24"/>
          <w:rtl/>
        </w:rPr>
        <w:t xml:space="preserve"> ‌</w:t>
      </w:r>
      <w:r w:rsidRPr="00A827A1">
        <w:rPr>
          <w:rFonts w:cs="Arial" w:hint="cs"/>
          <w:sz w:val="24"/>
          <w:szCs w:val="24"/>
          <w:rtl/>
        </w:rPr>
        <w:t>دهنده‌هاي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عصبي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بدکاري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تيروئيد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خانم‌ها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هنگام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عادت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ماهانه،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باعث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درک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کنارآمدن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تفاوت‌ها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ارائة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رهنمود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متناسب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شرايط،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هنر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پرسش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آيا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این‌گونه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تداخل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نمی‌شود؟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پاسخ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تداخل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توضیح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نکته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ضروری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آسيبي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پيشگيري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ديگري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درمان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مقام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تقسيم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آنگاه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یا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اختلال،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سطحي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مي‌نمايد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زماني‌که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عميق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مزمن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بی‌تردید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اقدامات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پیشگیرانه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عهدة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زيرا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متکفّل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رفتاري،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اما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اختلال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عمیق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باشد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حالت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بیمارگونه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پیدا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مسؤولیت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وظیفة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روان‌شناسان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هتل‌ها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کساني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طرف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مدير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پزشک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ارجاع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شده‌اند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جمع‌بندی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جمع‌بندي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مباحثِ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مطرح‌شده،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نتيجه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مي‌رسيم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sz w:val="24"/>
          <w:szCs w:val="24"/>
        </w:rPr>
        <w:t>: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1.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منفي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باعث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رکود،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تنبلي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آسيب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مي‌شود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ـ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مقدار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قابل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توجّهي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ميان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باید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چاره‌ای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اندیشید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2. </w:t>
      </w:r>
      <w:r w:rsidRPr="00A827A1">
        <w:rPr>
          <w:rFonts w:cs="Arial" w:hint="cs"/>
          <w:sz w:val="24"/>
          <w:szCs w:val="24"/>
          <w:rtl/>
        </w:rPr>
        <w:t>دو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موجب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می‌شود؛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يکي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عوامل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عمومي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مسائلی؛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خارجي،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همراه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بودن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عوامل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استرس‌زا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تنش‌آور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طول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سفر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دیگری</w:t>
      </w:r>
      <w:r w:rsidRPr="00A827A1">
        <w:rPr>
          <w:rFonts w:cs="Arial"/>
          <w:sz w:val="24"/>
          <w:szCs w:val="24"/>
          <w:rtl/>
        </w:rPr>
        <w:t xml:space="preserve"> «</w:t>
      </w:r>
      <w:r w:rsidRPr="00A827A1">
        <w:rPr>
          <w:rFonts w:cs="Arial" w:hint="cs"/>
          <w:sz w:val="24"/>
          <w:szCs w:val="24"/>
          <w:rtl/>
        </w:rPr>
        <w:t>عوامل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اختصاصي</w:t>
      </w:r>
      <w:r w:rsidRPr="00A827A1">
        <w:rPr>
          <w:rFonts w:cs="Arial" w:hint="eastAsia"/>
          <w:sz w:val="24"/>
          <w:szCs w:val="24"/>
          <w:rtl/>
        </w:rPr>
        <w:t>»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دشوار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اعمال،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ارتباط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نامناسب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زوار،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وقوع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حوادث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پيش‌بيني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اعضای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وجود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افراد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تنش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ايجاد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می‌کنند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3. </w:t>
      </w:r>
      <w:r w:rsidRPr="00A827A1">
        <w:rPr>
          <w:rFonts w:cs="Arial" w:hint="cs"/>
          <w:sz w:val="24"/>
          <w:szCs w:val="24"/>
          <w:rtl/>
        </w:rPr>
        <w:t>پیامدهای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منفی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مهم‌ترين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حاصل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نشدن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اهداف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تربيتي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هیچ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نمی‌تواند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تعالي،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تربيت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معنوي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دست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پيدا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کند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راهکارهايي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این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مشکل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مطرح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شد،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عبارت‌اند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sz w:val="24"/>
          <w:szCs w:val="24"/>
        </w:rPr>
        <w:t>: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روحانيون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کاروان‌ها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لازم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ارائه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مهارت‌هاي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آرام‌سازی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بياموزند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ساده‌سازي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احکام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ساده‌انگاري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انجام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ممکن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راحت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جلوه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دهیم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 xml:space="preserve">* </w:t>
      </w:r>
      <w:r w:rsidRPr="00A827A1">
        <w:rPr>
          <w:rFonts w:cs="Arial" w:hint="cs"/>
          <w:sz w:val="24"/>
          <w:szCs w:val="24"/>
          <w:rtl/>
        </w:rPr>
        <w:t>روان‌شناسانِ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آشنا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مسائل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دینی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مناسک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هتل‌ها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مستقر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روحانیون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مدیران،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خدمات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روان‌شناختی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مشاوره‌ای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ارائه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کنند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lastRenderedPageBreak/>
        <w:t xml:space="preserve">*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ظرفيت‌هاي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اطلاع‌رساني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حج؛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مانند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نشریة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آموزش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شیوه‌های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خودآرام‌سازی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بیت‌الله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استفاده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شود</w:t>
      </w:r>
      <w:r w:rsidRPr="00A827A1">
        <w:rPr>
          <w:sz w:val="24"/>
          <w:szCs w:val="24"/>
        </w:rPr>
        <w:t>.</w:t>
      </w:r>
      <w:proofErr w:type="gramEnd"/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rFonts w:cs="Arial" w:hint="cs"/>
          <w:sz w:val="24"/>
          <w:szCs w:val="24"/>
          <w:rtl/>
        </w:rPr>
        <w:t>منــابع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1. </w:t>
      </w:r>
      <w:r w:rsidRPr="00A827A1">
        <w:rPr>
          <w:rFonts w:cs="Arial" w:hint="cs"/>
          <w:sz w:val="24"/>
          <w:szCs w:val="24"/>
          <w:rtl/>
        </w:rPr>
        <w:t>قرآن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کريم،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ترجمة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محمدمهدی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فولادوند</w:t>
      </w:r>
      <w:r w:rsidRPr="00A827A1">
        <w:rPr>
          <w:rFonts w:cs="Arial"/>
          <w:sz w:val="24"/>
          <w:szCs w:val="24"/>
          <w:rtl/>
        </w:rPr>
        <w:t xml:space="preserve">. (1372). </w:t>
      </w:r>
      <w:r w:rsidRPr="00A827A1">
        <w:rPr>
          <w:rFonts w:cs="Arial" w:hint="cs"/>
          <w:sz w:val="24"/>
          <w:szCs w:val="24"/>
          <w:rtl/>
        </w:rPr>
        <w:t>قم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دارالقرآن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الکریم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2. </w:t>
      </w:r>
      <w:r w:rsidRPr="00A827A1">
        <w:rPr>
          <w:rFonts w:cs="Arial" w:hint="cs"/>
          <w:sz w:val="24"/>
          <w:szCs w:val="24"/>
          <w:rtl/>
        </w:rPr>
        <w:t>گلزاری،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محمود</w:t>
      </w:r>
      <w:r w:rsidRPr="00A827A1">
        <w:rPr>
          <w:rFonts w:cs="Arial"/>
          <w:sz w:val="24"/>
          <w:szCs w:val="24"/>
          <w:rtl/>
        </w:rPr>
        <w:t xml:space="preserve">. (1383). </w:t>
      </w:r>
      <w:r w:rsidRPr="00A827A1">
        <w:rPr>
          <w:rFonts w:cs="Arial" w:hint="cs"/>
          <w:sz w:val="24"/>
          <w:szCs w:val="24"/>
          <w:rtl/>
        </w:rPr>
        <w:t>نظرسنجی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زائران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عمرة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دانشجویی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تهران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سازمان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زیارت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3. </w:t>
      </w:r>
      <w:r w:rsidRPr="00A827A1">
        <w:rPr>
          <w:rFonts w:cs="Arial" w:hint="cs"/>
          <w:sz w:val="24"/>
          <w:szCs w:val="24"/>
          <w:rtl/>
        </w:rPr>
        <w:t>پاول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تروور،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سیمون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انرایت</w:t>
      </w:r>
      <w:r w:rsidRPr="00A827A1">
        <w:rPr>
          <w:rFonts w:cs="Arial"/>
          <w:sz w:val="24"/>
          <w:szCs w:val="24"/>
          <w:rtl/>
        </w:rPr>
        <w:t xml:space="preserve">. (1383). </w:t>
      </w:r>
      <w:r w:rsidRPr="00A827A1">
        <w:rPr>
          <w:rFonts w:cs="Arial" w:hint="cs"/>
          <w:sz w:val="24"/>
          <w:szCs w:val="24"/>
          <w:rtl/>
        </w:rPr>
        <w:t>فشار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روانی،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اضطراب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مقابله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با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آن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ترجمه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عباس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بخشی‌پور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حسن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صبوری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مشهد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انتشارات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به‌نشر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4. </w:t>
      </w:r>
      <w:r w:rsidRPr="00A827A1">
        <w:rPr>
          <w:rFonts w:cs="Arial" w:hint="cs"/>
          <w:sz w:val="24"/>
          <w:szCs w:val="24"/>
          <w:rtl/>
        </w:rPr>
        <w:t>رحمانی،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جعفر</w:t>
      </w:r>
      <w:r w:rsidRPr="00A827A1">
        <w:rPr>
          <w:rFonts w:cs="Arial"/>
          <w:sz w:val="24"/>
          <w:szCs w:val="24"/>
          <w:rtl/>
        </w:rPr>
        <w:t xml:space="preserve">. (1385). </w:t>
      </w:r>
      <w:r w:rsidRPr="00A827A1">
        <w:rPr>
          <w:rFonts w:cs="Arial" w:hint="cs"/>
          <w:sz w:val="24"/>
          <w:szCs w:val="24"/>
          <w:rtl/>
        </w:rPr>
        <w:t>آسیب‌شناسی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فرهنگی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عمره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راه‌های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برون‌رفت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تهران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سازمان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زیارت</w:t>
      </w:r>
      <w:r w:rsidRPr="00A827A1">
        <w:rPr>
          <w:sz w:val="24"/>
          <w:szCs w:val="24"/>
        </w:rPr>
        <w:t>.</w:t>
      </w:r>
    </w:p>
    <w:p w:rsidR="00A827A1" w:rsidRPr="00A827A1" w:rsidRDefault="00A827A1" w:rsidP="00A827A1">
      <w:pPr>
        <w:bidi/>
        <w:jc w:val="both"/>
        <w:rPr>
          <w:sz w:val="24"/>
          <w:szCs w:val="24"/>
        </w:rPr>
      </w:pPr>
      <w:r w:rsidRPr="00A827A1">
        <w:rPr>
          <w:sz w:val="24"/>
          <w:szCs w:val="24"/>
        </w:rPr>
        <w:t xml:space="preserve">5. </w:t>
      </w:r>
      <w:r w:rsidRPr="00A827A1">
        <w:rPr>
          <w:rFonts w:cs="Arial" w:hint="cs"/>
          <w:sz w:val="24"/>
          <w:szCs w:val="24"/>
          <w:rtl/>
        </w:rPr>
        <w:t>شریفی‌نیا،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محمدحسین</w:t>
      </w:r>
      <w:r w:rsidRPr="00A827A1">
        <w:rPr>
          <w:rFonts w:cs="Arial"/>
          <w:sz w:val="24"/>
          <w:szCs w:val="24"/>
          <w:rtl/>
        </w:rPr>
        <w:t xml:space="preserve">. (1387). </w:t>
      </w:r>
      <w:r w:rsidRPr="00A827A1">
        <w:rPr>
          <w:rFonts w:cs="Arial" w:hint="cs"/>
          <w:sz w:val="24"/>
          <w:szCs w:val="24"/>
          <w:rtl/>
        </w:rPr>
        <w:t>نیازسنجی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از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حجاج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بیت‌الله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تهران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سازمان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زیارت</w:t>
      </w:r>
      <w:r w:rsidRPr="00A827A1">
        <w:rPr>
          <w:sz w:val="24"/>
          <w:szCs w:val="24"/>
        </w:rPr>
        <w:t>.</w:t>
      </w:r>
    </w:p>
    <w:p w:rsidR="008E1E3E" w:rsidRPr="00A827A1" w:rsidRDefault="00A827A1" w:rsidP="00A827A1">
      <w:pPr>
        <w:bidi/>
        <w:jc w:val="both"/>
        <w:rPr>
          <w:sz w:val="24"/>
          <w:szCs w:val="24"/>
        </w:rPr>
      </w:pPr>
      <w:proofErr w:type="gramStart"/>
      <w:r w:rsidRPr="00A827A1">
        <w:rPr>
          <w:sz w:val="24"/>
          <w:szCs w:val="24"/>
        </w:rPr>
        <w:t>6 .</w:t>
      </w:r>
      <w:proofErr w:type="gramEnd"/>
      <w:r w:rsidRPr="00A827A1">
        <w:rPr>
          <w:sz w:val="24"/>
          <w:szCs w:val="24"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کجباف،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محمدباقر</w:t>
      </w:r>
      <w:r w:rsidRPr="00A827A1">
        <w:rPr>
          <w:rFonts w:cs="Arial"/>
          <w:sz w:val="24"/>
          <w:szCs w:val="24"/>
          <w:rtl/>
        </w:rPr>
        <w:t xml:space="preserve">. (1384). </w:t>
      </w:r>
      <w:r w:rsidRPr="00A827A1">
        <w:rPr>
          <w:rFonts w:cs="Arial" w:hint="cs"/>
          <w:sz w:val="24"/>
          <w:szCs w:val="24"/>
          <w:rtl/>
        </w:rPr>
        <w:t>ارزیابی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عمرة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دانشجویی</w:t>
      </w:r>
      <w:r w:rsidRPr="00A827A1">
        <w:rPr>
          <w:rFonts w:cs="Arial"/>
          <w:sz w:val="24"/>
          <w:szCs w:val="24"/>
          <w:rtl/>
        </w:rPr>
        <w:t xml:space="preserve">. </w:t>
      </w:r>
      <w:r w:rsidRPr="00A827A1">
        <w:rPr>
          <w:rFonts w:cs="Arial" w:hint="cs"/>
          <w:sz w:val="24"/>
          <w:szCs w:val="24"/>
          <w:rtl/>
        </w:rPr>
        <w:t>تهران</w:t>
      </w:r>
      <w:r w:rsidRPr="00A827A1">
        <w:rPr>
          <w:rFonts w:cs="Arial"/>
          <w:sz w:val="24"/>
          <w:szCs w:val="24"/>
          <w:rtl/>
        </w:rPr>
        <w:t xml:space="preserve">: </w:t>
      </w:r>
      <w:r w:rsidRPr="00A827A1">
        <w:rPr>
          <w:rFonts w:cs="Arial" w:hint="cs"/>
          <w:sz w:val="24"/>
          <w:szCs w:val="24"/>
          <w:rtl/>
        </w:rPr>
        <w:t>سازمان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حج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و</w:t>
      </w:r>
      <w:r w:rsidRPr="00A827A1">
        <w:rPr>
          <w:rFonts w:cs="Arial"/>
          <w:sz w:val="24"/>
          <w:szCs w:val="24"/>
          <w:rtl/>
        </w:rPr>
        <w:t xml:space="preserve"> </w:t>
      </w:r>
      <w:r w:rsidRPr="00A827A1">
        <w:rPr>
          <w:rFonts w:cs="Arial" w:hint="cs"/>
          <w:sz w:val="24"/>
          <w:szCs w:val="24"/>
          <w:rtl/>
        </w:rPr>
        <w:t>زیارت</w:t>
      </w:r>
      <w:r w:rsidRPr="00A827A1">
        <w:rPr>
          <w:sz w:val="24"/>
          <w:szCs w:val="24"/>
        </w:rPr>
        <w:t>.</w:t>
      </w:r>
    </w:p>
    <w:sectPr w:rsidR="008E1E3E" w:rsidRPr="00A827A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827A1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DC01FF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2012-01-17T11:15:00Z</dcterms:created>
  <dcterms:modified xsi:type="dcterms:W3CDTF">2012-01-17T11:15:00Z</dcterms:modified>
</cp:coreProperties>
</file>